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53" w:rsidRPr="00A17553" w:rsidRDefault="00A17553" w:rsidP="00A17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A17553" w:rsidRPr="00A17553" w:rsidRDefault="00A17553" w:rsidP="00A17553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</w:t>
      </w:r>
      <w:r w:rsidR="005E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CA5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="002B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 чтение» разработана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авторской программы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Л.А.Ефросининой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Оморковой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«Литературное чтение. 1-4 классы» /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Оморокова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  - М.: 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</w:t>
      </w:r>
      <w:smartTag w:uri="urn:schemas-microsoft-com:office:smarttags" w:element="metricconverter">
        <w:smartTagPr>
          <w:attr w:name="ProductID" w:val="2012 г"/>
        </w:smartTagPr>
        <w:r w:rsidRPr="00A175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в соответствии с</w:t>
      </w:r>
      <w:r w:rsidR="005E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государственного образовательного стандарта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(2009</w:t>
      </w:r>
      <w:r w:rsidR="005E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7553" w:rsidRPr="00A17553" w:rsidRDefault="00A17553" w:rsidP="00A175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полноценное восприятие учащимися литературного произведения, понимание текста и специфики его литературной формы;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понимать точку зрения писателя, формулировать и выражать свою точку зрения (позицию читателя);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отрабатывать умения читать вслух, молча, выразительно,  пользоваться основными видами чтения (ознакомительным, изучающим, поисковым и просмотровым);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литературоведческие представления, необходимые для понимания литературы как искусства слова;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круг чтения учащихся, создавать «литературное пространство», соответствующее возрастным особенностям  и уровню подготовки учащихся и обеспечивающее условие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 или нескольких разделов). </w:t>
      </w:r>
    </w:p>
    <w:p w:rsidR="00A17553" w:rsidRDefault="00A17553" w:rsidP="00953E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Общая характеристика учебного предмета 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17553" w:rsidRPr="00A17553" w:rsidRDefault="00A17553" w:rsidP="00A175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17553" w:rsidRPr="00A17553" w:rsidRDefault="00A17553" w:rsidP="00A175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A17553" w:rsidRPr="00A17553" w:rsidRDefault="00A17553" w:rsidP="00A175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 и учет индивидуальных возможностей каждого ребенка.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«нерасчлененность» и «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переплетенность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курса литературного чтения в начальной школе: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работы над собственно чтением: техническими навыками и читательскими умениями;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как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речеведческой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одновременная работа над языком произведения и речью детей;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работы над художественным произведением и детской книгой как особым объектом изучения;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художественных и научно-популярных произведений;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литературоведческих понятий, обеспечивающих полноценное восприятие произведения;</w:t>
      </w:r>
    </w:p>
    <w:p w:rsidR="00A17553" w:rsidRPr="00A17553" w:rsidRDefault="00A17553" w:rsidP="00A17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Default="00A17553" w:rsidP="00A17553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места учебного предмета в учебном плане</w:t>
      </w:r>
    </w:p>
    <w:p w:rsidR="00BC44D6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6" w:rsidRPr="002A1C62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A1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учебного предмета «Литературное чтение» на уровень начального общего образования, составляет 540 часов:</w:t>
      </w:r>
    </w:p>
    <w:p w:rsidR="00BC44D6" w:rsidRPr="00F753C9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C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132 часа (33 недели, по 4 часа в неделю);</w:t>
      </w:r>
    </w:p>
    <w:p w:rsidR="00BC44D6" w:rsidRPr="00F753C9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C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136 часов (34 недели, по 4 часа в неделю);</w:t>
      </w:r>
    </w:p>
    <w:p w:rsidR="00BC44D6" w:rsidRPr="00F753C9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класс – 136 часов (34 недели, по 4 часа в неделю);</w:t>
      </w:r>
    </w:p>
    <w:p w:rsidR="00BC44D6" w:rsidRPr="00F753C9" w:rsidRDefault="00BC44D6" w:rsidP="00BC44D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C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136 часов (34 недели, по 4 часа в неделю)</w:t>
      </w:r>
    </w:p>
    <w:p w:rsidR="00FE7680" w:rsidRPr="00132960" w:rsidRDefault="00FE7680" w:rsidP="00FE7680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1329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 классе начинается в  курсе  «Обучение грамоте», продолжительность которого зависит от уровня готовности класса, темпа обучения, профессиональной подготовки учителя и 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неделю, из которых 1ч отводится на литературное слушание. После периода обучения грамоте идёт раздельное изучение литературного чтения и русского языка, которые входят в образовательную область «Филология» </w:t>
      </w:r>
    </w:p>
    <w:p w:rsidR="00A17553" w:rsidRPr="00953E46" w:rsidRDefault="00A17553" w:rsidP="00A175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 программу вносились изменения</w:t>
      </w:r>
      <w:r w:rsidR="002A1C62"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</w:t>
      </w: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553" w:rsidRPr="00953E46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="00132960"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классе в </w:t>
      </w:r>
      <w:r w:rsidRPr="00953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</w:t>
      </w:r>
      <w:r w:rsidR="00132960"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достаточный  </w:t>
      </w:r>
      <w:r w:rsidR="00132960"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обучающихся (читающих), используется материал </w:t>
      </w: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«Букварь» ч</w:t>
      </w:r>
      <w:r w:rsidR="002A1C62"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A17553" w:rsidRPr="00953E46" w:rsidRDefault="00A17553" w:rsidP="00A17553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Еженедельно один  урок обучения чтению по «Букварю» часть 1 проводится за счёт уроков русского языка (обучение письму) и в классном журнале  темы  этих уроков литературное чтение (обучение чтению) записываются на страницах уроков «Русский язык (обучение письму)».</w:t>
      </w:r>
    </w:p>
    <w:p w:rsidR="002A1C62" w:rsidRPr="00953E46" w:rsidRDefault="002A1C62" w:rsidP="00A17553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классах изменения в авторскую программу не вносились.</w:t>
      </w:r>
    </w:p>
    <w:p w:rsidR="00A17553" w:rsidRPr="00A17553" w:rsidRDefault="00A17553" w:rsidP="002A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553" w:rsidRPr="00A17553" w:rsidRDefault="00A17553" w:rsidP="00A175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</w:t>
      </w:r>
      <w:r w:rsidRPr="00A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Букварь: 1 класс: учебник для учащихся общеобразовательных учреждений: в 2 ч. / Л. Е.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, М. И. Евдокимова.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2011.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1 класс: учебник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2011.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>Литературное чтение: 1 класс: рабочая тетрадь к учебнику «Литературное чтение»</w:t>
      </w:r>
      <w:r w:rsidRPr="00A175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Уроки слушания: 1 класс: учебная хрестоматия для учащихся общеобразовательных учреждений: / авт.-сост.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2011.</w:t>
      </w:r>
    </w:p>
    <w:p w:rsidR="002A1C62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Уроки слушания: 1 класс: рабочая тетрадь к хрестоматии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A17553" w:rsidRPr="002A1C62" w:rsidRDefault="00A17553" w:rsidP="002A1C6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17553" w:rsidRPr="00A17553" w:rsidRDefault="00A17553" w:rsidP="00A175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A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A17553" w:rsidRPr="00A17553" w:rsidRDefault="00A17553" w:rsidP="00A1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2 класс: учебник для учащихся общеобразовательных учреждений: в 2 ч.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</w:t>
      </w:r>
      <w:r w:rsidR="00953E46">
        <w:rPr>
          <w:rFonts w:ascii="Times New Roman" w:eastAsia="Calibri" w:hAnsi="Times New Roman" w:cs="Times New Roman"/>
          <w:sz w:val="24"/>
          <w:szCs w:val="24"/>
        </w:rPr>
        <w:t>синина</w:t>
      </w:r>
      <w:proofErr w:type="spellEnd"/>
      <w:r w:rsidR="00953E46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="00953E4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953E46">
        <w:rPr>
          <w:rFonts w:ascii="Times New Roman" w:eastAsia="Calibri" w:hAnsi="Times New Roman" w:cs="Times New Roman"/>
          <w:sz w:val="24"/>
          <w:szCs w:val="24"/>
        </w:rPr>
        <w:t>-Граф, 2013</w:t>
      </w:r>
      <w:r w:rsidRPr="00A1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Литературное чтение 2 класс: рабочая тетрадь к учебнику «Литературное чтение»</w:t>
      </w:r>
      <w:r w:rsidRPr="00A175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чтение: Уроки слушания: 2 класс: учебная хрестоматия для учащихся общеобразовательных учреждений: в 2 ч. / авт.-сост.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2013.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3 класс: учебник для учащихся общеобразовательных учреждений: в 2 ч.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2013.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>Литературное чтение: 3 класс: рабочая тетрадь к учебнику «Литературное чтение»</w:t>
      </w:r>
      <w:r w:rsidRPr="00A175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 для учащихся общеобразовательных учреждений: 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Уроки слушания: 3 класс: учебная хрестоматия для учащихся общеобразовательных учреждений: в 2 ч.  / авт.-сост.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2013.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4 класс: учебник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2014.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>Литературное чтение 3 класс: рабочая тетрадь к учебнику «Литературное чтение»</w:t>
      </w:r>
      <w:r w:rsidRPr="00A175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 для учащихся общеобразовательных учреждений: /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A17553" w:rsidRPr="00A17553" w:rsidRDefault="00A17553" w:rsidP="00A175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Уроки слушания, 4 класс: учебная хрестоматия для учащихся общеобразовательных учреждений: в 2 ч.  / авт.-сост. Л. А.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A1755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17553">
        <w:rPr>
          <w:rFonts w:ascii="Times New Roman" w:eastAsia="Calibri" w:hAnsi="Times New Roman" w:cs="Times New Roman"/>
          <w:sz w:val="24"/>
          <w:szCs w:val="24"/>
        </w:rPr>
        <w:t>-Граф, 2014.</w:t>
      </w:r>
    </w:p>
    <w:p w:rsidR="00A17553" w:rsidRPr="00A17553" w:rsidRDefault="00A17553" w:rsidP="00A1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ценностных ориентиров содержания учебного предмета</w:t>
      </w:r>
    </w:p>
    <w:p w:rsidR="00A17553" w:rsidRPr="00A17553" w:rsidRDefault="00A17553" w:rsidP="00A175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2A1C62" w:rsidRDefault="002A1C62" w:rsidP="00953E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C62" w:rsidRDefault="002A1C62" w:rsidP="00A175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Личностные,  </w:t>
      </w: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2A1C62" w:rsidRDefault="00A17553" w:rsidP="002A1C6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Данная программа обеспечивает достижение необходимых </w:t>
      </w: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личностных, </w:t>
      </w:r>
      <w:proofErr w:type="spellStart"/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предметных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</w:t>
      </w:r>
      <w:r w:rsidR="002A1C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курса, заложенных в ФГОС НОО:</w:t>
      </w:r>
    </w:p>
    <w:p w:rsidR="00A17553" w:rsidRDefault="00A17553" w:rsidP="00A1755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Личностные результаты освоения основной образовательной </w:t>
      </w:r>
      <w:r w:rsidRPr="00A17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программы начального общего образования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должны отражать:</w:t>
      </w: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1)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ценностей многонационального российского общества; 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становление гуманистических и демократических ценностных ориентации;</w:t>
      </w:r>
    </w:p>
    <w:p w:rsidR="00A17553" w:rsidRPr="00A17553" w:rsidRDefault="00A17553" w:rsidP="00A17553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17553" w:rsidRPr="00A17553" w:rsidRDefault="00A17553" w:rsidP="00A175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29" w:right="24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17553" w:rsidRPr="00A17553" w:rsidRDefault="00A17553" w:rsidP="00A1755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17553" w:rsidRPr="00A17553" w:rsidRDefault="00A17553" w:rsidP="00A1755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14" w:right="19" w:firstLine="72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7553" w:rsidRPr="00A17553" w:rsidRDefault="00A17553" w:rsidP="00A17553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4" w:right="38"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самостоятельности и личной ответственности за свои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17553" w:rsidRPr="00A17553" w:rsidRDefault="00A17553" w:rsidP="00A17553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ind w:left="682" w:firstLine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17553" w:rsidRPr="00A17553" w:rsidRDefault="00A17553" w:rsidP="00A17553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этических чувств, доброжелательности и эмоционально-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нравственной отзывчивости, понимания и сопереживания чувствам других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A17553" w:rsidRPr="00A17553" w:rsidRDefault="00A17553" w:rsidP="00A17553">
      <w:pPr>
        <w:shd w:val="clear" w:color="auto" w:fill="FFFFFF"/>
        <w:tabs>
          <w:tab w:val="left" w:pos="1080"/>
        </w:tabs>
        <w:spacing w:before="20" w:after="0" w:line="240" w:lineRule="auto"/>
        <w:ind w:lef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развитие навыков сотрудничества со взрослыми и сверстниками в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социальных ситуациях, умения не создавать конфликтов и находить выходы из спорных ситуаций;</w:t>
      </w:r>
    </w:p>
    <w:p w:rsidR="00A17553" w:rsidRPr="00A17553" w:rsidRDefault="00A17553" w:rsidP="00A17553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10)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17553" w:rsidRPr="00A17553" w:rsidRDefault="00A17553" w:rsidP="00A17553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hd w:val="clear" w:color="auto" w:fill="FFFFFF"/>
        <w:spacing w:after="0" w:line="240" w:lineRule="auto"/>
        <w:ind w:left="53"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</w:t>
      </w:r>
      <w:r w:rsidRPr="00A175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должны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отражать: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62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знаково-символических средств представления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информации для создания моделей изучаемых объектов и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процессов, схем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задач;</w:t>
      </w:r>
    </w:p>
    <w:p w:rsidR="00A17553" w:rsidRPr="00A17553" w:rsidRDefault="00A17553" w:rsidP="00A1755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17553" w:rsidRPr="00A17553" w:rsidRDefault="00A17553" w:rsidP="00A17553">
      <w:pPr>
        <w:shd w:val="clear" w:color="auto" w:fill="FFFFFF"/>
        <w:tabs>
          <w:tab w:val="left" w:pos="1080"/>
          <w:tab w:val="left" w:pos="1181"/>
        </w:tabs>
        <w:spacing w:before="20" w:after="0" w:line="240" w:lineRule="auto"/>
        <w:ind w:lef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8)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интерпретации информации в соответствии с коммуникативными и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(записывать) в цифровой форме измеряемые величины и анализировать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17553" w:rsidRPr="00A17553" w:rsidRDefault="00A17553" w:rsidP="00A17553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9)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навыками смыслового чтения текстов различных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стилей и жанров в соответствии с целями и задачами; осознанно строить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A17553" w:rsidRPr="00A17553" w:rsidRDefault="00A17553" w:rsidP="00A17553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установления аналогий и причинно-следственных связей, построения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рассуждений, отнесения к известным понятиям;</w:t>
      </w:r>
    </w:p>
    <w:p w:rsidR="00A17553" w:rsidRPr="00A17553" w:rsidRDefault="00A17553" w:rsidP="00A17553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 оценку событий;</w:t>
      </w:r>
    </w:p>
    <w:p w:rsidR="00A17553" w:rsidRPr="00A17553" w:rsidRDefault="00A17553" w:rsidP="00A17553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определение общей цели и путей ее достижения; умение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деятельности, адекватно оценивать собственное поведение и поведение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окружающих;</w:t>
      </w:r>
    </w:p>
    <w:p w:rsidR="00A17553" w:rsidRPr="00A17553" w:rsidRDefault="00A17553" w:rsidP="00A17553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ind w:right="77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A17553" w:rsidRPr="00A17553" w:rsidRDefault="00A17553" w:rsidP="00A17553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ind w:left="48" w:firstLine="72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17553" w:rsidRPr="00A17553" w:rsidRDefault="00A17553" w:rsidP="00A17553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ind w:left="48" w:right="14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17553" w:rsidRPr="00A17553" w:rsidRDefault="00A17553" w:rsidP="00A17553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17553" w:rsidRPr="00A17553" w:rsidRDefault="00A17553" w:rsidP="00A17553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768" w:right="1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A17553" w:rsidRPr="00A17553" w:rsidRDefault="00A17553" w:rsidP="00A17553">
      <w:pPr>
        <w:shd w:val="clear" w:color="auto" w:fill="FFFFFF"/>
        <w:spacing w:after="0" w:line="240" w:lineRule="auto"/>
        <w:ind w:left="34"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Предметные результаты освоения основной образовательной </w:t>
      </w:r>
      <w:r w:rsidRPr="00A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начального общего образования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A17553" w:rsidRPr="00A17553" w:rsidRDefault="00A17553" w:rsidP="00A1755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17553" w:rsidRPr="00A17553" w:rsidRDefault="00A17553" w:rsidP="00A1755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представлений о мире, российской истории и культуре,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первоначальных этических представлений, понятий о добре и зле,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нравственности; успешности обучения по всем учебным предметам; 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формирование потребности в систематическом чтении;</w:t>
      </w:r>
    </w:p>
    <w:p w:rsidR="00A17553" w:rsidRPr="00A17553" w:rsidRDefault="00A17553" w:rsidP="00A1755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понимание роли чтения, использование разных видов чтения </w:t>
      </w: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(ознакомительное, изучающее, выборочное, поисковое); умение осознанно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воспринимать и оценивать содержание и специфику различных текстов, </w:t>
      </w:r>
      <w:r w:rsidRPr="00A175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участвовать в их обсуждении, давать и обосновывать нравственную оценку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 героев;</w:t>
      </w:r>
    </w:p>
    <w:p w:rsidR="00A17553" w:rsidRPr="00A17553" w:rsidRDefault="00A17553" w:rsidP="00A17553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17553" w:rsidRPr="00A17553" w:rsidRDefault="00A17553" w:rsidP="00A17553">
      <w:pPr>
        <w:numPr>
          <w:ilvl w:val="0"/>
          <w:numId w:val="7"/>
        </w:numPr>
        <w:shd w:val="clear" w:color="auto" w:fill="FFFFFF"/>
        <w:spacing w:before="20" w:after="0" w:line="240" w:lineRule="auto"/>
        <w:ind w:left="4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выбирать интересующую литературу; </w:t>
      </w:r>
      <w:r w:rsidRPr="00A175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пользоваться справочными источниками для понимания и получения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информации».</w:t>
      </w:r>
    </w:p>
    <w:p w:rsidR="00A17553" w:rsidRPr="00A17553" w:rsidRDefault="00A17553" w:rsidP="00A17553">
      <w:pPr>
        <w:shd w:val="clear" w:color="auto" w:fill="FFFFFF"/>
        <w:spacing w:before="20"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Содержание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и 2 классах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– 4 классах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 Общее количество часов зависит от продолжительности букварного периода. Если букварный период заканчивается в первом полугодии, то общее число уроков 84 (16 уроков литературного слушания в первом полугодии и 68 уроков литературного чтения и слушания во втором полугодии) Возможны и другие варианты, зависящие от готовности класса.</w:t>
      </w:r>
    </w:p>
    <w:p w:rsidR="00A17553" w:rsidRPr="00A17553" w:rsidRDefault="00A17553" w:rsidP="002A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Универсальные учебные действия: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прослушанные или прочитанные произведения разных жанров, слушать и слышать художественное слово,  речь учителя, одноклассников;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 и выразительно доступные по объёму произведения;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выявляющее эмоциональное отношение ученика к событиям и героям произведений);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алгоритмом учебных действий (подготовка выразительного чтения, чтения наизусть, чтения по ролям, пересказа подробного и краткого, характеристики героя, произведения, книги);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высказывания, учитывающие различные коммуникативные задачи;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 по названию, оглавлению, определять жанр и тему произведения;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 образцами доступных литературных произведений;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произведения различных жанров (стихотворение, сказку, рассказ, загадку, пословицу,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);сравнивать произведения по жанру, теме, авторской принадлежности;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произведения или книги до чтения (выделение фамилии автора, заголовка, подзаголовка,; определение темы и жанра);</w:t>
      </w:r>
    </w:p>
    <w:p w:rsidR="00A17553" w:rsidRPr="00A17553" w:rsidRDefault="00A17553" w:rsidP="00A17553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модели(моделирование обложек к произведению).</w:t>
      </w:r>
    </w:p>
    <w:p w:rsid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2" w:rsidRDefault="002A1C62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2" w:rsidRPr="00A17553" w:rsidRDefault="002A1C62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A17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(народные и авторские), рассказы, стихотворения, загадки, скороговорки,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действия:</w:t>
      </w:r>
    </w:p>
    <w:p w:rsidR="00A17553" w:rsidRPr="00A17553" w:rsidRDefault="00A17553" w:rsidP="00A175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произведения фольклора по жанрам;</w:t>
      </w:r>
    </w:p>
    <w:p w:rsidR="00A17553" w:rsidRPr="00A17553" w:rsidRDefault="00A17553" w:rsidP="00A175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17553" w:rsidRPr="00A17553" w:rsidRDefault="00A17553" w:rsidP="00A1755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устной речи изученные литературоведческие понятия.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A175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формулировать творческую задачу;</w:t>
      </w:r>
    </w:p>
    <w:p w:rsidR="00A17553" w:rsidRPr="00A17553" w:rsidRDefault="00A17553" w:rsidP="00A175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сцены из сказок и рассказов;\</w:t>
      </w:r>
    </w:p>
    <w:p w:rsidR="00A17553" w:rsidRPr="00A17553" w:rsidRDefault="00A17553" w:rsidP="00A17553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с героями изученных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произведения;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основные события в произведении и устанавливать их последовательность;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отношения между героями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17553" w:rsidRPr="00A17553" w:rsidRDefault="00A17553" w:rsidP="00A17553">
      <w:pPr>
        <w:numPr>
          <w:ilvl w:val="0"/>
          <w:numId w:val="2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(русского языка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 предложений, абзацев из текстов изучаемых произведений;</w:t>
      </w:r>
    </w:p>
    <w:p w:rsidR="00A17553" w:rsidRPr="00A17553" w:rsidRDefault="00A17553" w:rsidP="00A17553">
      <w:pPr>
        <w:numPr>
          <w:ilvl w:val="0"/>
          <w:numId w:val="2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A17553" w:rsidRPr="00A17553" w:rsidRDefault="00A17553" w:rsidP="00A17553">
      <w:pPr>
        <w:numPr>
          <w:ilvl w:val="0"/>
          <w:numId w:val="21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труда: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A17553" w:rsidRDefault="00A17553" w:rsidP="002A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 (136 ч)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17553" w:rsidRPr="00A17553" w:rsidRDefault="00A17553" w:rsidP="00A1755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2A1C62" w:rsidRPr="00A17553" w:rsidRDefault="002A1C62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прослушанное или прочитанное произведение;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самостоятельно небольшие произведения и детские книги объёмом 1-2 страницы; овладеть умениями читать вслух, молча, выразительно;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духовно-нравственные эстетические и морально-этические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тексты произведений разных жанров (понимать тему, понимать главную мысль произведения, делить текст на смысловые части и составлять план);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 произведений;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 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 в соответствии с поставленной учебной задачей (выразительное чтение, чтение наизусть и по ролям, подробный пересказ) и контролировать этапы выполнения задачи;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-символическое моделирование для решения читательских задач (определения темы, жанра, авторской принадлежности произведения и книги;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 объяснять значение слов, подбирать синонимы к словами из произведения, сравнивать прямое и контекстное значение слова;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17553" w:rsidRPr="00A17553" w:rsidRDefault="00A17553" w:rsidP="007B162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произведениям).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Примерная тематика.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книгой.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17553" w:rsidRPr="00A17553" w:rsidRDefault="00A17553" w:rsidP="007B16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17553" w:rsidRPr="00A17553" w:rsidRDefault="00A17553" w:rsidP="007B16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17553" w:rsidRPr="00A17553" w:rsidRDefault="00A17553" w:rsidP="007B16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зрения(через выразительное чтение, творческий пересказ);</w:t>
      </w:r>
    </w:p>
    <w:p w:rsidR="00A17553" w:rsidRPr="00A17553" w:rsidRDefault="00A17553" w:rsidP="007B16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 или отдельные эпизоды;</w:t>
      </w:r>
    </w:p>
    <w:p w:rsidR="00A17553" w:rsidRPr="00A17553" w:rsidRDefault="00A17553" w:rsidP="007B16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2A1C62" w:rsidRPr="00A17553" w:rsidRDefault="002A1C62" w:rsidP="00953E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книга, произведение, автор произведения, жанр, тема.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дополнение схем об авторах, жанрах, темах, типах книг.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 поступках, о произведении или книге;</w:t>
      </w:r>
    </w:p>
    <w:p w:rsidR="00A17553" w:rsidRPr="00A17553" w:rsidRDefault="00A17553" w:rsidP="007B162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ответы одноклассников на вопросы по изученному произведению, дополнять и уточнять их ответы, подтверждая информацией из текста произведения;</w:t>
      </w:r>
    </w:p>
    <w:p w:rsidR="00A17553" w:rsidRPr="00A17553" w:rsidRDefault="00A17553" w:rsidP="007B162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 таблицы, схемы недостающей информацией.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17553" w:rsidRPr="00A17553" w:rsidRDefault="00A17553" w:rsidP="00A17553">
      <w:pPr>
        <w:numPr>
          <w:ilvl w:val="0"/>
          <w:numId w:val="12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языка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и запись предложений и мини-текстов (рассказов, сказок) о героях литературных произведений;</w:t>
      </w:r>
    </w:p>
    <w:p w:rsidR="00A17553" w:rsidRPr="00A17553" w:rsidRDefault="00A17553" w:rsidP="00A17553">
      <w:pPr>
        <w:numPr>
          <w:ilvl w:val="0"/>
          <w:numId w:val="12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A17553" w:rsidRPr="00A17553" w:rsidRDefault="00A17553" w:rsidP="00A17553">
      <w:pPr>
        <w:numPr>
          <w:ilvl w:val="0"/>
          <w:numId w:val="12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A17553" w:rsidRPr="00A17553" w:rsidRDefault="00A17553" w:rsidP="00A17553">
      <w:pPr>
        <w:numPr>
          <w:ilvl w:val="0"/>
          <w:numId w:val="12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к изученным произведениям или разделам).</w:t>
      </w:r>
    </w:p>
    <w:p w:rsid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(136 ч)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произведений разных жанров из круга чтения; понимание главной мысли.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со структурой текста.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Начало, развитие, концовка; деление текста на части и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ошибки, корректировать – вносить исправления, дополнения и изменения по результатам оценки своей деятельности;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различных видов текста при чтении (вслух и молча) и слушании (определять тему, понимать главную мысль произведения, делить текс на смысловые части и составлять план, понимать авторский замысел, отвечать на вопросы по содержанию);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дополнительную информацию ( о произведении, р и их поступках) при составлении плана;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текста с учётом его специфики, используя разные виды пересказа;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слов, подбирать синонимы к словам из произведения; сравнивать прямое и контекстное значения слова;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духовно-нравственные, эстетические и морально-этические ценности и идеалы ( 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аргументированно строить высказывания, полно и точно выражать свои мысли с учётом цели высказывания и особенностей слушателя;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или дискуссии (о произведении, героях и их поступках), проявляя уважение к мнению собеседника;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 образцами доступных произведений;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самостоятельно произведения и книги по заданной теме, жанру или авторской принадлежности;</w:t>
      </w:r>
    </w:p>
    <w:p w:rsidR="00A17553" w:rsidRPr="00A17553" w:rsidRDefault="00A17553" w:rsidP="007B162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 книги по темам, жанрам и авторской принадлежности.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Примерная тематика.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Былина: особенности изображения персонажей (гиперболизация), особенности былинного стиха, повторы.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литературоведческих понятиях: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логическая пауза, темп, ритм.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(УУД):</w:t>
      </w:r>
    </w:p>
    <w:p w:rsidR="00A17553" w:rsidRPr="00A17553" w:rsidRDefault="00A17553" w:rsidP="007B16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фольклорные и авторские произведения с «бродячим» сюжетом, указывать их сходства и различия:</w:t>
      </w:r>
    </w:p>
    <w:p w:rsidR="00A17553" w:rsidRPr="00A17553" w:rsidRDefault="00A17553" w:rsidP="007B16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прозаический текст от стихотворного, научно-популярный от художественного;</w:t>
      </w:r>
    </w:p>
    <w:p w:rsidR="00A17553" w:rsidRPr="00A17553" w:rsidRDefault="00A17553" w:rsidP="007B16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тексты малых жанров фольклора по структуре; пользоваться изученными литературоведческими понятиями.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деятельность.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небылиц, сказок, забавных историй с героями изученных произведений. «Дописывание», «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известных сюжетов.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формулировать самостоятельно творческую учебную задачу;</w:t>
      </w:r>
    </w:p>
    <w:p w:rsidR="00A17553" w:rsidRPr="00A17553" w:rsidRDefault="00A17553" w:rsidP="007B162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и функции участников при выполнении коллективных творческих проектов;</w:t>
      </w:r>
    </w:p>
    <w:p w:rsidR="00A17553" w:rsidRPr="00A17553" w:rsidRDefault="00A17553" w:rsidP="007B162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A17553" w:rsidRPr="00A17553" w:rsidRDefault="00A17553" w:rsidP="007B162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художественные произведения, моделировать "живые картины";</w:t>
      </w:r>
    </w:p>
    <w:p w:rsidR="00A17553" w:rsidRPr="00A17553" w:rsidRDefault="00A17553" w:rsidP="007B162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информации в виде моделей, схем, таблиц.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таблиц с информацией для характеристики героев, книг, произведений.</w:t>
      </w:r>
    </w:p>
    <w:p w:rsidR="00A17553" w:rsidRPr="00A17553" w:rsidRDefault="00A17553" w:rsidP="00A17553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чтение как средство получения информации и удовлетворения личных познавательных запросов;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практико-ориентированные задания : находить информацию в тексте изучаемого произведения, интерпретировать текст, оценивать содержимое и языковые особенности;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событий в тексте произведения и анализировать причинно-следственные связи;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синтезировать, выделять главную и дополнительную информацию(о произведении, героях и их поступках);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 таблицы и схемы недостающей информацией, сравнивать информацию, представленную в тексте и схематическом виде;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книге(пользоваться содержанием(оглавлением), предисловием, послесловием)</w:t>
      </w:r>
    </w:p>
    <w:p w:rsidR="00A17553" w:rsidRPr="00A17553" w:rsidRDefault="00A17553" w:rsidP="007B162E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17553" w:rsidRPr="00A17553" w:rsidRDefault="00A17553" w:rsidP="00A17553">
      <w:pPr>
        <w:numPr>
          <w:ilvl w:val="0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языка: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A17553" w:rsidRPr="00A17553" w:rsidRDefault="00A17553" w:rsidP="00A17553">
      <w:pPr>
        <w:numPr>
          <w:ilvl w:val="0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искусства: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A17553" w:rsidRPr="00A17553" w:rsidRDefault="00A17553" w:rsidP="00A17553">
      <w:pPr>
        <w:numPr>
          <w:ilvl w:val="0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музыки: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A17553" w:rsidRPr="00A17553" w:rsidRDefault="00A17553" w:rsidP="00A17553">
      <w:pPr>
        <w:numPr>
          <w:ilvl w:val="0"/>
          <w:numId w:val="22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труда: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 книг, работа с элементами книг, ремонт книг в классной и школьной библиотеках.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(136 ч)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(слушание). Восприятие литературного произведения.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– реальных и фантастических.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текстом.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умение читать для решения познавательных и коммуникативных задач;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ставить учебную задачу, определять способы её решения и выбирать наиболее продуктивные;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выполнение задания по алгоритму, составлять алгоритмы для новых задач;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устанавливать последовательность событий и причинно - следственные связи между ними;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устной и письменной коммуникативной культурой (вести диалог и строить монологическое высказывание 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сравнивать свою работу с образцом, находить неточности и ошибки; корректировать - вносить исправления, дополнения и изменения, оценивать свою деятельность;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аргументированно строить высказывания, полно и точно выражать свои мысли в соответствии с учебной задачей;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произведения или книги до чтения(выделение фамилии автора, заголовка, подзаголовка; определение темы и жанра);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зрения( на примере  анализа литературного произведения);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воспринимать художественное произведение как искусство слова; выделять особенности художественных произведений , находить (на доступном уровне) средства выразительности  и использовать их в речи, понимать эстетические ценности  и на их основе вырабатывать свои эстетические критерии;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молча в темпе, позволяющем понимать прочитанное и определять главную мысль произведения; пользоваться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рвзными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чтения(ознакомительным, изучающим, поисковым и просмотровым) для решения учебных задач;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 образцами доступных литературных произведений 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морально - эстетическими нормами поведения через анализ  и оценку поступков литературных героев;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 при изучении художественных произведений;</w:t>
      </w:r>
    </w:p>
    <w:p w:rsidR="00A17553" w:rsidRPr="00A17553" w:rsidRDefault="00A17553" w:rsidP="007B162E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самоопределению и самопознанию путём сравнения себя с героями литературных произведений.</w:t>
      </w: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17553" w:rsidRPr="00A17553" w:rsidRDefault="00A17553" w:rsidP="00A175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Стихотворное произведение: ритмический рисунок, строка, строфа, рифма, средства выразительности.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A17553" w:rsidRPr="00A17553" w:rsidRDefault="00A17553" w:rsidP="00A17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литературоведческих понятиях.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1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понятия; находить в произведении средства выразительности</w:t>
      </w:r>
    </w:p>
    <w:p w:rsidR="00A17553" w:rsidRPr="00A17553" w:rsidRDefault="00A17553" w:rsidP="007B162E">
      <w:pPr>
        <w:numPr>
          <w:ilvl w:val="1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(эпитеты, сравнения, олицетворения, антонимы, гиперболы, метафоры);</w:t>
      </w:r>
    </w:p>
    <w:p w:rsidR="00A17553" w:rsidRPr="00A17553" w:rsidRDefault="00A17553" w:rsidP="007B162E">
      <w:pPr>
        <w:numPr>
          <w:ilvl w:val="1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художественные и научно - популярные; различать тексты в стихотворной и прозаической форме, стихотворные и прозаические жанры;</w:t>
      </w:r>
    </w:p>
    <w:p w:rsidR="00A17553" w:rsidRPr="00A17553" w:rsidRDefault="00A17553" w:rsidP="007B162E">
      <w:pPr>
        <w:numPr>
          <w:ilvl w:val="1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структуре текста и аппарате книги, определять тип книги (книга - произведение, книга - сборник).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 отзывы о прочитанных книгах, аннотацию на книгу, составить на нее каталожную карточку.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интерпретировать текст (рассказывать от лица одного из героев произведения или от лица автора);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творческую учебную задачу; выбирать способы и формы решения учебной задачи(индивидуальный проект, работа в парах и группах; подготовка и проведение конкурсов, библиотечных уроков, литературных уроков в музеях и т.д.);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формулировать самостоятельно творческую учебную задачу;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и функции участников при выполнении коллективных творческих проектов;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текст произведения; рассказывать от имени одного из героев произведения, от имени автора, от своего имени; восстанавливать деформированный план по тексту; 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художественные произведения, готовить театрализованные постановки, моделировать "живые картины";</w:t>
      </w:r>
    </w:p>
    <w:p w:rsidR="00A17553" w:rsidRPr="00A17553" w:rsidRDefault="00A17553" w:rsidP="007B162E">
      <w:pPr>
        <w:numPr>
          <w:ilvl w:val="1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 стихотворные тексты по заданным строфам и рифмам.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произведении после чтения (жанр, тема, структура).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полученной информации о книге и литературных героях.</w:t>
      </w:r>
    </w:p>
    <w:p w:rsid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2" w:rsidRPr="00A17553" w:rsidRDefault="002A1C62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Универсальные учебные действия (УУД):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произведении необходимую информацию, заданную в явной и скрытой форме; преобразовывать текстовую информацию в табличную;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моделями, таблицами; сравнивать , дополнять, пользоваться их данными для решения различных учебных задач;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синтезировать, выделять главную и дополнительную информацию о произведении, героях и их поступках при составлении плана;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17553" w:rsidRPr="00A17553" w:rsidRDefault="00A17553" w:rsidP="007B162E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источниками информации (словари, справочники, ИКТ).   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17553" w:rsidRPr="00A17553" w:rsidRDefault="00A17553" w:rsidP="00A17553">
      <w:pPr>
        <w:numPr>
          <w:ilvl w:val="0"/>
          <w:numId w:val="2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 языка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A17553" w:rsidRPr="00A17553" w:rsidRDefault="00A17553" w:rsidP="00A17553">
      <w:pPr>
        <w:numPr>
          <w:ilvl w:val="0"/>
          <w:numId w:val="2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A17553" w:rsidRPr="00A17553" w:rsidRDefault="00A17553" w:rsidP="00A17553">
      <w:pPr>
        <w:numPr>
          <w:ilvl w:val="0"/>
          <w:numId w:val="2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уроками </w:t>
      </w: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A17553" w:rsidRPr="00A17553" w:rsidRDefault="00A17553" w:rsidP="00A1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A17553" w:rsidRPr="00A17553" w:rsidRDefault="00A17553" w:rsidP="00A17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произведений;</w:t>
      </w:r>
    </w:p>
    <w:p w:rsidR="00A17553" w:rsidRPr="00A17553" w:rsidRDefault="00A17553" w:rsidP="00A17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A17553" w:rsidRPr="00A17553" w:rsidRDefault="00A17553" w:rsidP="00A17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A17553" w:rsidRPr="00A17553" w:rsidRDefault="00A17553" w:rsidP="00A17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 xml:space="preserve"> правильно называть произведение (фамилию автора и заглавие);</w:t>
      </w:r>
    </w:p>
    <w:p w:rsidR="00A17553" w:rsidRPr="00A17553" w:rsidRDefault="00A17553" w:rsidP="00A17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2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понимать нравственное содержание прочитанного произведения;</w:t>
      </w:r>
    </w:p>
    <w:p w:rsidR="00A17553" w:rsidRPr="00A17553" w:rsidRDefault="00A17553" w:rsidP="00A17553">
      <w:pPr>
        <w:numPr>
          <w:ilvl w:val="0"/>
          <w:numId w:val="2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высказывать суждения о произведении и поступках героев;</w:t>
      </w:r>
    </w:p>
    <w:p w:rsidR="00A17553" w:rsidRPr="00A17553" w:rsidRDefault="00A17553" w:rsidP="00A17553">
      <w:pPr>
        <w:numPr>
          <w:ilvl w:val="0"/>
          <w:numId w:val="2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по отрывкам из них;</w:t>
      </w:r>
    </w:p>
    <w:p w:rsidR="00A17553" w:rsidRPr="00A17553" w:rsidRDefault="00A17553" w:rsidP="00A17553">
      <w:pPr>
        <w:numPr>
          <w:ilvl w:val="0"/>
          <w:numId w:val="2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информацию о произведении или книге в виде таблицы.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A17553" w:rsidRPr="00A17553" w:rsidRDefault="00A17553" w:rsidP="00A17553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определять и называть жанры и темы изучаемых произведений;</w:t>
      </w:r>
    </w:p>
    <w:p w:rsidR="00A17553" w:rsidRPr="00A17553" w:rsidRDefault="00A17553" w:rsidP="00A17553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A17553" w:rsidRPr="00A17553" w:rsidRDefault="00A17553" w:rsidP="00A17553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различать стихотворение, сказку, рассказ, загадку, пословицу;</w:t>
      </w:r>
    </w:p>
    <w:p w:rsidR="00A17553" w:rsidRPr="00A17553" w:rsidRDefault="00A17553" w:rsidP="00A17553">
      <w:pPr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сравнивать и выделять особенности фольклорных и авторских сказок.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сравнивать тексты сказок и стихотворений, загадок и пословиц;</w:t>
      </w:r>
    </w:p>
    <w:p w:rsidR="00A17553" w:rsidRPr="00A17553" w:rsidRDefault="00A17553" w:rsidP="00A17553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находить в тексте произведения сравнения, обращения;</w:t>
      </w:r>
    </w:p>
    <w:p w:rsidR="00A17553" w:rsidRPr="00A17553" w:rsidRDefault="00A17553" w:rsidP="00A17553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находить в тексте и читать диалоги героев;</w:t>
      </w:r>
    </w:p>
    <w:p w:rsidR="00A17553" w:rsidRPr="00A17553" w:rsidRDefault="00A17553" w:rsidP="00A17553">
      <w:pPr>
        <w:numPr>
          <w:ilvl w:val="0"/>
          <w:numId w:val="2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определять примерную тему книги по обложке и иллюстрациям.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A17553" w:rsidRPr="00A17553" w:rsidRDefault="00A17553" w:rsidP="00A17553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читать по ролям небольшие произведения в диалогической форме;</w:t>
      </w:r>
    </w:p>
    <w:p w:rsidR="00A17553" w:rsidRPr="00A17553" w:rsidRDefault="00A17553" w:rsidP="00A17553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A17553" w:rsidRPr="00A17553" w:rsidRDefault="00A17553" w:rsidP="00A17553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придумывать истории с героями изученных произведений;</w:t>
      </w:r>
    </w:p>
    <w:p w:rsidR="00A17553" w:rsidRPr="00A17553" w:rsidRDefault="00A17553" w:rsidP="00A17553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пересказывать эпизоды от лица героя или от своего лица.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иллюстрировать отдельные эпизоды произведения;</w:t>
      </w:r>
    </w:p>
    <w:p w:rsidR="00A17553" w:rsidRPr="00A17553" w:rsidRDefault="00A17553" w:rsidP="00A17553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A17553" w:rsidRPr="00A17553" w:rsidRDefault="00A17553" w:rsidP="00A17553">
      <w:pPr>
        <w:numPr>
          <w:ilvl w:val="0"/>
          <w:numId w:val="2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создавать устно небольшие произведения (истории, комиксы).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A17553" w:rsidRPr="00A17553" w:rsidRDefault="00A17553" w:rsidP="00A17553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получать информацию о героях, произведении или книге;</w:t>
      </w:r>
    </w:p>
    <w:p w:rsidR="00A17553" w:rsidRPr="00A17553" w:rsidRDefault="00A17553" w:rsidP="00A17553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работать с несложными таблицами, схемами, моделями;</w:t>
      </w:r>
    </w:p>
    <w:p w:rsidR="00A17553" w:rsidRPr="00A17553" w:rsidRDefault="00A17553" w:rsidP="00A17553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дополнять таблицы, схемы, модели;</w:t>
      </w:r>
    </w:p>
    <w:p w:rsidR="00A17553" w:rsidRPr="00A17553" w:rsidRDefault="00A17553" w:rsidP="00A17553">
      <w:pPr>
        <w:numPr>
          <w:ilvl w:val="0"/>
          <w:numId w:val="3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таблице.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A17553" w:rsidRPr="00A17553" w:rsidRDefault="00A17553" w:rsidP="00A17553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дополнять недостающими данными готовую таблицу, схему, модель;</w:t>
      </w:r>
    </w:p>
    <w:p w:rsidR="00A17553" w:rsidRPr="00A17553" w:rsidRDefault="00A17553" w:rsidP="00A17553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53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о героях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их поступках;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A17553" w:rsidRPr="00A17553" w:rsidRDefault="00A17553" w:rsidP="00A17553">
      <w:pPr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A17553" w:rsidRPr="00A17553" w:rsidRDefault="00A17553" w:rsidP="00A17553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A17553" w:rsidRPr="00A17553" w:rsidRDefault="00A17553" w:rsidP="00A17553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17553" w:rsidRPr="00A17553" w:rsidRDefault="00A17553" w:rsidP="00A17553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читать детские журналы и находить в них произведения к изучаемым разделам или темам.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17553" w:rsidRPr="00A17553" w:rsidRDefault="00A17553" w:rsidP="00A17553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17553" w:rsidRPr="00A17553" w:rsidRDefault="00A17553" w:rsidP="00A17553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17553" w:rsidRPr="00A17553" w:rsidRDefault="00A17553" w:rsidP="00A17553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17553" w:rsidRPr="00A17553" w:rsidRDefault="00A17553" w:rsidP="00A17553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17553" w:rsidRPr="00A17553" w:rsidRDefault="00A17553" w:rsidP="00A17553">
      <w:pPr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 по ролям;</w:t>
      </w:r>
    </w:p>
    <w:p w:rsidR="00A17553" w:rsidRPr="00A17553" w:rsidRDefault="00A17553" w:rsidP="00A17553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A17553" w:rsidRPr="00A17553" w:rsidRDefault="00A17553" w:rsidP="00A17553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17553" w:rsidRPr="00A17553" w:rsidRDefault="00A17553" w:rsidP="00A17553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17553" w:rsidRPr="00A17553" w:rsidRDefault="00A17553" w:rsidP="00A17553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1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17553" w:rsidRPr="00A17553" w:rsidRDefault="00A17553" w:rsidP="00A17553">
      <w:pPr>
        <w:numPr>
          <w:ilvl w:val="0"/>
          <w:numId w:val="1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17553" w:rsidRPr="00A17553" w:rsidRDefault="00A17553" w:rsidP="00A17553">
      <w:pPr>
        <w:numPr>
          <w:ilvl w:val="0"/>
          <w:numId w:val="1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A17553" w:rsidRPr="00A17553" w:rsidRDefault="00A17553" w:rsidP="00A17553">
      <w:pPr>
        <w:numPr>
          <w:ilvl w:val="0"/>
          <w:numId w:val="1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 конкурсах и литературных играх.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информацию о героях произведений;</w:t>
      </w:r>
    </w:p>
    <w:p w:rsidR="00A17553" w:rsidRPr="00A17553" w:rsidRDefault="00A17553" w:rsidP="00A17553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A17553" w:rsidRPr="00A17553" w:rsidRDefault="00A17553" w:rsidP="00A17553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17553" w:rsidRPr="00A17553" w:rsidRDefault="00A17553" w:rsidP="00A17553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17553" w:rsidRPr="00A17553" w:rsidRDefault="00A17553" w:rsidP="00A17553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чтения для расширения своего читательского кругозора;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их поступках;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произведение и книгу, объяснять заглавие произведения и его соответствие содержанию;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к словам из текста произведения и осознавать контекстное и прямое значение слов;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эпитеты, сравнения и обращения, пословицы;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A17553" w:rsidRPr="00A17553" w:rsidRDefault="00A17553" w:rsidP="00A17553">
      <w:pPr>
        <w:numPr>
          <w:ilvl w:val="0"/>
          <w:numId w:val="3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книг: книга-произведение и книга-сборник; книги-сборники по темам и жанрам.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A17553" w:rsidRPr="00A17553" w:rsidRDefault="00A17553" w:rsidP="00A17553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авторскую точку зрения, аргументировано соглашаться или не соглашаться с авторским мнением;</w:t>
      </w:r>
    </w:p>
    <w:p w:rsidR="00A17553" w:rsidRPr="00A17553" w:rsidRDefault="00A17553" w:rsidP="00A17553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A17553" w:rsidRPr="002A1C62" w:rsidRDefault="00A17553" w:rsidP="002A1C62">
      <w:pPr>
        <w:numPr>
          <w:ilvl w:val="0"/>
          <w:numId w:val="3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4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17553" w:rsidRPr="00A17553" w:rsidRDefault="00A17553" w:rsidP="00A17553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произведений (сказок, рассказов, стихотворений, загадок);</w:t>
      </w:r>
    </w:p>
    <w:p w:rsidR="00A17553" w:rsidRPr="00A17553" w:rsidRDefault="00A17553" w:rsidP="00A17553">
      <w:pPr>
        <w:numPr>
          <w:ilvl w:val="0"/>
          <w:numId w:val="3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синонимы, понимать прямое и контекстное значения слов;</w:t>
      </w:r>
    </w:p>
    <w:p w:rsidR="00A17553" w:rsidRPr="00A17553" w:rsidRDefault="00A17553" w:rsidP="00A17553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изученные литературоведческие понятия;</w:t>
      </w:r>
    </w:p>
    <w:p w:rsidR="00A17553" w:rsidRPr="00A17553" w:rsidRDefault="00A17553" w:rsidP="00A17553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диалоги и монологи героев.</w:t>
      </w:r>
    </w:p>
    <w:p w:rsidR="00A17553" w:rsidRPr="00A17553" w:rsidRDefault="00A17553" w:rsidP="00A1755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A17553" w:rsidRPr="00A17553" w:rsidRDefault="00A17553" w:rsidP="00A17553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A17553" w:rsidRPr="00A17553" w:rsidRDefault="00A17553" w:rsidP="00A17553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от лица героя;</w:t>
      </w:r>
    </w:p>
    <w:p w:rsidR="00A17553" w:rsidRPr="00A17553" w:rsidRDefault="00A17553" w:rsidP="00A17553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17553" w:rsidRPr="00A17553" w:rsidRDefault="00A17553" w:rsidP="00A17553">
      <w:pPr>
        <w:numPr>
          <w:ilvl w:val="0"/>
          <w:numId w:val="3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с героями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17553" w:rsidRPr="00A17553" w:rsidRDefault="00A17553" w:rsidP="00A17553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A17553" w:rsidRPr="00A17553" w:rsidRDefault="00A17553" w:rsidP="00A17553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образцу небольшие произведения (истории, комиксы).</w:t>
      </w:r>
    </w:p>
    <w:p w:rsidR="00A17553" w:rsidRPr="00A17553" w:rsidRDefault="00A17553" w:rsidP="002A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произведений, об авторе, книге;</w:t>
      </w:r>
    </w:p>
    <w:p w:rsidR="00A17553" w:rsidRPr="00A17553" w:rsidRDefault="00A17553" w:rsidP="00A17553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A17553" w:rsidRPr="00A17553" w:rsidRDefault="00A17553" w:rsidP="00A17553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информацией;</w:t>
      </w:r>
    </w:p>
    <w:p w:rsidR="00A17553" w:rsidRPr="00A17553" w:rsidRDefault="00A17553" w:rsidP="00A17553">
      <w:pPr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таблицам, схемам, моделям; дополнять, исправлять, уточнять.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17553" w:rsidRPr="00A17553" w:rsidRDefault="00A17553" w:rsidP="00A17553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17553" w:rsidRPr="00A17553" w:rsidRDefault="00A17553" w:rsidP="00A17553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книге, пользуясь ее аппаратом;</w:t>
      </w:r>
    </w:p>
    <w:p w:rsidR="00A17553" w:rsidRPr="00A17553" w:rsidRDefault="00A17553" w:rsidP="00A17553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A17553" w:rsidRPr="00A17553" w:rsidRDefault="00A17553" w:rsidP="00A17553">
      <w:pPr>
        <w:numPr>
          <w:ilvl w:val="0"/>
          <w:numId w:val="39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полученную из текста информацию с информацией готовых таблиц и схем.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 классе ученик достигнет следующих результатов и научится: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себя гражданином России, понимать ценности многонациональной литературы своей страны и мира;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A17553" w:rsidRPr="00A17553" w:rsidRDefault="00A17553" w:rsidP="00A17553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художественной, научно-популярной, учебной и справочной литературы;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образцу краткую аннотацию и отзыв на литературное произведение или книгу;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A17553" w:rsidRPr="00A17553" w:rsidRDefault="00A17553" w:rsidP="00A17553">
      <w:pPr>
        <w:numPr>
          <w:ilvl w:val="0"/>
          <w:numId w:val="4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алфавитным каталогом, самостоятельно находить нужную книгу в библиотеке.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авторскую позицию и высказывать свое отношение к произведениям, героям и их поступкам;</w:t>
      </w:r>
    </w:p>
    <w:p w:rsidR="00A17553" w:rsidRPr="00A17553" w:rsidRDefault="00A17553" w:rsidP="00A17553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и научно-популярные произведения, выделять две-три отличительные особенности;</w:t>
      </w:r>
    </w:p>
    <w:p w:rsidR="00A17553" w:rsidRPr="00A17553" w:rsidRDefault="00A17553" w:rsidP="00A17553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произведений: стихотворный и прозаический, художественный и научно-популярный;</w:t>
      </w:r>
    </w:p>
    <w:p w:rsidR="00A17553" w:rsidRPr="00A17553" w:rsidRDefault="00A17553" w:rsidP="00A17553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структуры произведений фольклора (сказка, былина, песня, пословица, загадка);</w:t>
      </w:r>
    </w:p>
    <w:p w:rsidR="00A17553" w:rsidRPr="00A17553" w:rsidRDefault="00A17553" w:rsidP="00A17553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A17553" w:rsidRPr="00A17553" w:rsidRDefault="00A17553" w:rsidP="00A17553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A17553" w:rsidRPr="00A17553" w:rsidRDefault="00A17553" w:rsidP="00A17553">
      <w:pPr>
        <w:numPr>
          <w:ilvl w:val="0"/>
          <w:numId w:val="4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словам из произведений синонимы и антонимы.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A17553" w:rsidRPr="00A17553" w:rsidRDefault="00A17553" w:rsidP="00A17553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A17553" w:rsidRPr="00A17553" w:rsidRDefault="00A17553" w:rsidP="00A17553">
      <w:pPr>
        <w:numPr>
          <w:ilvl w:val="0"/>
          <w:numId w:val="4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2" w:rsidRPr="00A17553" w:rsidRDefault="002A1C62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A17553" w:rsidRPr="00A17553" w:rsidRDefault="00A17553" w:rsidP="00A17553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A17553" w:rsidRPr="00A17553" w:rsidRDefault="00A17553" w:rsidP="00A17553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A17553" w:rsidRPr="00A17553" w:rsidRDefault="00A17553" w:rsidP="00A17553">
      <w:pPr>
        <w:numPr>
          <w:ilvl w:val="0"/>
          <w:numId w:val="4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произведения от имени героя, от лица автора, от своего имени;</w:t>
      </w:r>
    </w:p>
    <w:p w:rsidR="00A17553" w:rsidRPr="00A17553" w:rsidRDefault="00A17553" w:rsidP="00A17553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A17553" w:rsidRPr="00A17553" w:rsidRDefault="00A17553" w:rsidP="00A17553">
      <w:pPr>
        <w:numPr>
          <w:ilvl w:val="0"/>
          <w:numId w:val="4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сочинения о произведениях, о героях, о своих впечатлениях о книге.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17553" w:rsidRPr="00A17553" w:rsidRDefault="00A17553" w:rsidP="00A17553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в тексте произведения;</w:t>
      </w:r>
    </w:p>
    <w:p w:rsidR="00A17553" w:rsidRPr="00A17553" w:rsidRDefault="00A17553" w:rsidP="00A17553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A17553" w:rsidRPr="00A17553" w:rsidRDefault="00A17553" w:rsidP="00A17553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17553" w:rsidRPr="00A17553" w:rsidRDefault="00A17553" w:rsidP="00A17553">
      <w:pPr>
        <w:numPr>
          <w:ilvl w:val="0"/>
          <w:numId w:val="4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из текстов произведений для описания пейзажей, портретов героев.</w:t>
      </w: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17553" w:rsidRPr="00A17553" w:rsidRDefault="00A17553" w:rsidP="00A17553">
      <w:pPr>
        <w:numPr>
          <w:ilvl w:val="0"/>
          <w:numId w:val="4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явную и скрытую (контекстуальную) информацию в тексте произведения;</w:t>
      </w:r>
    </w:p>
    <w:p w:rsidR="00A17553" w:rsidRPr="00A17553" w:rsidRDefault="00A17553" w:rsidP="00A17553">
      <w:pPr>
        <w:numPr>
          <w:ilvl w:val="0"/>
          <w:numId w:val="4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о книгах, авторах книг и произведений в справочниках и энциклопедиях;</w:t>
      </w:r>
    </w:p>
    <w:p w:rsidR="00A17553" w:rsidRDefault="00A17553" w:rsidP="002A1C62">
      <w:pPr>
        <w:numPr>
          <w:ilvl w:val="0"/>
          <w:numId w:val="4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9B048A" w:rsidRDefault="009B048A" w:rsidP="009B048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8A" w:rsidRDefault="009B048A" w:rsidP="009B048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8A" w:rsidRDefault="009B048A" w:rsidP="009B048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8A" w:rsidRDefault="009B048A" w:rsidP="009B048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8A" w:rsidRPr="002A1C62" w:rsidRDefault="009B048A" w:rsidP="009B048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53" w:rsidRPr="00A17553" w:rsidRDefault="00A17553" w:rsidP="00A175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53" w:rsidRPr="00A17553" w:rsidRDefault="00A17553" w:rsidP="009B048A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Тематическое планирование с определением основных видов учебной деятельности обучающихся</w:t>
      </w:r>
    </w:p>
    <w:p w:rsidR="00A17553" w:rsidRPr="00A17553" w:rsidRDefault="00A17553" w:rsidP="00A17553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628" w:rsidRPr="00BD1628" w:rsidRDefault="00A17553" w:rsidP="00BD162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</w:t>
      </w:r>
      <w:bookmarkStart w:id="0" w:name="bookmark0"/>
      <w:r w:rsidR="00BD1628"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класс 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Всего: 132 часа</w:t>
      </w:r>
    </w:p>
    <w:p w:rsidR="00BD1628" w:rsidRPr="00BD1628" w:rsidRDefault="00BD1628" w:rsidP="00BD162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4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6"/>
        <w:gridCol w:w="1707"/>
        <w:gridCol w:w="6340"/>
      </w:tblGrid>
      <w:tr w:rsidR="00BD1628" w:rsidRPr="00BD1628" w:rsidTr="009B048A">
        <w:trPr>
          <w:trHeight w:val="334"/>
        </w:trPr>
        <w:tc>
          <w:tcPr>
            <w:tcW w:w="11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6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6340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D1628" w:rsidRPr="00BD1628" w:rsidTr="009B048A">
        <w:trPr>
          <w:trHeight w:val="336"/>
        </w:trPr>
        <w:tc>
          <w:tcPr>
            <w:tcW w:w="11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«предложение</w:t>
            </w:r>
            <w:r w:rsidRPr="00BD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из собственной жизни, свои наблюдения, переживания.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и корректируют тексты с нарушенным порядком предложений, находят в тексте смысловые пропуски.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</w:tc>
      </w:tr>
      <w:tr w:rsidR="00BD1628" w:rsidRPr="00BD1628" w:rsidTr="009B048A">
        <w:trPr>
          <w:trHeight w:val="2509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понятия «предложение»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из собственной жизни, свои наблюдения, переживания.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и корректируют тексты с нарушенным порядком предложений, находят в тексте смысловые пропуски.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понятия «слово»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количество слов в предложении.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уместность использования слов в предложениях.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  и корректируют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тексты с нарушенным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порядком предложений, находят в тексте смысловые пропуски.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предложения на слова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и корректируют тексты с нарушенным порядком предложений, находят в тексте смысловые пропуски.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родной природе. Стихотворения о Родине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Серова «Мой дом»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Павлычко «Где всего прекрасней на земле;»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обложку стихотворения.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читать выразительно.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выделение первого звука в словах.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(последнему звуку), по наличию близких в акустическом отношении звуков (н-р, р-л, с-ш и др.),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звуком.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назови звук и найди пару.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                                                                                                                                               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выделение первого звука в словах.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звуков.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звуку).по наличию близких в акустическом отношении звуков (н-р, р-л, с-ш и др.),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заданным звуком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схемой звукового состава слова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заданным звуком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своей работы, оценивать процесс и результат выполнения задания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«мак»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звуку).по наличию близких в акустическом отношении звуков (н-р, р-л, с-ш и др.), подбирать слова с заданным звуком.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природе.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«Родничок»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сказки.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 «сыр», «нос»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 по наличию близких в акустическом отношении звуков (н-р, р-л, с-ш и др.), подбирают  слова с заданным звуком.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Сравнение слов  «кит, «кот» по звуковой структуре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Воспроизводить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 по наличию близких в акустическом отношении звуков (н-р, р-л, с-ш и др.); подбирают слова с заданным звуком.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слов «лук»,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 по звуковой структуре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Группируют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последнему звуку) по наличию близких в акустическом отношении звуков (н-р, р-л, с-ш и др.), подбирать слова с заданным звуком.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«гласный звук».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овалов и кругов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Михайлов «Лесные хоромы»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тему.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сказки.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«согласный звук», «твёрдый согласный звук», «мягкий согласный звук»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«твёрдые» и «мягкие согласные звуки»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подбирают 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Объясняют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я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в начале слова 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Родине и родной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 Гали «Земные краски»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обложку стихотворения.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текста.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и в парах.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о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подбирают 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Объясняют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группах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Ё, ё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соотносят звук и соответствующую ему букву.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начале слова.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 обозначения звука о буквами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и ё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группах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у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обложку стихотворения.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текста.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Ю, ю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 ю в начале слова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э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е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уму - разуму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В.Железников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с азбукой»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прозаический художественный текст.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героями.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слова, предложения.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начале слова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ы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и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выполнения задания.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соотносят их с буквами.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рассказы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«Буква «ты»»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прозаический художественный текст.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героями.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произведения по моделям обложек.</w:t>
            </w: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согласных звуков по твёрдости и мягкости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соотносят их с буквами.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Включаются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групповую работу, связанную с общением.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Н, н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Маршак «Ты эти буквы заучи…»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Голявкин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«Спрятался»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Включаются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групповую работу, связанную с общением</w:t>
            </w:r>
          </w:p>
        </w:tc>
      </w:tr>
      <w:tr w:rsidR="00BD1628" w:rsidRPr="00BD1628" w:rsidTr="009B048A">
        <w:trPr>
          <w:trHeight w:val="1031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дружбе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«Мой верный чиж»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обложку стихотворения.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 2(рисунок к тексту)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Три котёнка»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А.Шибаев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«Беспокойные соседки»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</w:t>
            </w:r>
          </w:p>
          <w:p w:rsidR="00BD1628" w:rsidRPr="00BD1628" w:rsidRDefault="00BD1628" w:rsidP="00BD16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 Включаются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групповую работу, связанную с общением.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Пермяк «Про нос и язык»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Остер «Меня нет дома»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 Включаются в групповую работу, связанную с общением.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Й, й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Шибаев «На зарядку- становись!», «Познакомились»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 звуковую форму слова по его буквенной записи.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«Как Никита играл в доктора»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делят слова на слоги, определяют количество слогов в слове.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ударным гласным звуком.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и исправляют ошибки, допущенные при делении слов на слоги, в определении ударного звука.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Ильина  «Шум и шумок»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текст художественного произведения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впечатления.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иллюстрацией.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Г, г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Шибаев «Всегда вместе»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делят слова на слоги, определяют количество слогов в слове.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ударным гласным звуком.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слоги с изменением буквы гласного.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буквенной записи.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к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Циферов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«Маленький тигр»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Саша Чёрный «Кто?»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звуков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и К по звонкости-глухости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Остер «Середина сосиски»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обозначающие близкие по акустико – артикуляционным признакам согласные звуки (з – с, ж – ш, с – ш, з – ж, р – л, ц – ч и т.д.) и буквы, имеющие оптическое и кинетическое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сходство_о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а, и – у, п – т, л – м, х – ж, ш – т, в – д и т.д.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З, з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 Аким «Жадина»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Тюлюлюй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 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с.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 Успенский «Если был бы я девчонкой»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звуков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–С по звонкости-глухости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Украинская народная сказка «Рукавичка»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обозначающие близкие по акустико – артикуляционным признакам согласные звуки (з – с, ж – ш, с – ш, з – ж, р – л, ц – ч и т.д.) и буквы, имеющие оптическое и кинетическое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сходство_о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а, и – у, п – т, л – м, х – ж, ш – т, в – д и т.д.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Д, д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Остер «Спускаться легче»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Т, т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«Кот, Петух, Лиса»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фольклорное произведение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сказку.</w:t>
            </w:r>
          </w:p>
        </w:tc>
      </w:tr>
      <w:tr w:rsidR="00BD1628" w:rsidRPr="00BD1628" w:rsidTr="009B048A">
        <w:trPr>
          <w:trHeight w:val="420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звуков [д] и [т] по звонкости-глухости.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Шибаев «Что за шутки?»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Остер «Хорошо спрятанная котлета»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обозначающие близкие по акустико – артикуляционным признакам согласные звуки (з – с, ж – ш, с – ш, з – ж, р – л, ц – ч и т.д.) и буквы, имеющие оптическое и кинетическое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сходство_о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а, и – у, п – т, л – м, х – ж, ш – т, в – д и т.д.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б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Житков «Как меня называли»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Кушнер «Большая новость»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п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«Как поросёнок научился говорить»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 В, в.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«Яшка»,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Кушнер «Что я узнал»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(авторские сказки)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«Дядя Миша»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впечатления о произведении.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Отвечают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ф.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 Дмитриев «Медвежата»,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Г.Снегирев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«Медвежата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буквой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Ж, ж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Пантелеев « Как поросёнок говорить научился»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Ш, ш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«Яшка»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Кушнер «Что я узнал!»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интонационного выделения звука в слове.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Ч, ч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Дмитриев «Медвежата»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Снегирёв «Медвежата»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                  ( авторские сказки)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«Тихая сказка»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Щ, щ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М.Карем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«Растеряшка»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«Заколдованная буква»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 Классифицируют слова по количеству слогов и месту ударения.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Х,х</w:t>
            </w:r>
            <w:proofErr w:type="spellEnd"/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Н.Носов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Ступенки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      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Ц, ц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О.Дриз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«Горячий привет»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Остер»Привет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мартышке»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 Классифицируют слова по количеству слогов и месту ударения.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буквы «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«Зайчата»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«Сорока и заяц»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ь знак.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</w:t>
            </w:r>
            <w:proofErr w:type="spellEnd"/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тему.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ь знак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«Затейники»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ь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знак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«Людоед и принцесса»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Ъ                                                                                                                                    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букв русского алфавита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Дж.Родари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мышку, которая ела кошек»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звуках и буквах русского алфавита.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вслух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 и целыми словами (правильно, с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выделением ударного слога).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суждение о героях и их поступках.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букв русского алфавита</w:t>
            </w:r>
          </w:p>
          <w:p w:rsidR="00BD1628" w:rsidRPr="00BD1628" w:rsidRDefault="00BD1628" w:rsidP="00BD162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«Ёж»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Г.Циферов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заяц»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звуках и буквах русского алфавита.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по слогам и целыми словами (правильно, с выделением ударного слога).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суждение о героях и их поступках.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для детей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тему.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произведения.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«Он живой и светится»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по слогам и целыми словами (правильно, с выделением ударного слога).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суждение о героях и их поступках.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эпизодами произведения.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мышь»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по слогам и целыми словами (правильно, с выделением ударного слога).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суждение о героях и их поступках.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эпизодами произведения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Берестов «Картинки в лужах»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Сапгир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Лощарик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по слогам и целыми словами (правильно, с выделением ударного слога).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произведений с нравственно-этической точки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суждение о героях и их поступках.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эпизодами произведения.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«Ёлка»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тему.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обложку.       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героям.</w:t>
            </w:r>
          </w:p>
        </w:tc>
      </w:tr>
      <w:tr w:rsidR="00BD1628" w:rsidRPr="00BD1628" w:rsidTr="009B048A">
        <w:trPr>
          <w:trHeight w:val="105"/>
        </w:trPr>
        <w:tc>
          <w:tcPr>
            <w:tcW w:w="11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6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букварь!»</w:t>
            </w:r>
          </w:p>
        </w:tc>
        <w:tc>
          <w:tcPr>
            <w:tcW w:w="1707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звуках и буквах русского алфавита.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стихи.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читают  по ролям произведения с диалогической речью.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1628" w:rsidRPr="00BD1628" w:rsidRDefault="00BD1628" w:rsidP="00BD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полугодие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41"/>
        <w:gridCol w:w="3656"/>
        <w:gridCol w:w="65"/>
        <w:gridCol w:w="248"/>
        <w:gridCol w:w="141"/>
        <w:gridCol w:w="1418"/>
        <w:gridCol w:w="135"/>
        <w:gridCol w:w="6385"/>
      </w:tblGrid>
      <w:tr w:rsidR="00BD1628" w:rsidRPr="00BD1628" w:rsidTr="009B048A">
        <w:trPr>
          <w:trHeight w:val="474"/>
        </w:trPr>
        <w:tc>
          <w:tcPr>
            <w:tcW w:w="760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10" w:type="dxa"/>
            <w:gridSpan w:val="4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программы и тема урока</w:t>
            </w:r>
          </w:p>
        </w:tc>
        <w:tc>
          <w:tcPr>
            <w:tcW w:w="1694" w:type="dxa"/>
            <w:gridSpan w:val="3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6385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основной деятельности учащихся</w:t>
            </w:r>
          </w:p>
        </w:tc>
      </w:tr>
      <w:tr w:rsidR="00BD1628" w:rsidRPr="00BD1628" w:rsidTr="009B048A">
        <w:trPr>
          <w:trHeight w:val="495"/>
        </w:trPr>
        <w:tc>
          <w:tcPr>
            <w:tcW w:w="760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4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Раздел: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Читаем сказки, загадки, скороговорки (7час)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книгой «Сказки А.С. Пушкина»,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сказки 12.01А.С.Пушкина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произведения;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эмоциональные состояния героев,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соотносят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с текстом;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моделирую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обложку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(авторские) сказки.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сказки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произведения;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эмоциональные состояния героев,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соотносят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с текстом;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  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бложку.                                                               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«Сказки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по ролям,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упражняются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выразительном чтении описаний кораблика, корабельщиков и т.д.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«Пузырь,  Соломинка и Лапоть». 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Придумывают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продолжение сказки,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озаглавливают 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сказку,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события реальные и вымышленные; рисуют по представлению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сказки: определяют жанр и тему;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фамилию автора и заголовок, записывают слово по цепочке.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чтение сказки (читают дети);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задания к тексту сказки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(авторские) сказки.. Скороговорки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Булычев. Скороговорка.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первичном (ознакомительном) чтении.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к тексту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русскую народную сказку «Пузырь, Соломинка и Лапоть» со сказкой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«Кораблик», выбирают ответ на поставленный вопрос;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первичном (ознакомительном) чтении: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слушают,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иллюстрации, отвечают на вопросы к тексту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соотносят слова, дописывают предложение, вписывают пропущенные слова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произведению, героям и их поступкам; читают вслух плавно по слогам и целыми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словами, тренируются в быстром чтении скороговорок.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Чуковский «Муха – Цокотуха»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сказку, отвечают на вопросы по содержанию текста, определяют  главную мысль.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 по теме, жанровым особенностям.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обложки: самостоятельное создание модели.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иллюстрациям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оценивают своё и чужое высказывание по поводу художественного произведения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«Авторские (литературные)  сказки. Загадки»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Бианки. «Лис и Мышонок».  Народные загадки.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читательское восприятие: самостоятельное первичное чтение сказки, рассматривание иллюстрации.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 и 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по готовому образцу (Готовая модель).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к тексту. Рассказывают о героях, аргументируя свой выбор, выбирают ответ на поставленный вопрос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фамилия автора, заголовок, жанр и тема.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Сказки народные и авторские. Обобщение» Рубрика «Книжная полка». «Проверь себя. Обобщение по разделу».  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фамилия автора, заголовок, жанр и тема.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диалог героев (работа в парах), текст загадки, выделяя слова, которые помогают найти отгадку. Аргументируют свой выбор отгадки. Называют правильно книги  (Книжная полка в учебнике).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народными и литературными сказками. Рассматривают  2 – 3 книги сказок. Работают с таблицей.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для детей».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Ушинский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«Играющие собаки».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нравственно-этические поступки героев: высказывают и аргументируют свою точку зрения: отношение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Мопсу, старшего брата к маленьким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братьям и сестрам.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прослушанному тексту.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главную мысль рассказа, вычитывать ключевое предложение (Большому и сильному стыдно обижать маленьких и слабых), находят в задании слова- действия.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через выразительное чтение, дают характеристику героям, находят пословицу в последнем абзаце.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 – выручалочка»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первичном (ознакомительном) чтении.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к тексту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сказки: определяют жанр и тему, указывают фамилию автора и заголовок, вписывают пропущенные буквы, определяют основную мысль сказки.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произведению, героям и их поступкам; читают вслух плавно по слогам и целыми словами.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детях и для детей».                                                     Л. Н. Толстой «Косточка».  В. А. Осеева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наказал его?». Пословица.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мысль: сравнивают последнее предложение рассказа и пословицу «Есть совесть, есть и стыд» в тетради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указывают слова - действия, работают с пословицей, отвечают на вопросы кроссворда, дают характеристику героям.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через выразительное чтение, 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пословицу целыми словами,  объясняют её смысл.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«Стихотворение и рассказы о детях».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Северянин «Её питомцы». Е. Пермяк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«Торопливый ножик».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и поступки героев: образ Мити и образ отца.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рассказа: подбирают пословицу, соответствующую главной мысли.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фамилия автора, заглавие, жанр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тема, сравнивают обложки, выделяют слова, характеризующие ножик.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Ориентируются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личностных отношений отца и сына: высказывают суждение, отгадывают загадку, находят ключевые слова.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детях»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«Потерянный день». Пословица.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 мысль рассказа: подбирают пословицу, соответствующую главной мысли, объясняют смысл пословицы.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 рассказа.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Пермяк «Пичугин мост»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Е. Пермяка «Торопливый ножик» и «Пичугин мост», соотносят слова, рисуют по представлению.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модели обложек разных авторов и жанров.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текст: первичное самостоятельное чтение, осмысление системы заданий к тексту произведения (задания 1-3 в учебнике).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духовно-нравственный опыт: раскрыть нравственное значение поступка Семы Пичугина.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детях и для детей».                                   В. А. Осеева                                      «Три товарища», «Печенье». Пословицы                                                 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В. Осеевой о детях: жанр, тема, фамилия автора, заглавия.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духовно-нравственный опыт: выполняют задания 1-3 в учебнике.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 мысль рассказа.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авторскую позицию и отношение к героям через выразительное чтение.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настроение в начале и в конце рассказа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Раскрывают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значение поступка мальчиков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Миши и Вовы.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рассказа, выбирают слова для их характеристики.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 (работа в группах).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«Стихотворения для детей»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–  лишний».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Л. Аким   «Мама».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текста стихотворения: слушание  чтения учителя, высказывание своего мнения о произведении.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стихотворения, соотносят пословицу со стихотворением.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 определяют жанр и тему, указывают фамилию автора и заголовок, записывают пословицу по цепочке, дорисовывают рисунок.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значение поступка Сергея.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 стихотворение, показывая отношение автора.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«Юмористические стихотворения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Успенский   «Все в порядке»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текста стихотворения: слушание  чтения учителя, высказывание своего мнения о произведении, отвечают на поставленные вопросы.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диалог мамы с детьми: вопросы мамы и ответы детей. Работают в группах: распределение ролей (автор, дети, мама), тренировочное чтение, чтение для одноклассников.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нравственно-этические поступки героев.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изученные стихотворения наизусть для одноклассников (работа в группах).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Чаплина « Мушка»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 текста: слушание, выявление первичного восприятия произведения.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модельный план  и пересказывают.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 в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Знаково-символическое моделирование содержания по частям.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 по образцу, передавая настроение и чувства.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9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«Обобщение по разделу»  Рубрика «Проверь себя».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слышать художественное слово: слушание произведения (читает учитель).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диалог мамы с детьми: вопросы мамы и ответы детей. Работают в группах: распределение ролей (автор, дети, мама), тренировочное чтение, чтение для одноклассников.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нравственно-этические поступки героев.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изученные стихотворения наизусть для одноклассников (работа в группах).</w:t>
            </w:r>
          </w:p>
        </w:tc>
      </w:tr>
      <w:tr w:rsidR="00BD1628" w:rsidRPr="00BD1628" w:rsidTr="009B048A">
        <w:trPr>
          <w:trHeight w:val="703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Раздел: Читаем о родной природе (9 час)</w:t>
            </w:r>
          </w:p>
        </w:tc>
      </w:tr>
      <w:tr w:rsidR="00BD1628" w:rsidRPr="00BD1628" w:rsidTr="009B048A">
        <w:trPr>
          <w:trHeight w:val="4247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о  природе».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«Солнце и ветер»,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прочитанный текст: читают самостоятельно.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текстом: делят на части, озаглавливают каждую часть (Человек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ветер.Человек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солнце).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выделяют информацию о ветре и солнце, учатся  понимать контекстную речь.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отгадывают загадки, сопоставляют слова, подбирают отрывок к иллюстрации, записывают предложение по цепочке, знакомятся с однокоренными словами.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художественный текст: первичное самостоятельное чтение, осмысление системы заданий к тексту произведения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о  природе».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Бианки «Синичкин календарь».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прочитанный текст: читают самостоятельно.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текстом: делят на части, озаглавливают каждую часть (Человек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ветер.Человек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солнце).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выделяют информацию о ветре и солнце, учатся  понимать контекстную речь.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отгадывают загадки, сопоставляют слова, подбирают отрывок к иллюстрации, записывают предложение по цепочке, знакомятся с однокоренными словами.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художественный текст: первичное самостоятельное чтение, осмысление системы заданий к тексту произведения.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«Зайчик»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 текста: слушание,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первичного восприятия произведения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обложку: определяют жанр и тему, указывают фамилию автора и заголовок.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рассказа, выбирают слова для их характеристики.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 (работа в группах).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 и товарищей.</w:t>
            </w:r>
          </w:p>
        </w:tc>
      </w:tr>
      <w:tr w:rsidR="00BD1628" w:rsidRPr="00BD1628" w:rsidTr="009B048A">
        <w:trPr>
          <w:trHeight w:val="4852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о природе»                         Э.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«Лед тронулся».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художественный текст: первичное самостоятельное чтение, осмысление системы заданий к тексту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восприятие описания картины природы (абзац 1) и радости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вопрос в учебнике. Работают с произведением до чтения: найти и прочитать фамилию автора, заголовок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Мошковская.Лед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тронулся).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прослушанное произведение: определяют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эстетического восприятия произведения через выразительное чтение (работа в группах).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текст стихотворения: чтение учителя или одноклассника.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заглавия «Лед тронулся».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варианты заголовков.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родной природе»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И. С. Соколов- Микитов «Русский  лес» (отрывок).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песенка (произведения фольклора).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отрывок из рассказа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И.Соколóва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-Микитова «Русский лес»: находят и читают название произведения, заголовок и подзаголовок, читают плавно, проговаривая слова: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гугукать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прилетевшие, пуховиками, пробуждающимся.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читают описание картин (каждая картина - одно предложение).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текст загадки, выделяя слова, которые помогают найти отгадку, аргументируют свой выбор отгадки.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 к художественному слову и понимать точку зрения (отношение) автора к русской природе.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рассказом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С.Соколова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-Микитова «Русский лес»: чтение по частям, выполнение заданий, моделирование обложки. Первичное (ознакомительное) чтение молча русской народной песенки-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тренировочное выразительное чтение под руководством учителя.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«Стихотворения о родной природе»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 «Апрель».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 текста: слушание, выявление первичного восприятия произведения (Что понравилось? Что не понравилось? Какое настроение создает? и т.д.).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правильно слова: пробирается, валежник,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капéль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выйдут.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какие знаки препинания использовал автор, как их читать.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обложку: записывают фамилию автора, заголовок, определяют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рифмующимися словами 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читательскую зоркость (кроссворд по тексту стихотворения)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Заучивают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стихотворение и работают над выразительностью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 Самостоятельное моделирование обложки. Дополняют модель обложки (задание 1 в тетради).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текстом произведения: чтение по частям, выполнение задания 1 в учебнике.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текстом: выделить части, найти описание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почек, тишины (вычитывание из текста), выполнение задания 2 в тетради, выделение сравнений.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Трутнева «Когда это бывает?»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Соотносят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произведения с иллюстрациями в учебной хрестоматии.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анализируют и подводят под общий признак (понятие): чтение строк из стихотворения в учебной хрестоматии и определение предмета описания.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схематический план,  моделируют обложку (указывают фамилию автора, заголовок, определяют жанр и тему), соотносят рисунки и отрывки из стихотворений, рисуют по представлению.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отрывки из стихотворения, дают характеристику любимому времени года.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природе»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«Лесная капель».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 текста: слушание, выявление первичного восприятия произведения (Что понравилось? Что не понравилось? Какое настроение создает? и т.д.).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правильно слова: пробирается, валежник,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капéль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выйдут.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Наблюдают,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какие знаки препинания использовал автор, как их читать.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записывают фамилию автора, заголовок, определяют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рифмующимися словами 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Развивают ч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итательскую зоркость (кроссворд по тексту стихотворения)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стихотворение и работают над выразительностью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91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Библиотечный урок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о родной природе»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произведения по жанру и по теме: моделирование обложки и аргументированное объяснение.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Характеризуют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прослушанное произведение: определяют жанр и тему.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эстетического восприятия произведения через выразительное чтение (работа в группах).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Раздел: «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наших друзьях – животных» (14 час)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«Стихотворения о дружбе» 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Мазнuн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«Давайте дружить».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стихотворения: слушание произведения (читает учитель или хорошо читающие дети).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чтение по строфам и строкам, работа над выразительностью чтения, выполнение заданий 1-2 в учебнике, соотносят слова.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точку зрения поэта, уметь аргументировать ответ на вопрос «К чему призывает поэт?».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толерантное отношение ко всему живому на Земле (задания 1-2 в тетради), вписывают пропущенные слова, определяют жанр произведения.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«Пушок»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учителя..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жанр, тему, указывают фамилию автора и  заглавие.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модельный план  и пересказывают.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 в тетради.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 по образцу, передавая настроение и чувства.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животных»                      Ю. Коваль.  «Бабочка»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толерантное отношение ко всему живому на Земле (задания 1-2 в тетради), вписывают пропущенные слова, определяют жанр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читательскую зоркость: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поставленный вопрос.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стихотворение (по алгоритму), находят слова, показывающие отношение бабочки к человеку и человека к бабочке.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нравственно-этическое поведение автора-рассказчика к бабочке: аргументируют ответ на вопрос (Как автор относился к бабочке? Почему бабочка не улетала?).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животных» С. В. Михалков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«Аисты и лягушки». Загадка.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первичное чтение сказки (читает учитель), ответы на вопросы 1-2 в учебнике.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работе с новым произведением: прочитать текст, выполнить задания к тексту.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мысль: читают последнее предложение и делают вывод «Почему аист съел лягушку?».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точную информацию о героях сказки.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иллюстрацию с текстом и передают при чтении свое отношение к героям сказки. Моделируют обложку.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свои произведения о лягушках по иллюстрации в учебнике.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нравственно-этические поступки героев (задание 3 в учебнике); высказывают и аргументируют свою точку зрения (задание 2 в тетради).Инсценируют сказку по группам: выбрать роль (автор, аист, лягушка), научиться выразительно читать, презентация своей работы для одноклассников.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для детей»                         Е. 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«Томкины сны»,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Жуков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«Нападение на зоопарк».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восприятие: первичное чтение произведения под руководством учителя, выполнение заданий 1-2 в учебнике.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структуру текста, стихотворные строки.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Интерпретируют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(задание 2 в учебнике).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духовно-нравственный опыт: отношение ребят и автора к Томке (понять контекстную информацию).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аргументированное высказывание о повадках собак: задание 3 в учебнике. Читают самостоятельно: ознакомительное чтение. Читают скороговорку.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жанр. Доказывают, что это скороговорка.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(автор, ребята и Томка) в группах: распределение ролей, тренировочное чтение, чтение каждой группы для класса. Высказывают свое отношение к героям рассказа и щенку Томке: голосом при чтении, высказать суждение, выполнить задание 1 в тетради.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истории-комиксы с героями скороговорки. Работа в группах.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И.Саконская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мамой»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Я. Акима «Мама» и Н.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Саконской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мамой». Заполняют таблицу, характеризуют черты характера мамы.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стихотворения, соотносят пословицу со стихотворением.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 определяют жанр и тему, указывают фамилию автора и заголовок, рисуют подарок маме.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слышать: слушание стихотворения (читает учитель),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для одноклассников.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понимать авторскую позицию и выражать ее через выразительное чтение.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животных»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Пришвин  «Ежик»,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«Убежал».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ознакомительному чтению: работа в парах под наблюдением учителя.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вычитывают информацию о еже.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в учебнике и в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(самостоятельно).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ежику: задание 1 в тетради.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работают с текстом загадки: читают, выполняют задание 2 в тетради.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духовно-нравственное отношение к ежику: читать и выполнять задания в учебнике и 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4 в учебнике): читают каждый абзац, выделяют ключевые слова и предложения, рассказывают подробно.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восприятие: слушание образцового чтения (читает учитель).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по образцу, передавая настроение и чувства автора и ежика. Заучивают наизусть (по алгоритму).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о дружбе животных и человека»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«Норка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«Ежик»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произведением: читают фамилию автора и заголовок, а затем текст, определяют жанр и тему.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 и темп чтения, наблюдают знаки препинания 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авторе.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загадку и выполняют задания к тексту.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задание: придумать историю о любимом животном.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фольклора о животных»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 песня «Котик».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авторе.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загадку и выполняют задания к тексту.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задание: придумать историю о любимом животном.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слушание образцового чтения, беседа по выявлению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восприятия.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тексте: находить повторы, описание котика. Сравнивают описание котика в тексте и на иллюстрации.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произведению.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Терёшка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сказки: слушание (читает учитель), выявление первичного восприятия текста (задание 1 в учебнике), высказывания о своем первичном восприятии (Описание героев).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обложку.: самостоятельное создание модели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 материал, данный крупным шрифтом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группах..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«Сказки-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несказки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«Глухарь».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сказки -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нéсказки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(особого жанра детской литературы) и выделяют точную информацию о животных (задания 1-2 в тетради).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выражения «спета моя песенка» (задание 2 в тетради и задание 1 в учебнике).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сказки и иллюстрацию к тексту: подходит ли иллюстрация, интерпретируют диалог героев.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сказку-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нéсказку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животных»        Г. А.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«Самые быстрые крылья».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восприятие: слушание чтения (читают дети по абзацам), выявление первичного восприятия текста (Что интересного узнали о стриже?)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чтение по абзацам, выполнение заданий к тексту (задания 1-2 в учебнике и задания 2-3 в тетради).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(по алгоритму).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минипроект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создание рассказа о стриже или ласточке с включением точной информации о стриже или ласточке (задание 5 в учебнике).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читают выразительно по ролям,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показывая особенности каждого героя сказки-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нéсказки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 чтение текста по ролям (задание 4 в учебнике).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104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Колобок – Колючий Бок»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ознакомительному чтению: работа в парах под наблюдением учителя.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Наблюдают: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вычитывают информацию о еже.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в учебнике и в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(самостоятельно).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ежику: задание 1 в тетради.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работают с текстом загадки: читают, выполняют задание 2 в тетради.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духовно-нравственное отношение к ежику: читать и выполнять задания в учебнике и 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4 в учебнике): читают каждый абзац, выделяют ключевые слова и предложения, рассказывают подробно.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восприятие: слушание образцового чтения (читает учитель).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 по образцу, передавая настроение и чувства автора и ежика. Заучивают наизусть (по алгоритму).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«Обобщение по разделу»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себя». Контрольная работа.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изученных произведений: называют произведения, соотносят отрывки с произведением (задание 1 в учебнике и тетради), называют героев изученных произведений, аргументируют свой выбор и подтверждают чтением произведений (задание 3-4 в учебнике и тетради).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фамилии авторов с заголовками произведений, отрывки произведений с их названиями (задания 3-6 в тетради).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произведения о животных (задание 2 в тетради) и соотносят модель с изученными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произведения по теме (задание 10 в тетради) Ориентируются в учебнике (задания 6-7 в учебнике). Подводят под общее понятие (задание 7 в тетради). Соотносят отрывок из произведения с названием произведения (фамилия автора, заголовок).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пересказывают, интерпретируют изученные произведения (задания 3-6 в учебнике).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и читают выбранное произведение в книге (задание 8 в учебнике).</w:t>
            </w:r>
          </w:p>
        </w:tc>
      </w:tr>
      <w:tr w:rsidR="00BD1628" w:rsidRPr="00BD1628" w:rsidTr="009B048A">
        <w:trPr>
          <w:trHeight w:val="144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Раздел: Учимся уму – разуму  (9 час)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современных писателей для детей»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лошадь»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первичное восприятие текста (читает учитель), беседа по выявлению первичного восприятия.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сказки: слушание (читает учитель), выявление первичного восприятия текста (задание 1 в учебнике), высказывания о своем первичном восприятии (Что понравилось? Что не понравилось? Почему?), отвечают на вопросы кроссворда.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сказки: самостоятельное повторное чтение, выполнение заданий 2-4 в учебнике и задания 2 в тетради. Рассказывание (интерпретация) сказки по иллюстрации. Моделирование обложки: самостоятельное создание модели, самопроверка по готовому образцу с «ловушкой» (не точно указана тема).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ответы на вопросы: Почему старая лошадь назвала героев сказки хвастунами? Кто из героев вызывает уважение? Почему?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группам. Чтение сказки по ролям: распределение ролей, тренировочное чтение группой, чтение каждой группой для одноклассников, оценка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качества чтения роли каждого героя (задание 1 в тетради).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детях»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рассказы»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первичное восприятие текста (читает учитель), беседа по выявлению первичного восприятия.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рассказа: слушание (читает учитель), выявление первичного восприятия текста (задание 1 в учебнике), высказывания о своем первичном восприятии (Что понравилось? Что не понравилось? Почему?).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самостоятельное создание модели, самопроверка по готовому образцу с «ловушкой» (не точно указана тема), объясняют смысл пословицы, отвечают на вопросы кроссворда.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по образцу, передавая настроение и чувства.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восприятие: слушание произведения (читает учитель),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главную мысль рассказа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духовно-нравственный опыт.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записывают по стрелке кличку собаки.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 (работа в группах).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рассказа.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детях и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хозяин?», «На катке»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Пермяк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страшное»,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работа с текстом рассказа: самостоятельное повторное чтение.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 в тетради и учебнике под руководством учителя.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составляют план рассказа (словесный  или с помощью иллюстраций), записывают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пословицу по цепочке, вспоминают пословицы о дружбе и раскрывают их смысл.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отвечают на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детях»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то, для кого  Вовка учится».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комплексная работа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первичное восприятие текста (читает учитель), беседа по выявлению первичного восприятия.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рассказа: слушание (читает учитель), выявление первичного восприятия текста (задание 1 в учебнике), высказывания о своем первичном восприятии (Что понравилось? Что не понравилось? Почему?).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самостоятельное создание модели, самопроверка по готовому образцу с «ловушкой» (не точно указана тема), объясняют смысл пословицы, отвечают на вопросы кроссворда.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 по образцу, передавая настроение и чувства.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предметных знаний и умений, а также реализацию требований ФГОС НОО.                                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Востоков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 кого».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Бутман.  «Клоун».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рассказы Востокова и Бутмана.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 в тетради и учебнике под руководством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сравнивают обложки произведений, записывают пословицу по цепочке, объясняют её смысл, отвечают на вопросы кроссворда.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героя: отвечают на вопросы. Учатся читать по ролям, работать самостоятельно и в группах.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Литературное 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детях и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Ильина. «Чик – чик ножницами»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детях.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(изучающее) чтение текста рассказа.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объясняют смысл пословицы, отвечают на вопросы кроссворда.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иллюстрации с эпизодами.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 рассказа. Оценивают нравственно-этическое поведение героя: отвечают на вопросы.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ролям, работать самостоятельно и в группах.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А. Пермяк                                 «Бумажный змей».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«Сережа и гвозди».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обложками книг Е. А. Пермяка. Смысловое (изучающее) чтение текста рассказа.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 под руководством учителя, объясняют смысл слова «дранки».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подбирают пословицу к рассказу, объясняют её смысл.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группах, готовят краткий пересказ произведения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«Обобщение по разделу»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 «Книжная полка»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читать текст произведения, задания на понимание прочитанного.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начитанности и знаний изученных произведений.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выразительно или наизусть.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 под руководством учителя, находят слова- действия, отгадывают загадку с помощью ключевых слов.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 книг о детях и для детей, дополняют модель.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слышать: слушание стихотворения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(читает учитель),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«Они  писали для детей» (работа в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группах).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выбранных книг по группам, моделирование и составление книжки-самоделки.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для одноклассников.</w:t>
            </w:r>
          </w:p>
        </w:tc>
      </w:tr>
      <w:tr w:rsidR="00BD1628" w:rsidRPr="00BD1628" w:rsidTr="009B048A">
        <w:trPr>
          <w:trHeight w:val="144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Раздел: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 сказки, пословицы, считалки (7 час)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дружбе и доброте»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дружбы»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В.Орлов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малышу нашли маму»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 и названия произведений по модельным схемам.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слушать и слышать: слушание стихотворения (читает учитель),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(указывают фамилию автора, заголовок, определяют  жанр и тему), дописывают предложение, отгадывают загадку с помощью ключевых слов.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 Андерсен «Стойкий оловянный солдатик»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сказку, отвечают на вопросы по содержанию текста, определяют  главную мысль.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 по теме, жанровым особенностям.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обложки: самостоятельное создание модели.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иллюстрациям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оценивают своё и чужое высказывание по поводу художественного произведения.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Усачёв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«Грамотная мышка»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лесной библиотеке»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А. Усачёва «Грамотная мышка»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(изучающее) чтение текста сказки.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модельный план.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 под руководством учителя, соотносят действия и героев.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фамилию автора и  заглавие.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Знаково-символическое моделирование содержания по частям. 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весёлую историю о мышке и рассказывают её своим друзьям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«Литературные (авторские) сказки для детей»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«Цыпленок и Утенок».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тетрадях, слушают учителя, соотносят иллюстрацию и отрывок из сказки, заполняют таблицу подарков.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(указывают фамилию автора, заголовок, определяют  жанр и тему), объясняют смысл пословицы.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ответы на вопросы.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«Литературные (авторские) сказки»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том, что надо дарить».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 произведения: слушание сказки, беседа по выявлению первичного восприятия. Упражнение в правильности чтения сказки.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тетрадях, слушают учителя, соотносят иллюстрацию и отрывок из сказки, заполняют таблицу подарков.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(указывают фамилию автора, заголовок, определяют  жанр и тему), объясняют смысл пословицы.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ответы на вопросы.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«Лисичка-сестричка и волк»»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сказку, отвечают на вопросы по содержанию текста, определяют  главную мысль.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 по теме, жанровым особенностям.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обложки: самостоятельное создание модели.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иллюстрациям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оценивают своё и чужое высказывание по поводу художественного произведения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 зарубежных писателей».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«Дракон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Комoдо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Соотносят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фамилии авторов с произведениями, изученными в разделе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полноценное читательское восприятие: первичное чтение сказки (читает учитель)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Знаково-символическое моделирование содержания по частям.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модельный план, озаглавливают части.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Пересказывают сказку.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нравственно-этическое поведение героев: ответы на вопросы, рассказывают весёлую историю с героями сказки.</w:t>
            </w:r>
          </w:p>
        </w:tc>
      </w:tr>
      <w:tr w:rsidR="00BD1628" w:rsidRPr="00BD1628" w:rsidTr="009B048A">
        <w:trPr>
          <w:trHeight w:val="587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Раздел: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наших  друзьях  –  животных  (4  час)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3113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животных»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«Жук».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Сладков.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 одном бревне». Пословицы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и авторов по прочитанным отрывкам.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Н. Сладкова «На одном бревне».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(изучающее) чтение текста рассказа.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 в тетради.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эпизодами, подбирают пословицу к сказке, объясняют её смысл, отгадывают загадку с помощью ключевых слов.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одноклассников, подробно пересказывают сказку.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животных»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Орлов. «Большие  уши»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«Томка и корова».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полноценное читательское восприятие: первичное чтение сказки (читает учитель)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соотносят предметы и их название, записывают слова по цепочке.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с книгами о животных.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работу « Описание коровы».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Литературное 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животных».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«Мать»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чтение учителя.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главную мысль рассказа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заглавие;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восприятие: слушание произведения (читает учитель), ответы на вопросы.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Выявляется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духовно-нравственный опыт..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по ролям (работа в группах).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героям рассказа.</w:t>
            </w:r>
          </w:p>
        </w:tc>
      </w:tr>
      <w:tr w:rsidR="00BD1628" w:rsidRPr="00BD1628" w:rsidTr="009B048A">
        <w:trPr>
          <w:trHeight w:val="144"/>
        </w:trPr>
        <w:tc>
          <w:tcPr>
            <w:tcW w:w="76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больших и маленьких»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«Выводок».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 «Книжная полка»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и их детёнышей.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стихотворение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«Выводок», читают наизусть.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«Книжной полкой»: называют книги (фамилии авторов, заглавия и темы), рассматривают книги о животных по группам, читают выбранные произведения и презентуют книги (каждая группа).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«Книжной полке».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группам с книгами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животных. Отбор книг с заданным жанром: «Стихотворения о животных», «Рассказы о животных», «Сказки о животных» и т.д.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13749" w:type="dxa"/>
            <w:gridSpan w:val="9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Раздел: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 о родной природе   (7  час)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и стихи   о природе»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.С .Соколов- Микитов «Радуга».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Трутнева «Эхо».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 Шевчук «Ленивое эхо»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авторов по прочитанным отрывкам и моделям обложек.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природе.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(изучающее) чтение текста рассказа  «Радуга» и стихотворения «Эхо». Сопоставляют иллюстрации с эпизодами.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рисуют по представлению «свою» радугу, находят слова- действия.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одноклассников, читают с другом по ролям.</w:t>
            </w: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природе»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Соколов-Микитов.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весне»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«Травка зеленеет». 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(перевод А. Плещеева)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используя интонацию, паузы, темп в соответствии с особенностями художественного текста.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определяют  жанр, выделяют особенности, анализируют структуру.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текст художественного произведения: подробно, кратко, выборочно.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прослушанного художественного произведения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записывают пословицу по цепочке.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свои ответы с ответами одноклассников.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одноклассников.</w:t>
            </w: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Литературное 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гроза»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произведение, отвечают на вопросы по содержанию текста, определяют  главную мысль, подчёркивают повторяющиеся слова, делят их на слоги.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самостоятельное создание модели.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иллюстрациям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с ответами одноклассников и оценивают своё и чужое высказывание по поводу художественного произведения.</w:t>
            </w: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для детей».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«Всё здесь».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чтение.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Я.Тайц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 ягоды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 себя: учатся осознавать прочитанный текст, выделять в тексте основные логические части, отвечать на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используя текст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в тетради самостоятельно, придумывают историю про маленькое зёрнышко.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обложку книги. Создают письменно рассказ.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</w:t>
            </w: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Чуковский «Радость»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используя интонацию, паузы, темп в соответствии с особенностями художественного текста.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тексты, определяют  жанр, выделяют особенности, анализируют структуру.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текст художественного произведения: подробно, кратко, выборочно.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прослушанного художественного произведения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обложку: определяют жанр, тему, указывают фамилию автора и  заглавие, записывают пословицу по цепочке.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свои ответы с ответами одноклассников.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</w:t>
            </w:r>
          </w:p>
        </w:tc>
      </w:tr>
      <w:tr w:rsidR="00BD1628" w:rsidRPr="00BD1628" w:rsidTr="009B048A">
        <w:trPr>
          <w:trHeight w:val="1668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131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Родине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М.Ясновский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небольшая родина»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 себя: учатся осознавать прочитанный текст, выделять в тексте основные логические части, отвечать на вопросы, используя текст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 в тетради самостоятельно, придумывают историю про маленькое зёрнышко.</w:t>
            </w:r>
          </w:p>
          <w:p w:rsidR="00BD1628" w:rsidRPr="00BD1628" w:rsidRDefault="00BD1628" w:rsidP="00BD162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обложку книги. Создают письменно рассказ.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Учатся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вслух для одноклассников</w:t>
            </w:r>
          </w:p>
        </w:tc>
      </w:tr>
      <w:tr w:rsidR="00BD1628" w:rsidRPr="00BD1628" w:rsidTr="009B048A">
        <w:trPr>
          <w:trHeight w:val="144"/>
        </w:trPr>
        <w:tc>
          <w:tcPr>
            <w:tcW w:w="1701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слушание.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портфолио.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Учатся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литературы для чтения летом.</w:t>
            </w:r>
          </w:p>
        </w:tc>
      </w:tr>
    </w:tbl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1628" w:rsidRPr="00BD1628" w:rsidRDefault="00BD1628" w:rsidP="00BD162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1628" w:rsidRPr="00BD1628" w:rsidRDefault="00BD1628" w:rsidP="00BD162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класс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Всего: 136 часов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38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21"/>
        <w:gridCol w:w="1418"/>
        <w:gridCol w:w="6634"/>
      </w:tblGrid>
      <w:tr w:rsidR="00BD1628" w:rsidRPr="00BD1628" w:rsidTr="009B048A">
        <w:trPr>
          <w:trHeight w:val="316"/>
        </w:trPr>
        <w:tc>
          <w:tcPr>
            <w:tcW w:w="1690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       тем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D1628" w:rsidRPr="00BD1628" w:rsidTr="009B048A">
        <w:trPr>
          <w:trHeight w:val="276"/>
        </w:trPr>
        <w:tc>
          <w:tcPr>
            <w:tcW w:w="1690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628" w:rsidRPr="00BD1628" w:rsidRDefault="00BD1628" w:rsidP="00BD16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«О нашей Родине»  (5ч)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Родине.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Ф.Савинов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 и 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Родина.</w:t>
            </w:r>
          </w:p>
        </w:tc>
      </w:tr>
      <w:tr w:rsidR="00BD1628" w:rsidRPr="00BD1628" w:rsidTr="009B048A">
        <w:trPr>
          <w:trHeight w:val="2021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Родине.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Никитин «Русь».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точку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 автора и главную мысль произведения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Обеспечивать</w:t>
            </w:r>
            <w:r w:rsidRPr="00BD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идейно-нравственного содержания: выполнение заданий в учебнике и в тетради.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BD1628" w:rsidRPr="00BD1628" w:rsidTr="009B048A">
        <w:trPr>
          <w:trHeight w:val="416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о Родине.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Романовский «Русь».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28" w:rsidRPr="00BD1628" w:rsidRDefault="00BD1628" w:rsidP="00BD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BD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первичном (ознакомительном) чтении.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прослушанным произведениям, слушать вопросы учителя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и ответы одноклассников. 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Родине.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С.Романовский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«Слово о Русской земле»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 и слышать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прозаические и стихотворные тексты художественных произведений, воспринимать и эмоционально реагировать на художественное слово, поэтические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 прослушанного произведения, понимать его содержание и аргументировать свою эмоциональную реакцию на произведение.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поэтов.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А.Прокофьев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«Россия, Русь – куда я не взгляну…».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                                                                                                                                               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«Народная мудрость»  ( 6 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«Я  с горы на гору шла»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хороводная песня «Я посею, я посею»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произведения фольклора (сказки, былины, песни, загадки), понимать их содержание, определять жанр.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216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народные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 прослушанного произведения, понимать его содержание и аргументировать свою эмоциональную реакцию на произведение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«Как Илья из Мурома богатырём стал»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тексты произведений по образцу в соответствии с интонационным рисунком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 фольклора  с соблюдением знаков препинания, расстановкой пауз и выделением ключевых слов в предложениях.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поездки Ильи Муромца»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Текущая проверка навыка чтения вслух.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обложки. Сравнивать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Шутка, считалка,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диагностика.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остаточных знаний по изученным в первом классе темам.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небылицы, докучные сказки, пословицы, поговорки. 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«О детях и для детей»  (12 ч  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детях.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«Катя»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Б.Заходер»Перемена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«Стихи о человеке и его словах»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А.Рубцов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«Ступенька»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Алёше учиться надоело»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 о детях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главное»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«Жадина»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изучаемому произведению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 автора, заголовок, жанр и тема).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«Смородинка»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«Прогулка»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по содержанию произведения и высказывания о произведении и героях.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118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детях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«Заплатка»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Помогай»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рассказов, стихотворений по форме и структуре.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заглавия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для детей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«Рабочие руки»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народная сказка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объяснять понятия: честь, дружба, правда, честность и т. д.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 книги о детях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В.Беспальков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«Совушка»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(2–3 предложения) о произведении, о герое.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«Лебедь, Щука и  Рак»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зверь»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героев: описание, речь, отношение к другим героям и т. 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героев, аргументировать своё мнение.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лучше всех?»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иголочка».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Тест.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Воспроизводить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произведения (пересказ подробный и краткий)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детях и для детей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А.Митта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 в окошке»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пословицы»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«Прощание с другом» 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книг и находить книги по модели.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по заданной модели.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теме или жанру, по жанру и авторской принадлежности.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 кратко или подробно по готовому плану.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для детей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лягушки»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«Цветик –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«Уж небо осенью дышало…» (1ч)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об осени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«Белка и Ворон»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описания картин природы.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«О детях и для детей»  (1 ч 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«Снежный зайчик»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произведение, героев по информации в таблице.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произведений.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произведений.</w:t>
            </w: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«Уж небо осенью дышало…» (5 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об осени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родной природе)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«Уж небо осенью дышало»,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«Осеннее утро»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«Храбрый Опёнок»,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об осени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«Эхо»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«Начало осени»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сгнившей летней избушки» Загадки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«Недосмотренные грибы»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вписывать пропущенные обращения, сравнения, эпитеты, синонимы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№1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 «О детях и для детей».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описания картин природы.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4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«Недосмотренные грибы»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оформлять её в виде схем и таблиц.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и подтверждать примерами из текста.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«Мир сказок»  (6ч)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произведения (чтение учителя или одноклассников или самостоятельное чтение).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 – лягушка».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Текущая проверка выразительности чтения.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зарубежных писателей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«Маленькие человечки»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«Три брата»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произведений, сравнивать модели по жанрам, темам, авторской принадлежности.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«Пятеро из одного стручка»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«Принцесса на горошине»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и анализировать их поведение с точки зрения морали.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героях произведений и выражать своё отношение к ним.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(авторские)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«Семеро храбрецов»</w:t>
            </w:r>
            <w:r w:rsidRPr="00BD162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«Серая звёздочка»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по содержанию произведения и высказывания о произведении и героях.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 кратко или подробно по готовому плану.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      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 по разделу: «Мир сказок».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«Снежок порхает, кружится…» (18 ч)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зиме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«Проказы старухи- зимы»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Научно-познавательные и художественные 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С.Иванов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бывает снег»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«Пороша»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изучаемому произведению (фамилия автора, заголовок, жанр и тема).</w:t>
            </w:r>
          </w:p>
          <w:p w:rsidR="00BD1628" w:rsidRPr="00BD1628" w:rsidRDefault="00BD1628" w:rsidP="00BD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62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Микитов «Зима в лесу»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описания картин природы, предметов, героев.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«Всем нам крышка»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не страшен»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«Дети Деда Мороза»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сказка «Бабушка Метелица»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загадки, сказки, небольшие рассказы, отрывки или абзацы по образцу в соответствии со знаками препинания с нужной интонацией (грустно, весело и т. д.)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сказки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 в лесу»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брата»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поисковое чтение для получения информации о герое, его поступках, а также о произведении и книге.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описания картин природы, предметов, героев.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зиме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«Детство»(отрывок).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  <w:p w:rsidR="00BD1628" w:rsidRPr="00BD1628" w:rsidRDefault="00BD1628" w:rsidP="00BD1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Снегурочка».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и описание в текстах произведений разных жанров.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«Снегурочка»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народная  сказка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«Журавлиные перья»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сказок, рассказов, стихотворений по форме и структуре.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«Снегурочка»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народная  сказка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«Журавлиные перья»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сказок, рассказов, стихотворений по форме и структуре.</w:t>
            </w:r>
          </w:p>
        </w:tc>
      </w:tr>
      <w:tr w:rsidR="00BD1628" w:rsidRPr="00BD1628" w:rsidTr="009B048A">
        <w:trPr>
          <w:trHeight w:val="1159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В.Одоевский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Дедушки Мороза»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159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В.Одоевский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Дедушки Мороза».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159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В.Чаплина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белочка зимует»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понятия: текст, произведение, абзац, часть, название произведения, часть текста, главная мысль.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159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стихотворения о природе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-Микитов «Узоры на снегу»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И.Беляков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ты думаешь, снегирь?»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учителем и одноклассниками о произведении, героях.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 произведении, книге и ответы на них.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159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В.Одоевский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Иванович».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проверка навыка чтения вслух.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понятия: текст, произведение, абзац, часть, название произведения, часть текста, главная мысль.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976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работа «Царство Мороза Ивановича».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произведений.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Комплексная контрольная работа.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достижения планируемых результатов.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«Здравствуй, праздник новогодний!»  (8ч)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новогоднем празднике</w:t>
            </w:r>
          </w:p>
          <w:p w:rsidR="00BD1628" w:rsidRPr="00BD1628" w:rsidRDefault="00BD1628" w:rsidP="00BD1628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снегу стояла ёлочка»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«Ёлка в тайге».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проверка начитанности.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«Ёлка в тайге».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изучаемому произведению (фамилия автора, заголовок, жанр и тема).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Андерсена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«Ель»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праздник новогодний!» (урок-утренник)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проверка навыка чтения молча.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детских журналах произведения по изучаемой теме, жанру или авторской принадлежности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Диагностика №2.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необходимого для продолжения образования уровня читательской компетентности, общего речевого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Новом годе для детей (библиотечный урок)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по теме или жанру, по жанру и авторской принадлежности.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Новом годе                      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декабре»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С.Городецкий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приметы».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 выразительно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загадки, сказки, небольшие рассказы, отрывки или абзацы по образцу в соответствии со знаками препинания 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«О братьях наших меньших» (12ч)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«Бурёнушка»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К.Коровин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«Баран, заяц и ёж»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произведения (чтение учителя или одноклассников или самостоятельное чтение).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произведения.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Васька»Считалка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Благинина «Голоса птиц»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поссорились кошка с собакой»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слова: жанр, тема, заголовок, название произведения, герой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изучаемому произведению (фамилия автора, заголовок, жанр и тема).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 в соответствии с орфоэпическими нормами: что,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сегодня, конечно, первого и т. 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загадки, сказки, небольшие рассказы, отрывки или абзацы по образцу в соответствии со знаками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с нужной интонацией (грустно, весело и т. д.).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сказок, рассказов, стихотворений по форме и структуре.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стихотворения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гриб»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зайца»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«Барсучий нос».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Текущая проверка выразительности чтения.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Патрикеевна»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П.Комаров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«Оленёнок»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«Перепёлка»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животных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В.Бианки»Ёж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спаситель»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«Журка»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Присказки и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М.Дудин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«Тары-бары…»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«Хвосты»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«Плутишка кот»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(аргументированно) структуру текста (части, абзацы, присказки, зачины).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«Журавль и цапля»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народная сказка « О том, как лиса обманула гиену»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понятия: текст, произведение, абзац, часть, название произведения, часть текста, главная мысль.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«Зимовье зверей»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Ненецкая народная сказка «Белый медведь»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литературные и фольклорные.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положительных и отрицательных героев, аргументировать своё мнение.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Д.Мамин-Сибиряк»Сказка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Воробья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Воробеича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Ерша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Ершовича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Р.Киплинг»Откуда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кита такая глотка»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произведения (пересказ подробный и краткий)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 предметах, животных, человеке или явлении природы, точно излагая факты.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пёрышки»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оформлять её в виде схем и таблиц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«Лис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Миккель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другие» (зарубежные сказки)     (13ч)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народная сказка «Как Джек ходил счастье искать»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народная сказка «Как Джек ходил счастье искать»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Норвежская народная сказка «Лис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Миккель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Бамсе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Текущая проверка навыка чтения вслух.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следующим признакам: авторская принадлежность (народные или литературные); тема, жанр.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произведение, героев по информации в таблице.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«Колосок»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Норвежская народная сказка «Лис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Миккель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Бамсе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американских индейцев « Как кролик взял койота на испуг»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таблицы, схемы, делать выводы, переводя табличную информацию в текстовую форму (суждение, аргументация, вывод).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произведение, распределять роли в произведении, читать роль в соответствии с выбранным образом.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народная сказка «Сказка про трёх поросят»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народная сказка «Сказка про трёх поросят»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зарубежные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«Бременские музыканты»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картины» к отдельным эпизодам по типу стоп-кадра.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изученных сказок).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 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картин к отдельным эпизодам.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произведения: пересказывать от имени героя, автора.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 автора и главную мысль произведения.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«Дорогами сказок»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обученности.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№4 по разделу: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«Лис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Миккель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другие» (зарубежные сказки).     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достижения планируемых результатов.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зарубежные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 «Бременские музыканты»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с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воё отношение к героям положительным и отрицательным.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 автора и главную мысль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«Семья и я»  (15ч)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 всех»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разных жанров, произведения одного автора, произведения по темам и жанрам.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произведения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 «Колыбельная»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колыбельные песни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«Спи, младенец мой прекрасный ...»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к изучаемому произведению (фамилия автора, заголовок, жанр и тема).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детях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«Случай с кошельком»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сестра»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«Сыновья»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колыбельная песня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«Колыбельная песня»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понятия: текст, произведение, абзац, часть, название произведения, часть текста, главная мысль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Отец и сыновья»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И.Панькин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«Легенда о матерях»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«Дедушка»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Воронкова «Катин подарок»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Ю.Коринец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матери»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в тексте слова, характеризующие отношение автора к героям, выделять его речь и её языковые особенности.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объяснять понятия: дружба, правда, честность и т. 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народная сказка «Три сестры»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«Белая уточка»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семье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В.Солоухин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«Сморчки»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и анализировать их поведение с точки зрения морали.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 произведений и выражать своё отношение к ним.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проверка выразительности чтения.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ко Дню Победы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«Быль для детей»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(2–3 предложения) о произведении, о герое.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Курашкевич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«Бессмертие»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героев: описание, речь, отношение к другим героям и т. Д.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сказок, рассказов, стихотворений по форме и структуре.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«Весна, весна красная…»  (24 часа)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весне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 «Весна, весна красная!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«Перед весной бывают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такие…»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весне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«Весной»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 «Гонимы вешними лугами»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разных жанров, произведения одного автора, произведения по темам и жанрам.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весне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«Весна-художник»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и ветер»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Дополнительноечтение</w:t>
            </w:r>
            <w:proofErr w:type="spellEnd"/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«Проталина»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 теме (о животных, о природе и т. Д.), по жанру и теме, по авторской принадлежности.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 к изучаемому произведению (фамилия автора, заголовок, жанр и тема).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весне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песня»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Е.Баратынский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Весна, весна! Как воздух чист!...»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Тучкины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штучки»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по содержанию произведения и высказывания о произведении и героях.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слова: жанр, тема, заголовок, название произведения, герой произведения.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поисковое чтение для получения информации о герое, его поступках, а также о произведении и книге.</w:t>
            </w:r>
          </w:p>
        </w:tc>
      </w:tr>
      <w:tr w:rsidR="00BD1628" w:rsidRPr="00BD1628" w:rsidTr="009B048A">
        <w:trPr>
          <w:trHeight w:val="1718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разных жанров о весне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недаром злится»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«Лесная капель»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«Скворцы»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«Скворец-молодец»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описания картин природы, предметов, героев.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и описание в текстах произведений разных жанров.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«Апрельские шутки»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разговор»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учебный, художественный и научно-популярный тексты (практически).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Апрель»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«Ивовый пир»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чтения название произведения (фамилия автора, заголовок).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сказок, рассказов, стихотворений по форме и структуре.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(аргументированно) структуру текста (части, абзацы, присказки, зачины).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Жаворонок»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«Журавли»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-веснянки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загадка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отрывком или эпизодом из текста.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«Жаворонок»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«Что увидел Жаворонок»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О.Высотская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«Одуванчик»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луг»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и анализировать их поведение с точки зрения морали.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героях произведений и выражать своё отношение к ним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П.Дудочкин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хорошо на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свете»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«Муравейник»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(2–3 предложения) о произведении, о герое.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героев: описание, речь, отношение к другим героям и т. Д.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стихотворения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гам»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оформлять её в виде схем и таблиц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Утренние лучи»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и описание в текстах произведений разных жанров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«Птичья школа»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«Весна, весна на улице»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слова в соответствии с орфоэпическими нормами.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21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№3.</w:t>
            </w:r>
          </w:p>
        </w:tc>
        <w:tc>
          <w:tcPr>
            <w:tcW w:w="1418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освоения планируемых результатов по изученным темам.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 прочитанного произведения, уметь правильно называть произведение 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родной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читать молча абзацы, отрывки и небольшие по объёму произведения: читать и держать строку глазами, не шевеля губами.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«Там чудеса…»  (волшебные сказки) (8ч)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народная сказка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проверка выразительности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и тему прочитанного произведения, уметь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называть произведение 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А.С. Пушкина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контрольная работа на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ознакомительным (первичным) чтением в работе с новым произведением, книгой.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поисковое чтение для получения информации о герое, его поступках, а также о произведении и книге.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сказок  по форме и структуре.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А.С. Пушкина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Индийская народная сказка «Золотая рыбка»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«Чудо-чудное, Диво-дивное»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(аргументированно) структуру текста (части, абзацы, присказки, зачины).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попе и его работнике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отрывком или эпизодом из текста.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обложку к изучаемому произведению (фамилия автора, заголовок, жанр и тема).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содержанию произведения и высказывания о произведении и героях.</w:t>
            </w: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попе и его работнике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литературные и фольклорные.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сказок и чудес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«Алиса в стране чудес»</w:t>
            </w:r>
          </w:p>
          <w:p w:rsidR="00BD1628" w:rsidRPr="00BD1628" w:rsidRDefault="00BD1628" w:rsidP="00BD16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чтение.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Классифицировать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 темам, жанрам и авторской принадлежности.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героев, аргументировать своё мнение.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произведения.</w:t>
            </w:r>
          </w:p>
        </w:tc>
      </w:tr>
    </w:tbl>
    <w:p w:rsidR="00BD1628" w:rsidRPr="00BD1628" w:rsidRDefault="00BD1628" w:rsidP="00BD162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1628" w:rsidRPr="00BD1628" w:rsidRDefault="00BD1628" w:rsidP="00BD1628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D1628" w:rsidRPr="00BD1628" w:rsidRDefault="00BD1628" w:rsidP="00BD1628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3 класс</w:t>
      </w:r>
    </w:p>
    <w:p w:rsidR="00BD1628" w:rsidRPr="00BD1628" w:rsidRDefault="00BD1628" w:rsidP="00BD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Всего: 136ч</w:t>
      </w:r>
    </w:p>
    <w:p w:rsidR="00BD1628" w:rsidRPr="00BD1628" w:rsidRDefault="00BD1628" w:rsidP="00BD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3883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4366"/>
        <w:gridCol w:w="49"/>
        <w:gridCol w:w="1299"/>
        <w:gridCol w:w="6641"/>
      </w:tblGrid>
      <w:tr w:rsidR="00BD1628" w:rsidRPr="00BD1628" w:rsidTr="009B048A">
        <w:trPr>
          <w:trHeight w:val="30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D1628" w:rsidRPr="00BD1628" w:rsidTr="009B048A">
        <w:trPr>
          <w:trHeight w:val="1298"/>
          <w:jc w:val="center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76"/>
          <w:jc w:val="center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28" w:rsidRPr="00BD1628" w:rsidRDefault="00BD1628" w:rsidP="00BD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Раздел: устное народное творчество  (16ч)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Виды загадок. Какие бывают загадки.                   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«Старик-годовик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со справочным текстом (статья «Обратите внимание»,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проверять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свой читательский опыт (работа со схемой «Фольклор» в учебнике.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на слух текст загадок,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обложку, читать вслух и молча.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виды загадок.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загадки,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ключевые слова,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выбор отгадки.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справочную статью «Обратите внимание».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читать загадки и определять их тему.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Давать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определение понятия «загадка».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lastRenderedPageBreak/>
              <w:t>Классифицироват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ь загадки по темам.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Заполнять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таблицу (работа в группах)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5"/>
              <w:gridCol w:w="2105"/>
            </w:tblGrid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Тема загадок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Пример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пословицы.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Какие бывают пословицы.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6FBC4" wp14:editId="1725602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1158240</wp:posOffset>
                      </wp:positionV>
                      <wp:extent cx="200025" cy="219075"/>
                      <wp:effectExtent l="9525" t="5715" r="9525" b="1333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20pt;margin-top:91.2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"/>
                  </w:pict>
                </mc:Fallback>
              </mc:AlternateConten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 схемой: заполнять,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подтверждать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ответы примерами.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76D40" wp14:editId="3C56EDF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131445</wp:posOffset>
                      </wp:positionV>
                      <wp:extent cx="619125" cy="228600"/>
                      <wp:effectExtent l="9525" t="7620" r="9525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35.75pt;margin-top:10.35pt;width:4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4F686" wp14:editId="69A256E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131445</wp:posOffset>
                      </wp:positionV>
                      <wp:extent cx="619125" cy="228600"/>
                      <wp:effectExtent l="9525" t="7620" r="952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9.75pt;margin-top:10.35pt;width:4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DEA2A" wp14:editId="293D10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131445</wp:posOffset>
                      </wp:positionV>
                      <wp:extent cx="619125" cy="228600"/>
                      <wp:effectExtent l="9525" t="7620" r="952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.25pt;margin-top:10.35pt;width:4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"/>
                  </w:pict>
                </mc:Fallback>
              </mc:AlternateConten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tabs>
                <w:tab w:val="left" w:pos="1545"/>
                <w:tab w:val="left" w:pos="2805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И     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BC022A" wp14:editId="15ABDAF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9525</wp:posOffset>
                      </wp:positionV>
                      <wp:extent cx="200025" cy="219075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4pt;margin-top:.7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U8TgIAAFg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"/>
                  </w:pict>
                </mc:Fallback>
              </mc:AlternateConten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C7ADD" wp14:editId="7D026C8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53340</wp:posOffset>
                      </wp:positionV>
                      <wp:extent cx="619125" cy="228600"/>
                      <wp:effectExtent l="9525" t="5715" r="952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5.75pt;margin-top:4.2pt;width:4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9E416" wp14:editId="537FFBA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53340</wp:posOffset>
                      </wp:positionV>
                      <wp:extent cx="619125" cy="228600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9.75pt;margin-top:4.2pt;width:4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52EF2" wp14:editId="4646E37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53340</wp:posOffset>
                      </wp:positionV>
                      <wp:extent cx="619125" cy="228600"/>
                      <wp:effectExtent l="9525" t="5715" r="952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.25pt;margin-top:4.2pt;width:4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"/>
                  </w:pict>
                </mc:Fallback>
              </mc:AlternateConten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9209B4" wp14:editId="058B095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131445</wp:posOffset>
                      </wp:positionV>
                      <wp:extent cx="619125" cy="228600"/>
                      <wp:effectExtent l="9525" t="7620" r="952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5.75pt;margin-top:10.35pt;width:4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15AD7" wp14:editId="6336D1F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131445</wp:posOffset>
                      </wp:positionV>
                      <wp:extent cx="619125" cy="228600"/>
                      <wp:effectExtent l="9525" t="7620" r="952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25pt;margin-top:10.35pt;width:4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"/>
                  </w:pict>
                </mc:Fallback>
              </mc:AlternateConten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особенности пословиц, </w:t>
            </w: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различать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пословицы по темам.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скрытный смысл пословиц.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задания в учебнике.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конкурсе знатоков русских загадок и пословиц « Я знаю» (работа в группах)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«Самое дорогое»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на слух фольклорное произведение ( сказка «Самое дорогое»),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высказывать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>своё впечатление о нём.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заголовок сказки,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авторскую принадлежность,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выделять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присказки,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обложку.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Учитьяся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работать в парах: читать по ролям диалоги героев ( памятка 3).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lastRenderedPageBreak/>
              <w:t>Свмостоятельно работать с новым произведением (русской народнойсказкой «Про ленивую и радивую»); чтение, первичное восприятие.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Находить и читать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описание героев (дочерей).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изучаемые фольклорные произведения,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с таблмицей на листочке бумаги или на компьютере.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Авторская принадлежность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Жанр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Тема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сказки «Лиса и Котофей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«Дрозд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Еремеевич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>произведения на слух (русскую народную сказку «Лиса и Котофей Иваныч»).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обложку и определять тему и вид сказки.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с русской народной сказкой «Дрозд Еремеевич»; первичное чтение молча, работа с текстом, выполнение заданий в тетради.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народные сказки («Лиса и Котофей Иваныч») и «Дрозд Еремеевич»; выделять особенности каждой сказки ( зачин, повтоы, имена героев).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с книгами сказок о животных: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рассматривать,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правильно называть,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книги-произведения с книгами-сборниками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Ленивую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Радивую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на слух фольклорное произведение ( сказка «Про ленивую и радивую»), высказывать своё впечатление о нём.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заголовок сказки,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авторскую принадлежность,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выделять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присказки,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обложку.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Учитьяся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работать в парах: читать по ролям диалоги героев ( памятка 3).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Свмостоятельно 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с новым произведением (русской 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lastRenderedPageBreak/>
              <w:t>народнойсказкой «Про ленивую и радивую»); чтение, первичное восприятие.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Находить и читать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описание героев (дочерей).</w:t>
            </w:r>
          </w:p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изучаемые фольклорные произведения</w:t>
            </w:r>
            <w:r w:rsidRPr="00BD1628">
              <w:rPr>
                <w:rFonts w:ascii="Times New Roman" w:eastAsia="Arial Unicode MS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t>, работать</w:t>
            </w:r>
            <w:r w:rsidRPr="00BD1628"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  <w:t xml:space="preserve"> с таблицей на листочке бумаги или на компьютере.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Авторская принадлежность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Жанр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Arial Unicode MS" w:hAnsi="Times New Roman" w:cs="Times New Roman"/>
                      <w:b/>
                      <w:noProof/>
                      <w:kern w:val="2"/>
                      <w:sz w:val="18"/>
                      <w:szCs w:val="18"/>
                      <w:lang w:eastAsia="ru-RU"/>
                    </w:rPr>
                    <w:t>Тема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noProof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widowControl w:val="0"/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2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«Дочь - семилетка»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«Умная внучка» в пересказе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сказок с загадками, сюжет, загадки, главная мысль.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положительных и отрицательных.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 произведением (сказкой «Умная внучка»): ознакомительное чтение молча, выполнение заданий в тетради.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похожим сюжетом ( работа с таблицей на компьютере или на листочках)  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395"/>
              <w:gridCol w:w="1130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Жанр 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Загадки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«Царевич Нехитёр-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Немудёр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присказках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 указывать признаки волшебной сказки (чудеса, превращения).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отдельные эпизоды, показывая своё отношение к героям и их поступкам.( памятка 1).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с присказками.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волшебные и бытовые.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народов России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«Елена Премудрая», чукотская народная сказка « Девушка и месяц»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 и слышать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русскую народную сказку «Елена Премудрая».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чудеса.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сказки, указывая признаки волшебной сказки.                                                          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чукотской народной сказкой «Девушка и месяц» (памятка 8).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сказки, книги со сказками.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героев сказок, группировать их.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  <w:gridCol w:w="2013"/>
            </w:tblGrid>
            <w:tr w:rsidR="00BD1628" w:rsidRPr="00BD1628" w:rsidTr="009B048A">
              <w:trPr>
                <w:trHeight w:val="593"/>
              </w:trPr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Название сказки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Положительные герои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Отр</w:t>
                  </w:r>
                  <w:proofErr w:type="spellEnd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cr/>
                  </w: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цательные</w:t>
                  </w:r>
                  <w:proofErr w:type="spellEnd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герои</w:t>
                  </w:r>
                </w:p>
              </w:tc>
            </w:tr>
            <w:tr w:rsidR="00BD1628" w:rsidRPr="00BD1628" w:rsidTr="009B048A">
              <w:trPr>
                <w:trHeight w:val="512"/>
              </w:trPr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512"/>
              </w:trPr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«Царевич Нехитёр-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Немудёр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 указывать признаки волшебной сказки (чудеса, превращения).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отдельные эпизоды, показывая своё отношение к героям и их поступкам.(памятка 1).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с присказками.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волшебные и бытовые.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Скороговорки.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проверка выразительности чтения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литературоведческие понятия (фольклор, скороговорка,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загадка, пословица).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фольклора.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Проверить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чтения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разделу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(порядок) выполнения работы.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читать вслух и молча, а также видами чтения для выполнения заданий.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нужную информацию в учебнике, учебной хрестоматии, словаре справочнике «Книгочей».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(литературоведческий).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 и приводить примеры.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(на листочках или на компьютере)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5"/>
              <w:gridCol w:w="2105"/>
            </w:tblGrid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Послови</w:t>
                  </w:r>
                  <w:proofErr w:type="spellEnd"/>
                  <w:r w:rsidRPr="00BD1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ы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Загадки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Скороговорки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97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Добрыню Никитича и Змея Горыныча»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бой Ильи Муромца», «Алёша Попович»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русских богатырях, сравнивать иллюстрации разных художников.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былины, соблюдая паузы и выделяя повторы и ключевые предложения.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имён былинных героев, слов и выражений.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былин об одном и том же герое («Добрыня и Змея» и «Про Добрыню Никитича и Змея Горыныча»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«Добрыня и Змея»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 былина», употреблять в речи, знать и называть признаки жанра.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былинных героев и их подвиги.                                             Формулировать и объяснять главную мысль былин: «Жить – Родине служить».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былин (внешний вид. характер, подвиги).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Имя богатыря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Внешний вид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Характер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Подвиг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 и Соловей- разбойник»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формы записи былин (прозаическую и стихотворную).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«Алёша Попович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Змеёвич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формы записи былин (прозаическую и стихотворную).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 по разделу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Самопроверка уровня начитанности:           -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заданиями рубрики «Проверь себя»;                              -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с готовым образцом,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исправлять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недостающую информацию,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(самооценка).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мини-проектов «Былинные герои»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басни  (5ч)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Эзопа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«Лисица и виноград»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«Лисица и виноград»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понятиями : басня, мораль, рассказ, аллегория, олицетворение. Сравнивать басни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Эзопа (работа с таблицей)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Автор 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Заглавие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Герои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Мораль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Форма </w:t>
                  </w: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запис</w:t>
                  </w:r>
                  <w:proofErr w:type="spellEnd"/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«Ворона и Лисица»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«Ворона и Лисица»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 б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асни, выделять мораль,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 по форме (литературная, прозаическая). Выразительно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(басни) по ролям. (памятка 8).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Инсценировать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(басни).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Ягнёнок», «Крестьянин и Работник»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одноклассников, выражать своё отношение к произведению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обложки, сравнивать басни по структуре.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 выразительно (памятка1).,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басней по выбору.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в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«Голубь, который хотел пить», «Бесхвостая Лисица»,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А.Е.Измайлов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«Филин и чиж»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книгами басен по группам: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типам  (книга-произведение), книга-сборник).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одной из басен по ролям.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в тетради к одной из басен  (Эзоп «Голубь, который хотел пить», «Бесхвостая Лисица»,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А.Е.Измайлов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«Филин и чиж»).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 разных авторов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Эзопа,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А.Е.Измайлова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 ( на листочках или на компьютере)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5"/>
              <w:gridCol w:w="2105"/>
            </w:tblGrid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Фамилия баснописца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Заголовок басни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Мораль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21.5               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разделу.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аргументированные ответы на вопросы,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читать,  доказывать, 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тетради,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готовому образцу,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исправлять, дополнять, оценивать.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(10ч)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поэмы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 и Людмила»,                                «У лукоморья дуб зелёный»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 Руслана с головой»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и образы.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чтения, тон и темп чтения,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и их значение в стихотворении (памятка 1).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эпитеты, устойчивые эпитеты, олицетворения в тексте.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комментировать задания в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поэмы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 Руслана с головой»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и образы.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выразительно,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чтения, тон и темп чтения,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и их значение в стихотворении (памятка 1).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эпитеты, устойчивые эпитеты, олицетворения в тексте.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комментировать задания в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попе и его работнике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Пушкина»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книгами сказок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рассматривать книги разных лет изданий, разного размера, разных типов ( книга –произведение, книга-сборник).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с произведением («Сказка о попе и его работнике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»): читать, слушать чтение одноклассников, анализировать, выполнять задания в тетрадях.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художественно-публицистический текс (очерк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Г.Паустовского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«Сказки Пушкина»), называть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(творческая работа «Моя первая встреча со сказками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сказкам Пушкина.                            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 Пушкина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 («Сказку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о произведении.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обложку: указывать жанр (сказка) и тему (о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семье,людях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сходные по сюжету  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русской народной сказкой «Царевич Нехитёр-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Немудёр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сюжеты, герои, чудеса и превращения.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диктант(лексический).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изменениями моря, движения кораблика и изменением настроения автора, героев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 Пушкина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 на листках или на компьютере.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Пушкина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сказках Пушкина (работа со схемой):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 на листках или на компьютере.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Заглавие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Главные герои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Чудеса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Превращения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мёртвой царевне и семи богатырях»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книгами сказок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рассматривать книги разных лет изданий, разного размера, разных типов ( книга –произведение, книга-сборник).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с произведением («Сказка о мёртвой царевне»): читать, слушать чтение одноклассников, анализировать, выполнять задания в тетрадях.                                            Воспринимать на слух художественно-публицистический текс (очерк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Э.Г.Бабаева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«Там лес и дол видений полны»).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сказкам Пушкина.                            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«Вот север, тучи нагоняя…», «Зимний вечер»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 о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прочитанному, моделировать обложку. При анализе стихотворений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рифма, строфа, стихотворная строка. Работать над выразительным чтением стихотворения (памятка1).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тетрадях и выполнять самопроверку по готовому образцу или под руководством учителя.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диктант.(литературоведческий)                  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няне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«Няне»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стихотворное произведение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«Няне»).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оценку , читать выразительно, передавая интонационный рисунок стихотворения (памятка1).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справочную информацию об авторе, няне.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тетради.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рубрики «Проверь себя» в учебнике (работа в группах).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подготовленные стихотворения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(памятка 2).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задания в тетради, проверять выполнение (работа в парах) и оценивать работу.    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проверка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 учебной и читательской деятельности (диагностические тесты и задания)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предметных знаний и предметных умений по прочитанным произведениям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стихи русских поэтов: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А.Н.Майков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А.А.Фет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(5ч)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об осенней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А.Н.Майков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Провести конкурс стихов об осени «Осенний вернисаж»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стихотворное произведение (А.Н. Майков «Осень»),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(памятка 1) (работа в парах).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з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в учебнике и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«Мама! Глянь-ка из окошка…», «Кот поёт, глаза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стихотворное произведение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«Мама! Глянь-ка из окошка…»),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передавать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интонационный рисунок, эмоции.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с таблицей).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 осени первоначальной..», «Чародейкою зимою..»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стихотворными произведениями 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первоначальной..», «Чародейкою зимою…»: слушание, беседа по содержанию, чтение по строфам, выделение эпитетов, сравнений, упражнение в выразительном чтении, выполнение заданий в тетради.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Тютчева, заполнять таблицу.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«Листопад»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стихотворение, слушать чтение одноклассников.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произведению, отвечать на вопросы, дополнять ответы одноклассников.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И.И.Бунин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«Листопад»);  целостное восприятие произведения, ответы на вопросы, моделирование обложки.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(лексический).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«Проверьте себя»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«Родные поэты»: заполнить, подтвердить примерами,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одно из стихотворений (по желанию).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контрольную работу (пользуясь учебником, учебной хрестоматией, словарём-справочником «Книгочей» и книгами).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по образцу или фронтально под руководством учителя.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диктант (смешанный).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(11ч)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брата» (сказка)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разделом, определять учебную задачу.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информацию об авторе.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целостно художественное произведение: слушать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впечатление,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определять жанр и тему.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 произведения.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с позиции нравственности.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и подбирать к ней пословицы.                                    Самостоятельно работать с произведением (памятка 8).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«Ореховая ветка»,                      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 и волк» (басня)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«Ореховая ветка»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целостно художественное произведение: слушать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впечатление,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 и учебнике.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определять жанр и тему.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 произведения.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с позиции нравственности.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и подбирать к ней пословицы.                                    Самостоятельно работать с произведением (памятка 8).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 «Ореховая ветка», определять жанр и тему, моделировать обложку, определять особенности авторской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по жанру и теме.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нужную информацию и заполнить таблицу:  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Жанр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Тема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Научно-познавательные и художественные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«Зайцы»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научно-познавательным рассказом: находить факты и их описание (рассказ «Зайцы»).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выразительном чтении произведения (рассказа «Зайцы»); выбирать эпизоды для чтения, определять отношение автора к героям.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произведения.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«Работник Емельян и пустой барабан»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по абзацам, слушать чтение одноклассников, следить по тексту.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заголовка.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сказки (объяснять имена героев, находить описание внешнего вида герое, предметов).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сказки: выполнять задания в учебнике и тетради, отвечать на вопросы, формулировать вопросы по содержанию.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одного автора (сказки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заполнять таблицу: 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5"/>
              <w:gridCol w:w="2105"/>
            </w:tblGrid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Заголовок сказки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 сказки</w:t>
                  </w: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Герои сказки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210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Научно-познавательные и художественные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«Лебеди»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«Лев и собачка»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научно-познавательным рассказом: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и их описание (рассказ «Лебеди»).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выразительном чтении произведения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(рассказа «Лебеди»);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 для чтения, определять отношение автора к героям.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и научно-познавательные рассказы «Зайцы» и «Лев и собачка»: эмоциональная составляющая, позиция автора в каждом рассказе.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таблицей: 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Заглавие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Жанр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Вид рассказа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«Прыжок»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на слух: слушать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текстом: читать по смысловым частям.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эскизно-модельный план с «заменителями» героев.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 на основе анализа их поступков.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текстом понятие «сюжет»,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сюжета на сюжетно-композиционном треугольнике.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«Прыжок»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на слух: слушать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текстом: читать по смысловым частям.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эскизно-модельный план с «заменителями» героев.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героям на основе анализа их поступков.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текстом понятие «сюжет»,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сюжета на сюжетно-композиционном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треугольнике.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А.Сергеенко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«Как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рассказывал сказку об огурцах»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 и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очерк-воспоминания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А.Сергеенко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рассказывал сказку об огурцах».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 о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(писателе и человеке). Творческая работа ( в парах):сочинять рассказ-описание об огурчиках (свежих, солёных, перезревших и т.д.)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боролся русский богатырь»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былины, следить по тексту.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элементы в тексте – повторы, находить устаревшие слова и объяснять их значение, работать со словарём к тексту.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давать определение понятию «былина».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былины: повторы, напевность, особенности языка, гиперболизация силы героев, тема служения Родине.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вслух и молча, выполнять задания в учебнике и тетради.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 выделением основной информации.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русском богатыре (памятка 6).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                         по разделу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произведений автора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жанрам, характеризовать произведение, пересказывать кратко (памятка 4).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«Герои произведений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рубрики «Проверь себя», пользуясь учебником, учебной хрестоматией, словарём-справочником «Книгочей».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детях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Расширять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кругозор.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 в Ясную Поляну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детях.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«Крестьянские дети» (в сокращении)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на слух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«Крестьянские дети»): слушание, обмен мнениями.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выполнение заданий в тетради, самопроверка работы (в группе).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подготовленные эпизоды (памятка 1).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детях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«Крестьянские дети» (отрывок), «Мужичок с ноготок» (отрывок)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«Мужичок с ноготок»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художественное произведение (стихотворение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«Крестьянские дети» (читает учитель).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стихотворением: читать, моделировать обложку.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произведением: читать по строфам,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поэте. Выразительно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(«Мужичок с ноготок»),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(памятка 2).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восприятие стихотворения «Мужичок с ноготок» с восприятием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правильно называть (Чуковский «Мужичок с ноготок»); читать по абзацам, выделять и читать эпизоды-размышления автора.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тетради, работать в парах.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стихотворения, заполнять таблицу: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Название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Позиция автора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Эпитеты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Сравнение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lastRenderedPageBreak/>
                    <w:t>Некрасов «Крестьянские дети»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Чуковский «Мужичок с ноготок»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«Славная осень…»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(памятка 7),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ознакомительное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(памятка1).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поздней осени и ранней весны.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эпитеты, олицетворения, сравнения.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шум»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«Зелёный шум»         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(памятка 7),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ознакомительное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обложки.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восприятие стихотворения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шум» с произведением «Зелёный шум»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тетради, проверять по образцу.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стихах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статью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стихах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(читает учитель и учащиеся).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стихам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подтверждать свои доводы словами из текста.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тетради.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(группировать) стихи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темам.  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со стихами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работа с титульным листом, предисловием, обращением к читателю (памятка7).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художниками-иллюстраторами (работа в группах).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«Мороз-воевода»  (отрывок из поэмы «Мороз, Красный нос»)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произведение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«Мороз-воевода») (читает учитель.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герою (Морозу),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«воевода»).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тон, темп, и ритм чтения. Выразительно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наизусть (памятка 1).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тексту (работа в группах).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разделу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по теме: выбирать, называть, представлять книги со стихами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(памятка7).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стихотворения поэтов.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(заполнить схему «Стихи русских поэтов»).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заданиями рубрики «Проверь себя» (самопроверка).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чтецов стихов русских поэтов (работа в группах).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(6ч)</w:t>
            </w:r>
          </w:p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и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«Степь» (отрывок)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 и степь»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разделом, читать вступительную статью, находить информацию о писателе.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рассказом «Степь», выполнять задания в тетради и учебнике, моделировать обложку.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 и степь»,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степи и леса.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разных авторов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находить описания, эпитеты, сравнения, олицетворения.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Л.Андреев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«Кусака»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рассматривать, 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аппаратом (обложка, оглавление, титульный лист, предисловие, послесловие).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выбранной книги с опорой на памятку 7.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  (рассказ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«Кусака», адекватно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реагировать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поведение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героев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сопереживать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отношение.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самостоятельно, сопоставлять свою модель с готовой, находить ошибки.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(информационный).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вслух 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под руководством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и рассказы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«Белолобый»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прозаическое произведение (рассказ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«Белолобый»,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 о прослушанном произведении.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обложки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модели.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(лексический).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«Ванька»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произведением до чтения: находить фамилию втора и заголовок, правильно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произведения (Чехов «Ванька»).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частям, озаглавливать, прогнозировать развитие событий.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значение поступков героев рассказа.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 – описание жизни героя.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 понимать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 (Как называет героя? Как говорит о нём?) и выражать своё отношение к герою,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 Ваньки (письмо).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одного автора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таблицей.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Заглавие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Герои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проверка сформированности учебной и читательской деятельности (диагностические тесты и задания)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Проверить систему предметных знаний и предметных умений по прочитанным произведениям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Очерки и воспоминания об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А.П.Чехове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Н.С.Шер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рассказах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очерк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Н.С.Шер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рассказах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произведении.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авторе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разных источниках.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таблицу: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ФИО автора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сто рождения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Жанры произведений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сказки зарубежных писателей  (4ч)</w:t>
            </w:r>
          </w:p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61.1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Феи»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(вопросы задают учащиеся).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Воспринимают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литературное произведение (сказку), выражают своё отношение к героям.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произведения, выделять особенности речи, находить повторы,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положительных и отрицательных.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Проверить систему предметных знаний и предметных умений по прочитанным произведениям (стр.71)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Урок-утренник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сказок»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урока-утренника: групповые проекты «Сказки зарубежных писателей», «Сказочные герои».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Устраивать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на уроке –утреннике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викторины, кроссворды и т.д.)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Ц.Топелиус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«Солнечный луч в ноябре»                                                                                          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восприятие сказки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одноклассников,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дополнять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одноклассников.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абзацам, составлять план.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группах: пересказывать сказку подробно (памятка 5).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тетради, определять главную мысль произведения.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 слушать и слышать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произведение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Ц.Топелиус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сказка»);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группах.                                                                                     Выразительно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 героев сказки (памятка1).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                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«Снеговик»,   Братья Гримм «Умная дочь крестьянская»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литературное произведение (сказку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тетради.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произведением (сказкой Братьев Гримм  «Умная дочь крестьянская») (памятка7), выполнять задания в тетради. 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267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стихи русских поэтов (7ч)</w:t>
            </w:r>
          </w:p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267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родине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разделом: читать вступительную статью, определять учебные задачи.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произведение, выделять его особенности, определять тему.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стихотворение выразительно ( памятка 1).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выполнять задания в учебнике и тетради (поисковое чтение).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Осваивать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тон, ритм, логическое ударение, пауза.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С. Никитин «Утро»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произведением: первичное чтение молча (без проговаривания),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и сравнивать с готовой моделью (памятка 8).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Учиться читать выразительно (памятка 1).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выделять описание картин природы (пейзаж), находить эпитеты и олицетворения.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стихотворение, выделяя голосом логические ударения.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одного поэта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Дополнять таблицу: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Заглавие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Жанр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Никитин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стих.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«Утро»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67.3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детях и для детей И. З. Суриков «Детство»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выражать своё впечатление о произведении.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обложку, определять главную мысль.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строфам.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выполнять задания в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учебнике и тетради, учиться читать выразительно (памятка1).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по алгоритму (памятка 2).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Помню я, бывало, няня..»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произведения И.С. Никитина, называть правильно ( Никитин «Утро») и т. д.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наизусть, задавать вопросы,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одноклассников.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новое произведение (сих-е И.С. Никитина «Помню я: бывало, няня…»),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произведения, читать вслух (работа в парах),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тетрадях.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стихотворения  (памятка 1).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книгами стихов русских поэтов: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рассматривать, 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предисловия,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знакомые стихотворения (памятка 7).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стихотворение  И.З. Сурикова «Детство» (работа в группах).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 (лексический).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разных авторов.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Автор 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Заглавие 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 «Привет», «Зимний день»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стихотворный текст, выражать своё мнение о произведении,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заголовок.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особенности текста,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знаков препинания, моделировать обложку.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выразительном чтении (работа в парах) (памятка 1).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анализе литературоведческие понятия «сравнение», «эпитет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».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Повторять и 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стихотворения( И.С. Никитина «Русь» и С. Д. Дрожжина «Привет»).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 новым произведением  (стихотворение С.Д. Дрожжина «Зимний день» (памятка 8).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стихотворение (памятка 1).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тетради, выделять рифмы.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«Привет» и « Зимний день».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 (информационный).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                               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литературную эрудицию: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атрибутировать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стихотворений,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сой ответ и подтверждать текстами.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фамилии авторов с заголовками произведений, отрывки стихотворений с их названиями и иллюстрациями к ним.      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изученные стихотворения,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произведения по жанрам,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список под руководством учителя ( «Стихи русских поэтов»).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своём любимом поэте.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Самопроверк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знания изученных произведений (выполнение заданий в тетради).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и родной природе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           Ф. Н. Глинка «Москва"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литературное произведение (стихотворение Ф.Н. Глинка «Москва»),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 и следить по тексту.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произведения.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словарём: объяснять значение слов ( словарное и контекстное 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Осваивать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литературоведческие понятия: ритм, рифма, олицетворение –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анализе произведения.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(памятка 1).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 одноклассников.                              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тетради.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Родине русских поэтов.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произведения Д.Н. Мамина – Сибиряка (5ч)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Сибиряк « Приёмыш»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произведением, отвечать на вопросы к тексту, дополнять ответы.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Вырабатывать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личностных смыслов через оценку проступков героев произведения.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авторскую позицию и передавать её через выразительное чтение.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сюжетом, составлять план, выделять главную мысль.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 (памятка 6).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эпизоды, диалоги, монологи.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произведением (рассказом В.П. Астафьева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Скрип»: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одноклассников,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(памятка 8).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произведениях и героях.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Сибиряк « Приёмыш»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74.3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 В.П. Астафьев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Скрип»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произведением (рассказом В.П. Астафьева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Скрип»: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одноклассников,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(памятка 8).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произведениях и героях.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 – Сибиряк «Умнее всех»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произведением (сказкой Д.Н. Мамина – Сибиряка «Умнее всех»):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молча, определять жанр и тему,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обложку.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тетради, находить диалоги.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ролям, передавая особенности героев (памятка 3).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литературоведческие понятия «диалог» и «монолог», читать диалоги и монологи героев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                                              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выбранный эпизод (работа в группах). (памятка 3).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одном из героев (Индюке, Еже или Индюшке).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 Дополнительное чтение Д. Н. Мамин – Сибиряк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Постойко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одном из героев.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новое произведение (рассказ Д.Н. Мамин – Сибиряка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Постойко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(читают учитель и ученики).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эпизоды и монологи героев.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о животных,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о прочитанных книгах (памятка 7).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отзывы о книгах, дополнять ответы одноклассников,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игре-конкурсе «Животные – герои произведений»: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героях-животных из изученных произведений  (или читать описания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Произведения А.И. Куприна  (8ч)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людях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«Синие звёзды»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  (читает учитель и ученики), отвечать на вопросы  (о ком и о чём рассказывается в произведении?  Почему  много веков хранилась тайна Эрна Первого?)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сравнивать свою модель с готовой.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читать по абзацам, отвечать на вопросы к тексту произведения, определять главную мысль.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личностных отношениях героев произведения, объяснять отношение к ним автора и высказывать своё.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героев с точки зрения нравственности.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диалоги героев произведения, монолог Эрна Первого.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героях (памятка 6).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диктант (информационный).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людях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«Синие звёзды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людях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«Синие звёзды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 « Собачье счастье»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одноклассников, беседовать о произведении (работа в группах).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монологи героев (памятка 3).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героев (фиолетового пса),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главную мысль сказки.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автора и определять  свою.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герое (фиолетовом псе) (памятка 6).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породах собак (работа в мини-группах), пользуясь энциклопедией и другими источниками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произведение: учиться слушать и слышать художественное слово.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произведением: первичное чтение, моделирование обложки, выполнение заданий к тексту (памятка 8).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сравнение с образцом.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части,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(памятка 5).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обобщение по разделу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«Проверь себя»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выполнить задания рубрики «Проверь себя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Прпоизведения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-Сибиряка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литературную эрудицию: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с произведениями (задания в учебнике и тетради), называть героев, изученных произведений, подтверждать текстом.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фамилии авторов с заголовками произведений, отрывки произведений с их названием.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Читать, пересказывать,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интепретировать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произведения.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 по изученным разделам.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Самопроверка: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произведения разных авторов(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-Сибиряка и А.И. Куприна) – по два произведения.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Название </w:t>
                  </w: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прозведения</w:t>
                  </w:r>
                  <w:proofErr w:type="spellEnd"/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Жанр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Главные герои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lastRenderedPageBreak/>
                    <w:t xml:space="preserve">Куприн «Барбос и </w:t>
                  </w: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Жулька</w:t>
                  </w:r>
                  <w:proofErr w:type="spellEnd"/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Мамин-Сибиряк «Приёмыш»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стихи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помню родимый дом…» (отрывок)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произведенитем6 читать, комментировать заголовок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учебнике, выделять эпитеты, сравнения, олицетворения.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строфы, указывать паузы, выделять логические ударения. Выразительно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один из отрывков (памятка 2).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«Нивы сжаты, рощи голы…»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стихотворное произведение (учитель читает, учащиеся следят).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готовой.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чтении строф,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и эпитеты.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выразительно, наблюдать за знаками препинания и объяснять их значение в тексте.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выразительном чтении (памятка 1).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чтение одноклассников.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«Берёза»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чтение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о берёзе» (отрывок)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выделять в тексте эпитеты, сравнения, олицетворения.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строфы,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рифмами, выделять логические ударения.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одного из отрывков стихотворений о берёзе (памятка1).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Упражняться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выразительном чтении стихотворения «Берёза: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интонационную  партитуру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автора.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Заучивать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(памятка 2).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стихов о Родине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«Топи да болота..», «Сыплет черёмуха снегом»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выставкой книг стихов русских поэтов о Родине, родной природе.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произведение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«Детство»).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стихотворениями по алгоритму (памятка 8)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сказки»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стихотворением «Бабушкины сказки», пользуясь алгоритмом учебных действий (памятка 8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                                                                                                      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к тексту.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Упражняться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выразительном чтении под руководством учителя.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разных авторов 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И.З.Сурикова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«Помню я бывало, няня…»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«Бабушкины сказки»).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 (лексический).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работу: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«Про Ивана-Дурака» (работа в группах).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обобщение по разделу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«Проверь себя»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рубрики «Проверь себя» в учебнике и тетради.     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выразительного чтения стихов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каталогами и библиотечными формулярами (работа в группах).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диктант (литературоведческий).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проверка навыка чтения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молча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предметных знаний и предметных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по прочитанным молча произведениям (стр.102)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(12ч)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детскими книгами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«Заячьи лапы»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 (рассказом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«Заячьи лапы»),  (памятка 8).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героям рассказа,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Дифференцированная работа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чтение эпизодов  («Дед и заяц», «Ваня и заяц», «Автор и герои рассказа»).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терминами «научно- познавательный рассказ», «автор-рассказчик».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(литературоведческий).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детей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«Стальное колечко» (сказка)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выполнять задания в учебнике.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чтения:        (изучающее, поисковое, выборочное) для решения учебных задач.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героев и авторскую точку зрения,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вырабатывать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героям.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группах: слушать чтение одноклассников, отвечать на вопросы в учебнике, дополнять ответы одноклассников.                                     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з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тетради.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 и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героев (работа в парах).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на части и составлять план.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героев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и образные выражения.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художественному пересказу по плану.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детей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«Стальное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колечко» (сказка)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детей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«Стальное колечко» (сказка)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«Тёплый хлеб»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детей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«Стальное колечко» (сказка)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98. 7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«Кот-ворюга»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первичное впечатление.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произведением: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обложку.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читать,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Усваивать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«юмор», «юмористический рассказ».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герое (обложка, внешний вид, повадки).                                                  Творческая работа: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от имени кота «Моя кошачья жизнь».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«Кот-ворюга»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100. 9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чтения учащихся по произведениям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К.Г.Паустовского</w:t>
            </w:r>
            <w:proofErr w:type="spellEnd"/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101. 10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природе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«Какие бывают дожди»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готовой моделью.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вслух по абзацам, находить описания.                                      Творческая работа: придумать рассказ «»Дождь идёт»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проверка сформированности учебной и читательской деятельности (диагностические тесты и задания)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предметных знаний и предметных умений по прочитанным  произведениям (стр.134)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разделу                                 Рубрика «Проверь себя»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учебнике и тетради.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– утренник                       «Моя любимая книга»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проходит в рамках «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 детской книги».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проекта «Моя любимая книга»  (Памятка 7).   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стихов и рассказчиков произведений, изученных в течение четверти.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творческих работ: «Моя кошачья жизнь», «Дождик-дождик» и др.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викторине «По страницам нашего учебника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                              Инсценировать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эпизодов произведения (по выбору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(4ч)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Родине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«Урок родного языка»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новым разделом: читать название, вступительную статью «Обратите внимание»,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содержанием радела,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изучения произведений данного раздела.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произведением до чтения: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и 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рассматривать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материал (иллюстрации, вопросы и задания, подсказки, памятки).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стихотворение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родного языка»):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впечатление,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 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з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 в учебнике под руководством учителя.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стихотворение (Памятка 1).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 о родной природе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«Ландыш»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стихотворное произведение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«Ландыш».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читать вслух и молча,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одного автора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С.Я.Маршака.Дополнять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470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686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Жанр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Главная</w:t>
                  </w:r>
                </w:p>
                <w:p w:rsidR="00BD1628" w:rsidRPr="00BD1628" w:rsidRDefault="00BD1628" w:rsidP="00BD1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686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С.Маршак</w:t>
                  </w:r>
                  <w:proofErr w:type="spellEnd"/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«Урок родного языка»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686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природе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Любовь к родной природе</w:t>
                  </w: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стихотворение (Памятка 1).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Урок-обобщение  «Произведения и книги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В.Е.Субботин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С.Маршаком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стихи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аннотацию к книге, принесённой на урок (памятка7).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 творческих работ и конкурсе чтецов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(пьеса-сказка)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 (пьесу-сказку),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 формулировать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задавать вопросы, дополнять ответы одноклассников.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информацию об авторе.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(литературоведческий).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оценку произведению,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пьесу-сказку по ролям, пользуясь памяткой 3 (работа в группах).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подтверждать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ответ текстом.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годов издания.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Л.Пантелеева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рассказы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«Честное слово»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художественный текст: выражать первое впечатление.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сравнивать с готовой моделью.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произведения, объяснять понятия «честь», «долг», доброта», «отзывчивость» в контексте анализа произведения.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Выражать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отношение к произведению и героям.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к тексту в учебнике и тетради.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 героев по ролям (памятка 3).                                       Поисковая работа: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которые выражают главную мысль рассказа из сборника или хрестоматии.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семье в детских газетах и журналах.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семье (работа в группах).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рассказы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«Камилл и учитель»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к тексту,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одноклассников.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сравнивать с готовой моделью.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героев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благородство, предательство, смелость, трусость,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принципы, убеждения, нравственные ценности.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«автор-рассказчик», «исторический рассказ».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историческом герое (Кирилле)в энциклопедии.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сюжетом (на «сюжетном треугольнике»).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герое (памятка6).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положительных и отрицательных героев (Камилла и учителя).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таблицей.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Герой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Отношение к Родине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Отношение к людям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Мнение автора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Мнение читателя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Камилл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учитель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рассказы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«Камилл и учитель»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детях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«Фенька», «Новенькая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 и слышать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слово,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о произведении.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произведения: читать вслух 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под руководством учителя, отвечать на вопросы к тексту произведения, дополнять ответы одноклассников.                                                                   Самостоятельно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(рассказом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«Новенькая») (памятка8).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новыми книгами о детях, выбирать книгу и самостоятельно работать с ней (памятка 7).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рассказы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(рассказом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«Бабка»: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одноклассников, в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 о героях рассказа (работа в группах).              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тетради.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разных авторов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Л.Пантелеева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578"/>
              <w:gridCol w:w="1578"/>
              <w:gridCol w:w="1578"/>
            </w:tblGrid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Жанр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(6ч)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о детях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 (отдельные главы)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главы.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 о произведении, описывать героев и их поступки.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текст повести.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Готовить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детях Великой Отечественной войны (памятка 6).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работу « Дети войны рядом с нами» (мини-проект по группам).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о детях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 (отдельные главы)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детскими книгами              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       В.Ю. Драгунский «Девочка на шаре»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литературное произведение.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 произведения: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главную мысль произведения, позицию автора.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себе доброту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толератное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людям.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о детях.                   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Проверить достижение предметных планируемых результатов по литературному чтению на основе сформированных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универсальных учебных действий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и оценивать выполненную работу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            Проверять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читательскую эрудицию: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фамилию, имя, отчество писателя, его произведения,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зачитывать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учебнику, наизусть отрывки из произведения.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 «Горячий камень»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частям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тексту.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первое впечатление о произведении.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произведением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частям,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каждую часть.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героях – мальчике и старике (памятка 6),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 и 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нужные эпизоды.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о писателях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С.В.Михалков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«Аркадий Гайдар».                     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Аркадии Петровиче Гайдаре»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разделу                                   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и оценивать выполненную работу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            Проверять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читательскую эрудицию: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фамилию, имя, отчество писателя, его произведения,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зачитывать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учебнику, наизусть отрывки из произведения.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Самопровереа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самооценка.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(7ч)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детскими книгами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«Двойной след»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новое произведение «Двойной след».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к тексту,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одноклассников,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сюжетом.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описания событий и образов героев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                                             Обучаться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поисковому чтению.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по готовому плану (памятка 4).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герое (об отце).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«Моя Родина»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произведением (памятка8).    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или молча,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пересказывать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подробно (памятка 5). 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Выскачка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произведение (рассказ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Выскачка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Комментировать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заглавие.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рассказа: аналитическое чтение, составление плана, определение отношения автора к героям.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(«Двойной след» и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Выскачка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описание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«Жаркий час»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рассказ-описание «Жаркий час».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заголовок произведения словами из текста,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повествования (выделение глаголов).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диктант.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детскими книгами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произведение (рассказ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вВ.Бианки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следам».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писателей-натуралистов   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И.С.Соколов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-Микитов,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В.В.Бианки,Э.Ю.Шим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описание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«Жаркий час»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произведения: очерк, художественный рассказ, юмористический рассказ, рассказ-описание. Работа с таблицей.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Заглавие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Жанр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В.А.Чалмаев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«Воспоминания о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М.М.Пришвине</w:t>
            </w:r>
            <w:proofErr w:type="spellEnd"/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обобщение по разделу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работу.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изученным произведениям.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диктант (литературоведческий).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произведения зарубежных писателей   (10ч)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«Бурый волк»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(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Дж.Лондона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«Бурый волк»,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слушать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одноклассников.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заголовка и определять вид рассказа.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текстом: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и 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учебнике.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героя (волка) и его поведения.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поступков каждого героя.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отношениях людей и животных, об ответственности людей за животных.                                                Самостоятельно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одном из героев (памятка 6).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детскими книгами 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Дж.Чиарди»Джон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Пленти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кузнечик Дэн»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книгами зарубежных писателей, правильно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находить в книгах-сборниках изученные произведения.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заданную тему в свободном библиотечном фонде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Составлять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книг зарубежных писателей.             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 о любимой книге.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произведение (стихотворение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Дж.Чиарди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«Джон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Пленти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кузнечик Дэн».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обложку.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(памятка 1) (работать в парах).                                       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в учебнике и тетради.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Дж.Чиарди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басней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 и муравей»,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сходства и различия.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129.3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«Бурый волк»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учителя, отвечать на вопросы к произведению в учебнике.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сюжетом, читать выразительно кульминационный момент.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значение поступков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между героями.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 героев с точки зрения морали, аргументировать свою точку зрения.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описание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ним.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«Бурый волк»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131.5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Сетон-Томпсон «Чинк»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учителя, отвечать на вопросы к произведению в учебнике.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сюжетом, читать выразительно кульминационный момент.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учебнике и тетради.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значение поступков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между героями.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поступки героев с точки зрения морали, аргументировать свою точку зрения.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описание героев,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 к ним.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проектной деятельности (работа в группах). Тема: «Произведения о братьях наших меньших». 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132.6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Сетон-Томпсон «Чинк»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706"/>
              <w:tblOverlap w:val="never"/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3"/>
              <w:gridCol w:w="1263"/>
            </w:tblGrid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Автор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Жанр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Тема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Главная мысль</w:t>
                  </w: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Лондон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рассказ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Куприн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 природе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Толстой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Чехов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D1628" w:rsidRPr="00BD1628" w:rsidTr="009B048A">
              <w:trPr>
                <w:trHeight w:val="156"/>
              </w:trPr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D162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Сетон-Томпсон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BD1628" w:rsidRPr="00BD1628" w:rsidRDefault="00BD1628" w:rsidP="00BD16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таблицей.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133.7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Сетон-Томпсон «Чинк»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проверка сформированности учебной и читательской деятельности (диагностические тесты и задания)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предметных знаний и предметных умений по прочитанным произведениям (стр.179)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134.8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Урок-обобщение по разделу.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 себя»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задания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и тетради по страничке «Проверь себя»</w:t>
            </w:r>
          </w:p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диктант (смешанного типа)</w:t>
            </w:r>
          </w:p>
        </w:tc>
      </w:tr>
      <w:tr w:rsidR="00BD1628" w:rsidRPr="00BD1628" w:rsidTr="009B048A">
        <w:trPr>
          <w:trHeight w:val="15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135.9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проверка уровня начитанности и читательских умений (комплексная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работа) 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начитанности и читательских умений по прочитанным произведениям (стр.160)</w:t>
            </w:r>
          </w:p>
        </w:tc>
      </w:tr>
      <w:tr w:rsidR="00BD1628" w:rsidRPr="00BD1628" w:rsidTr="009B048A">
        <w:trPr>
          <w:trHeight w:val="233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136.10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  <w:p w:rsidR="00BD1628" w:rsidRPr="00BD1628" w:rsidRDefault="00BD1628" w:rsidP="00BD1628">
            <w:pPr>
              <w:shd w:val="clear" w:color="auto" w:fill="FFFFFF"/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«Летнее чтение»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 на выбранную тему (работа в группах): «Русские писатели и их произведения»; «Сказки народные и литературные»; «Моя любимая книга».                                        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проектов.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«Дневник летнего чтения»</w:t>
            </w:r>
          </w:p>
        </w:tc>
      </w:tr>
    </w:tbl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28" w:rsidRPr="00BD1628" w:rsidRDefault="00BD1628" w:rsidP="00BD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136 часов</w:t>
      </w:r>
    </w:p>
    <w:p w:rsidR="00BD1628" w:rsidRPr="00BD1628" w:rsidRDefault="00BD1628" w:rsidP="00BD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99" w:type="pct"/>
        <w:jc w:val="center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4477"/>
        <w:gridCol w:w="1418"/>
        <w:gridCol w:w="6512"/>
      </w:tblGrid>
      <w:tr w:rsidR="00BD1628" w:rsidRPr="00BD1628" w:rsidTr="009B048A">
        <w:trPr>
          <w:trHeight w:val="335"/>
          <w:jc w:val="center"/>
        </w:trPr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BD1628" w:rsidRPr="00BD1628" w:rsidTr="009B048A">
        <w:trPr>
          <w:trHeight w:val="292"/>
          <w:jc w:val="center"/>
        </w:trPr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«Произведения фольклора. Малые жанры фольклора. Повторение»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Крупицы народной мудрости.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 Сравнивать произведения фольклора по жанрам и темам, выделять особенности народных сказок. Рассматривать книги с произведениями малых фольклорных жанров.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произведений фольклора. Формировать эмоциональную отзывчивость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с выделением существенных и несущественных признаков.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Извлекать необходимую информацию из прослушанных текстов, преобразовывает объекты из чувственной формы в модель.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учебное сотрудничество с учителем и сверстниками.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«Произведения фольклора.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Волшебная сказка»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чтение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№1.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жанры фольклора.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Использовать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наизусть загадки, скороговорки, дразнилки.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произведения фольклора. Ставить и формулировать проблему, самостоятельно создает алгоритм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 способы и приёмы действий при решении учебных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«Былины»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Былина «Волхв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Всеславович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былину  как жанр фольклора. Характеризовать  образы былинных героев: их внешность, поступки, служение Родине. Выделять особенности былин: напевность, повторы,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объекты. Обобщать результаты сравнения  в таблице и схеме.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Русская народная сказка «Марья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сказку, сравнивать ее с былиной. Отвечать на вопросы, выполнять задания в рабочей тетради. Воспринимать тексты прослушанных произведений, адекватно реагировать на 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моделями, таблицами, схемами: сравнивает, дополняет, составляет; использует моделирование для решения учебных задач. Подбирать к словам из произведений синонимы и антонимы.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 Овладеть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65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книгами.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«Былины». 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былину. Называть имена былинных богатырей. Называть книги с былинами разных изданий. Работать с книгами о былинных героях. Выделять особенности былин: напевность, повторы, устойчивые эпитеты; анализировать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содержание, составлять план; рассказывать по плану, подробно пересказывать отдельные эпизоды.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и составлять модельный или словесный план  (блок-схему). Рассказывать прочитанное по плану. Называть особенности построения книги (предисловие, послесловие).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«Народные легенды»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«Легенда о граде Китеже».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легенду как жанр фольклора.  Перечислять особенности легенды: реальный факт в сказочном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 о покорении Сибири Ермаком». Книги с народными легендами.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Оценивать поступки героев и собственные, исходя из критериев общечеловеческих ценностей; следовать нравственно-этическим нормам поведения в жизни. Слушать библейские предания. Выполнять задания в тетради.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особенности легенды: реальный факт в сказочном изложении. Обсуждать самостоятельно почитанные легенды. Работать с текстом легенды, библейского предания.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Аннотировать книги по образцу. Организовывать выставки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 по теме. Моделировать обложки. Слушать собеседника и вести диалог. Признавать возможность существования различных точек зрения и права каждого иметь свою.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«Народные песни»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 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Выделять основную мысль произведения</w:t>
            </w: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находить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произведении слова и выражения, изображающие поступки героев.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«Народные песни». 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Песня-слава «Русская Земля».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песня «Суворов приказывает армии переплыть море».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художественные произведения и учиться соотносить их с произведениями живописи и музыки. 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героические песни с былинами. Выделять исторические факты. Выразительно читать народные песни. Самостоятельно читать рассказы о Суворове.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 достаточной полнотой и точностью выражать свои мысли в соответствии с задачами и условиями коммуникации. Овладевать навыками смыслового чтения текстов различных стилей и жанров в соответствии с целями и задачами.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«Книги с фольклорными произведениями».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 Рубрика «Проверьте себя».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былинами и легендами.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 заглавие, части, главы, абзацы; использовать знания о структуре текста при анализе. Аргументировать соответствие заглавия содержанию произведения.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по листам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смыслового чтения текстов различных стилей и жанров в соответствии с целями и задачами.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русских баснописцев»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Крылов «Стрекоза и Муравей».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«Стрекоза и муравьи».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 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жанровые признаки басни, сравнивать сюжеты басен, анализировать форму, структуру, объяснять мораль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«Произведения русских баснописцев»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«Друзья».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Крылов.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«Крестьянин в беде».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№2.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Крылов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 и Муравей».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 соответствии с поставленной задачей и условиями ее реализации.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русских баснописцев»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Измайлов. «Кукушка».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Измайлов. «Лестница».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тексту.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ответы на вопросы. Определять общую цель и пути ее достижения. Осуществлять взаимный контроль, договаривается о распределении функций и ролей в совместной деятельности. Излагать свое мнение и аргументирует свою точку зрения и оценку событий.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«Баснописец И.А. Крылов»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«Мартышка и очки», «Квартет».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«Осёл и Соловей».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Михалков. «Слово о Крылове».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 читать басню в лицах.  Заполнять схему «Басни И.А. Крылова». Выполнять самопроверку по образцу. Оценивать работу словесно. Адекватно оценивать собственное поведение и поведение окружающих.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коммуникации. Овладевать навыками смыслового чтения текстов различных стилей и жанров в соответствии с целями и задачами.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«Басни И.И. Дмитриева»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Дмитриев «Муха».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Дмитриев.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«Петух, кот и мышонок».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осо</w:t>
            </w: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знанно вслух текст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</w:t>
            </w: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произведения  целы</w:t>
            </w: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словами, соблю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дая орфоэпические нормы русского ли</w:t>
            </w:r>
            <w:r w:rsidRPr="00BD1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тературного языка.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</w:t>
            </w: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составные части, составлять его про</w:t>
            </w:r>
            <w:r w:rsidRPr="00BD1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стой план. Называть особенности басни.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необходимую информацию из прослушанных текстов, преобразование объекта из чувственной формы в модель, где выделены существенные характеристики. Выбирать наиболее эффективные способы решения задач.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с учителем и сверстниками.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№3.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«Мартышка и очки».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Обобщение по разделу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«Басни».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«Проверьте себя».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басню наизусть выразительно. </w:t>
            </w: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Определять тему, главную мысль. Характеризовать события, устанавливать последова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книги с баснями. Представлять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«Стихотворения В.А. Жуковского»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Жуковский «Песня», «Ночь».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рифмы, строфы. Находить в тексте эпитеты, устойчивые эпитеты, олицетворения, метафоры и сравнения и употребляет их в речи.   Называть произведения, изученные во 2-3 классе.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свою работу. Оценивать  ее по заданным критериям. Моделировать обложку.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Жуковский «Вечер», «Загадки».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рифмы, строфы. Находить в тексте эпитеты, устойчивые эпитеты, олицетворения, метафоры и сравнения и употребляет их в речи.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коммуникации. Овладевать навыками смыслового чтения текстов различных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сказки в стихах»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 Жуковский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кластер «Жанры произведений В.А. Жуковского». Определять вид сказки. Дополнять схему. Определять главную мысль, характеризовать героев положительных и отрицательных, находить эпитеты и сравнения.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 и тон чтения. Передавать интонацию отношения к героям, нравоучительный тон морали. Самостоятельно указывать паузы и логические ударения, наблюдать за знаками препинания.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сказки в стихах».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 Жуковский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рифмы, строфы. Находить в тексте эпитеты, устойчивые эпитеты, олицетворения, метафоры и сравнения и употребляет их в речи.   Сравнивать сказку В.А. Жуковского «Спящая красавица» со  сказкой «Сказкой о мертвой царевне и семи богатырях» А.С. Пушкина.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самопроверку по образцу. Оценивать работы словесно. Адекватно оценивать собственное поведение и поведение окружающих. Конструктивно разрешать конфликты посредством учета интересов сторон и сотрудничества.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книгами.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 В.А. Жуковского»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Берендее, о сыне его Иване-царевиче, о хитростях Кощея Бессмерт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о премудрости Марьи-царевны, кощеевой дочери».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структуре текста: заглавие, части, главы, абзацы; использовать знания о структуре текста при анализе.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Аргументировать соответствие заглавия содержанию произведения. Сравнивать «Сказку о царе Берендее…» В. Жуковского со «Сказкой о царе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А.С. Пушкина (заголовки, сюжеты,  герои, главная мысль).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ведет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Аннотировать книги по образцу. Организовывать выставки книг по теме. Моделировать обложки. Слушать собеседника и ведет диалог. Признавать возможность существования различных точек зрения и права каждого иметь свою.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«Произведения В. А. Жуковского»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 (в тетради).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выразительное чтение. Сочинять двустишья и трехстишья по заданным рифмам. Характеризовать героев положительных и отрицательных. Пользоваться  выразительными средствами  чтения (тон, темп, логическое ударение, паузы, интонация).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схему  «Произведения В.А. Жуковского». Оценивать качество чтения одноклассников. Определять общую цель и пути ее достижения. Осуществлять взаимный контроль в совместной деятельности. Договариваться о распределении функций и ролей в совместной деятельности. Излагать свое мнение и аргументирует свою точку зрения и оценку событий.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«Повторение изученных произведений А.С. Пушкина»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«Осень» (отрывки).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 «Удивительный Александр Сергеевич» (в сокращении).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вопросы по содержанию произведения, объяснения учителя и ответы одноклассников; отвечать на вопросы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произведения А.С. Пушкина разных жанров, изученные в 1-3 классах. Работать со схемой «Пушкин сочинял». Самостоятельно готовить выразительное чтение выбранного отрывка и объяснять свой выбор. Заучивать наизусть стихотворение.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для викторины по произведениям поэта. Выполнять взаимопроверку чтения наизусть отрывка из стихотворений А.С. Пушкина.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А.С. Пушкина»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«И.И. Пущину», «Зимняя дорога».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№4.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виды чтения для решения учебных задач, выполнения заданий к тексту произведения, поиска ответов на вопросы по содержанию.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наизусть стихотворение. Различать рифмы, строфы. Находить в тексте эпитеты, устойчивые эпитеты, олицетворения, метафоры и сравнения и употребляет их в речи.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словарь устаревших слов с подбором современных синонимов.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«Записки о Пушкине» (отрывок).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словарную работу. Самостоятельно готовить выразительное чтение. Сравнивать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деятельности. Излагать свое мнение и аргументирует свою точку зрения и оценку событий.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«Сказки А.С. Пушкина»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А.С. Пушкин.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золотом петушке».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воспоминаний В.И. Даля.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рифмы, строфы. Находить эпитеты, устойчивые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эпитеты, олицетворения, метафоры и сравнения в тексте и употреблять их в речи. 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ее достижения.  Осуществлять взаимный контроль в совместной деятельности. Договариваться о распределении функций и ролей в совместной деятельности. Излагать свое мнение и аргументировать свою точку зрения и оценку событий.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«Произведения А.С. Пушкина».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«Песнь о вещем Олеге». «Вещий Олег» (отрывок из «Повести временных лет»).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композицию стихотворения. Моделировать обложку. Выявлять главную мысль. Подбирать пословицу, которая могла бы стать главной мыслью.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М.Ю. Лермонтова»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«Москва, Москва!.. Люблю тебя как сын…»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Относиться к литературным произведениям как к словесному искусству. Пользоваться алгоритмом учебных действий для формирования универсального умения читать выразительно.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рифмы, строфы. Находить эпитеты, устойчивые эпитеты, олицетворения, метафоры и сравнения в тексте и употреблять их в речи. 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 соответствии с поставленной задачей и условиями ее реализации.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М.Ю. Лермонтова».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«Парус».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самостоятельно жанр, тему, авторскую принадлежность, используя знаково-символическое моделирование. Анализировать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 произведения, тон и темп чтения, наблюдать за употреблением знаков препинания, указанием пауз, выделением логических ударений.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произведения к модели. Выразительно читать стихотворение. Осваивать способы решения проблем творческого и поискового характера. Осваивать начальные формы познавательной и личностной рефлексии.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природе М.Ю. Лермонтова». М. Лермонтов «Горные вершины».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№5.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Лермонтов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«Москва, Москва!.. Люблю тебя как сын…»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 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эпитеты,  сравнения, метафоры и олицетворения в произведениях поэта. Моделировать обложку. Составлять кластер «Произведения М.Ю. Лермонтова». Читать наизусть стихотворение.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  заданным критериям. Овладевать навыками смыслового чтения текстов различных стилей и жанров в соответствии с целями и задачами. Сравнивать, анализировать, синтезировать, обобщать, классифицировать по родовидовым признакам. Устанавливать аналогии и причинно-следственные связи.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31*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о природе М.Ю. Лермонтова». М.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Лермонтов «Утёс».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проверка уровня начитанности и читательских умений.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разные виды чтения для решения учебных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выполнения заданий к тексту произведения, поиска ответов на вопросы по содержанию.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выразительное чтение. Моделировать обложку. Обобщать результаты изучения темы  в схеме «Стихотворения М.Ю. Лермонтова».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«Книги М.Ю. Лермонтова»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«Казачья колыбельная песня».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книгами-справочниками, выразительно читать произведения. 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«Литературные (авторские) сказки»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П. Ершов.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«Конёк-Горбунок» (отрывки).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книгах, героях произведений, писателях и оформлять её в виде таблиц и схем, в том числе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компьютере. 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проверять задания в тетради по образцу. Видеть и доказывать ошибочность или правильность своего выбора. Заучивать фрагмент наизусть.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«Литературные (авторские) сказки». 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 Ершов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«Конёк-Горбунок» (отрывки).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 отдельные эпизоды произведения, читать по ролям диалоги героев. Моделировать «живые картины» к отдельным эпизодам произведения. Выделять основные смысловые эпизоды, последовательность и логику событий в изучаемых произведениях.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 описывать картины к отдельным эпизодам или целым произведениям. 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 выразительное чтение стихотворения по алгоритму, предложенному учителем.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П.П. Ершова»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П. Ершов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он?»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значение средств выразительности, которые использует автор в произведении.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библиотеке книги со стихотворениями  автора. Готовить небольшое  монологическое высказывание об одном из русских поэтов (5-7 предложений).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«Русские поэты»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«Книжная полка». Рубрика «Проверьте себя».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тестового характера. Дополнять таблицы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схемы информацией о героях, предметах, явлениях, полученной из научно-популярных и справочных книг. Составлять списки авторов по заданному признаку, находить информацию в справочной литературе и 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наизусть стихи русских поэтов. Аннотировать книгу, прочитанную самостоятельно.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«Сказки В.М. Гаршина».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Гаршин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«Лягушка-путешественница».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выделять в художественном произведении примеры описаний, рассуждений, повествований, диалогов и монологов героев.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группах по разным образовательным маршрутам. Делить текст на части. Самостоятельно составлять план. Комментировать ответ. Находить главную мысль сказки.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В.М. Гаршина».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Гаршин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«Лягушка-путешественница».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 произведения выразительно, используя выразительные средства: тон, темп, интонацию речи, мимику, жесты.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молча произведения в учебнике и учебной хрестоматии, книги по изучаемому разделу для  ознакомления и получения информации.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«Авторские сказки»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Гаршин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жабе и розе».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обложку книги. Обобщать полученные знания при работе со схемой. Работать с аппаратом книги (обложка, титульный лист, оглавление, аннотация). Составлять модель обложки с аннотацией. Самостоятельно  находить и читать книги  автора.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«Повторение литературных сказок».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«Проверьте себя».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(вид итоговой проверки).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 Готовить рассказ о героях произведений и их поступках с обоснованием своей точки зрения.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 результаты сравнения текстов в таблице. Анализировать факты и чувства,  изложенные в рассказах. Овладевать навыками смыслового чтения текстов различных стилей и жанров в соответствии с целями и задачами.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детях».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Гарин-Михайловский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колодезь» (глава из повести «Детство Темы»).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авторский текст, пересказывать кратко или подробно, сохранять особенности жанра произведения и авторской речи. Рассказывать произведение с зачитыванием отдельных отрывков или эпизодов.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обложки прочитанных произведений. Определять главную мысль текста; чувства и мысли его автора. Делить текст на части, составляет блок-схему, составляет план. Выполнять словарную работу.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  <w:r w:rsidRPr="00BD1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«Произведения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 Станюкович. «Максимка».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 7.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Гарин-Михайловский.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колодезь» (фрагмент).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самостоятельно жанр, тему, авторскую принадлежность, используя знаково-символическое моделирование. Анализировать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содержании художественного произведения, прослушанного или прочитанного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о детях».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К. Станюкович.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«Максимка».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 выполнения заданий к тексту произведения, поиска ответов на вопросы по содержанию.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Р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русских писателей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 Мамин-Сибиряк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«Вертел». Рубрика «Книжная полка».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 чтения вслух. Итоговая проверка.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осознанно произведение: темп и тон чтения, соответствующие содержанию и эмоциональной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насыщенности произведения; передать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Дискутировать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по разделу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русских писателей о детях»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по частям,  работать с планом. Кратко пересказывать по плану. Подбирать в библиотеке книгу с произведениями русских писателей о детях. Моделировать обложку.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изученные ранее произведения зарубежных писателей.  Называть структурные единицы текста (глава, абзац, смысловая часть, эпизод). Читать произведение молча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 ознакомления и получения информации.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Аннотировать книгу,  прочитанную самостоятельно.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Оценивать поступки героев и собственные исходя из критериев общечеловеческих ценностей; следовать нравственно-этическим нормам поведения в жизни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поисковым и просмотровым чтением для работы с текстом и образами героев. Понимать и объяснять поступки героев, высказывать свое мнение о них, соотносить поступки с нравственными нормами.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 соответствии с поставленной задачей и условиями ее реализации. Овладевать способностями принимать и сохранять цели и задачи учебной деятельности, вести поиск средств ее осуществления.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зарубежных писателей о детях»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кластер  «Они писали о детях». Работать с предисловием к повести. Комментировать заголовок. Отмечать особенности речи героев (диалогов и монологов), детали портретов, пейзажи, места событий.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цель, создавать способы решения проблем поискового характера, инициативно сотрудничать в поиске информации. Уметь с достаточной полнотой и точностью выражать свои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зарубежных писателей о детях».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книг; применять разные виды чтения (изучающее, поисковое, просмотровое, выборочное) для работы с содержанием произведений; вести поиск информации.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речевые средства и средства информационных и коммуникационных технологий для решения коммуникативных и познавательных задач.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 зарубежных писателей.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«Произведения Марка Твена и В. Гюго о детях».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главы из романа Марка Твена «Приключения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 8.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нем,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 и конструктивно действовать даже в ситуациях неуспеха. Овладевать навыками смыслового чтения текстов различных стилей и жанров в соответствии с целями и задачами.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«Сказки зарубежных писателей»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Х.-К. Андерсен.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лебеди».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вопросы по содержанию произведения, объяснения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Работать со сказкой: анализировать сюжет, главную мысль, язык, точку зрения автора (что хотел сказать автор). Составлять устный отзыв о произведении. Работать с книгами-справочниками (значение слов, имён).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 речевые средства и средства информационных и коммуникационных технологий для решения коммуникативных и познавательных задач. Сравнивать, анализировать, синтезировать, обобщать, классифицировать по родовидовым признакам.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зарубежных писателей».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Х.-К. Андерсен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лебеди».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Составлять письменный отзыв о произведении. Выразительно читать фрагмент сказки по алгоритму подготовки выразительного чтения. Пользоваться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смыслового чтения текстов различных стилей и жанров в соответствии с целями и задачами.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Х.-К. Андерсен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невероятное».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усваивать общечеловеческие ценности: гуманизм, справедливость, честность, уважение к другим людям и т.д.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собеседника и вести диалог. Владеть базовыми предметными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«Произведения Х.-К. Андерсена»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Стихотворение Х.-К. Андерсена «Дети года». Книги Х.-К. Андерсена.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подготовленные эпизоды. Выделять юмористические моменты в сказке. Задавать вопросы по содержанию.  Называть фамилии переводчиков  и иллюстраторов сказок.  Понимать, что такое «строфа», «рифма», «ритм», «тон» и «темп».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смыслового чтения текстов различных стилей и жанров в соответствии с целями и задачами. Осознанно строить речевое высказывание в соответствии с задачами коммуникации и составляет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«Великий сказочник»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К. Паустовский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сказочник» (текст дан в учебной хрестоматии).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Х.-К. Андерсен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со спичками».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 соответствии с основными правилами орфоэпии, уметь видеть в тексте произведения слова с трудными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 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жанры  произведений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Х.-К.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Андерсена. Называть заголовки сказок. Читать стихотворение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Х.-К.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Андерсена полностью и по строфам. Выделять характерные признаки каждого месяца. Сочинять небольшой текст  (четверостишье). Указывать рифму. Оценивать точность подбора слов для описания месяцев.  Выбирать факты из жизни </w:t>
            </w: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Х.-К.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Андерсена.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Уметь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Обобщение изученного в первом полугодии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 зарубежных писателей»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перечитывать  рассказ и выделять композиционные части. Выделять главную мысль. Комментировать заголовок. Рассматривать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иллюстрации. Строить рассуждения, отнесения к известным понятиям. Определять общую цель и пути ее достижения.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кроссворд по теме. Писать отзыв о прочитанной книге.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навыками смыслового чтения текстов различных стилей и жанров в соответствии с целями и задачами. Работать в группе. Готовить сообщение по плану коллективно. Делегировать права выступающего представителю группы.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«Книга книг — Библия»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Библия. Библейские предания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Библейское предание «Суд Соломона».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 Видеть в тексте произведения слова с трудными звукосочетаниями, подвижным и постоянным ударением.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произведения фольклора. Подтверждать ответ чтением отрывков из произведений.  Сравнивать библейские предания с народными сказками. Читать в соответствии с основными правилами орфоэпии,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«Мифы Древней Греции»</w:t>
            </w: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Древнегреческие мифы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Арион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«Дедал и Икар».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миф как литературный жанр. Выделять особенности древнегреческих мифов. Определять главную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мысль.  Сравнивать героев, факты, события.  Рассказывать о героях и их поступках. Пересказывать текст мифа по готовому плану подробно или кратко.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 Признавать возможность существования различных точек зрения и права каждого иметь свою. Уметь вводить текст с помощью клавиатуры.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 чтения молча.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проверка.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тестового характера по всему курсу начальной школы.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«Мифы народов мира»</w:t>
            </w: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Славянский миф «Ярило-Солнце». Древнеиндийский миф «Творение».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Древнеиндийский миф «Создание ночи».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схемой  «Древнегреческие  мифы». Определять самостоятельно жанр, тему, авторскую принадлежность, используя знаково-символическое моделирование.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 Понимать причины успеха/неуспеха учебной деятельности и конструктивно действовать даже в ситуациях неуспеха. Принимать и сохранять цели и задачи учебной деятельности, находить  средства ее осуществления.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«Мифы народов мира».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Древнекитайский миф «Подвиги стрелка И».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вопросы по содержанию произведения, объяснения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деятельности.  Обобщать информацию в таблице, схеме, кластере.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 Древней Руси»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Выражать своё мнение о литературном произведении, сравнивать литературное произведение с музыкальным и художественным на одну тему.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несколько первых книг Древней Руси — памятников культуры. Понимать житие как жанр древнерусской литературы. Составлять словарь древнерусских слов. Определять главную мысль (служение Родине). Обсуждать произведения: отвечает на вопросы по содержанию произведения, подтверждать ответы словами из текста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 и причинно-следственные связи. Определять наиболее эффективные способы достижения результата. Понимать причины успеха/неуспеха учебной деятельности и конструктивно действовать даже в ситуациях неуспеха.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«Первая славянская азбука»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«Повести временных лет»: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«Повесть о Константине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«Наставления Яро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слава Мудрого», «Повесть о Никите Кожемяке».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русский ал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фавит — кириллицу, имена славянских просветителей — Константина (Кирилла)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читать «Наставления Ярослава Мудрого», составлять наставление для себя. Сравнивать  «Повесть о Никите Кожемяке» с былиной «Никита Кожемяка» и былиной в пересказе Л.Н. Толстого «Как боролся русский богатырь».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диалог. Признавать возможность существования различных точек зрения и права каждого иметь свою. Адекватно оценивать собственное поведение и поведение окружающих. Осуществлять взаимный контроль в совместной деятельности.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«Жанры древнерусской литературы»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«Поучение Владимира Мономаха детям» (отрывок из «Повести временных лет»).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 «Книги бывают разные».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использовать алгоритм учебных действий при самостоятельной работе с новым произведением. Уметь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как  жан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 древнерусской литературы.  Называть особенности  повествования (тон, темп). Сравнивать «Поучение Владимира Мономаха» и «Наставление Ярослава Мудрого славянам». Работать с рубрикой «Книжная полка», выставкой учебных, ху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дожественных, справочных книг.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диалог. Признавать возможность существования различных точек зрения и права каждого иметь свою. Адекватно оценивать собственное поведение и поведение окружающих. Осуществлять взаимный контроль в совместной деятельности.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«Повторение изученных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произведений Л.Н. Толстого»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 Л.Н. Толстого».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научно-популярными рассказами, очерками, воспоминаниями. Выделять их особенности: точное описание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фактов, предметов, людей, явлений природы.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полученные сведения в кластере. Самостоятельно заполнять схему «Произведения Л.Н. Толстого». Называть произведения Л.Н. Толстого.  Приводить примеры тем и жанров  произведений Л.Н. Толстого (рассказ, басня, бы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лина, сказка, быль). Перечислять некоторых героев произведений.  Использовать справочный материал о писателе из детских книг и энциклопедий.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формах. Сравнивать, анализировать, синтезировать, обобщать, классифицировать по родовидовым признакам. Овладевать навыками смыслового чтения текстов различных стилей и жанров в соответствии с целями и задачами.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«Художественные рассказы»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>.Н. 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Толстой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«Акула»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и молча в темпе, позволяющем понимать прочитанное. Работать с рассказом:   сюжет, кульминация произведения. Характеризовать героев произведения: характеры и поведение. Усваивать нравственный опыт героев произве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ведет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«Авторские сказки»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Л.Н. Толстой.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брата».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кластер «Произведения Л.Н. Толстого». Моделировать обложку. Находить в тексте рассуждения. Выразительно читать рассуждения (убеждение, обоснование, выбор). Писать мини-сочинение рассуждение «Чья точка зрения мне ближе».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речевые средства и средства информационных и коммуникационных технологий для решения коммуникативных и познавательных задач. Работать в парах. Определять критерии оценивания совместной работы.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«Басни Л.Н. Толстого»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«Мужик и Водяной»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понятия «басня». Работать с басней: деление на части, определение морали. Сравнивать басни Эзопа и Л.Н. Толстого.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«Научно-популярные рассказы»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«Черепаха».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сравнивать  специфику художественного, научно-популярного, учебного текстов. Самостоятельно заполнять схему «Русские баснописцы». Определять жанр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рассказа, моделировать обложку.  Выделять особенности описания героев. Находить информацию.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смыслового чтения текстов различных стилей и жанров в соответствии с целями и задачами. Сравнивать, анализировать, синтезировать, обобщать, классифицировать по родовидовым признакам. Устанавливать аналогии и причинно-следственные связи.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«Познавательные рассказы»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Л.Н. Толстой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«Русак»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 Использовать знаково-символическое моделирование для работы с произведением.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пейзаж зимней ночи (описание). Характеризовать особенности лекси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Сравнивать художественные и научно-познавательные расска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 Толстого.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критерии оценивания для проверки выразительного чтения стихотворения наизусть. 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«Былины Л.Н. Толстого»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Л.Н. Толстого «Святогор-богатырь».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самостоятельно жанр, тему, авторскую принадлежность, используя знаково-символическое моделирование. 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по изученному материалу. Ха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рактеризовать былинных героев: благородство, богатырская си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 Сравнивать авторскую былину с народной. Составлять «Рассказ о богатыре». Выражать своё мнение о литературном произведении, сравнивать литературное произведение с музыкальным и художественным на одну тему.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базовыми предметными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 Определять общую цель и пути ее достижения; договариваться о распределении функций и ролей в совместной деятельности.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детскими книгами.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«Былины Л.Н. Толстого».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Л.Н. Толстого «Святогор-богатырь».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схему «Русские богатыри». Характеризовать  былинных героев. Сравнивать авторскую былину с народной: описание героев, содержание, форма. Выполнять творческую работу «Рассказ о богатыре». Готовить мини-проект «Произведения о русских богатырях» по плану.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в микро-группе. Работать в парах. Самостоятельно оценивать чтение одноклассников. Участвовать в диалоге. Сравнивать, анализировать, синтезировать, обобщать, классифицировать по родовидовым признакам. Устанавливать аналогии и причинно-следственные связи.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Библиотечный урок. 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 Л.Н. Толстого для детей»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аппаратом книги (учебной,  художественной, научно-популярной, справочной).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детскими книгами Л.Н. Толстого разных лет издания, выбирать книгу писателя по темам и жанрам.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информацию в виде модели, схемы. Аннотировать прочитанное произведение. Собирать  материалы для книги-самоделки.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изучен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произведениям Л.Н. Толстого.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умением работать с учебными и справочными текстами. Находить в тексте конкретные факты и сведения, представленные в явном виде.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в совместной деятельности. Адекватно оценивать собственное поведение и поведение окружающих. Конструктивно разрешать конфликты посредством учета интересов сторон и сотрудничества.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о Родине»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Блок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 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стихотворе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комментировать  заглавия. Определять тон, темп, рит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 чтения. Составлять план выразительного чтения.  Сравнивать стихотворение А. Блока «Россия» с фольклор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произведением «Песня-слава «Русская Земля».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Овладевать навыками смыслового чтения текстов различных стилей и жанров в соответствии с целями и задачами. Сравнивать, анализировать, синтезировать, обобщать, классифицировать по родовидовым признакам. Устанавливать аналогии и причинно-следственные связи.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А.А. Блока для детей».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Блок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 9.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Блок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стихотворением — пер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вичное восприятие, комментирование заголовка, определение позиции поэта. Определять интонационный рисунок, го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товить выразительное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«Стихи русских поэтов»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Блок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поле Куликовом».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книгами стихов русских поэтов — группировать по темам (о Родине, о природе). Выразительно читать стихотворение А. Блока «На поле Куликовом». Приводить примеры сти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хотворений А. Блока.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о Родине и о природе»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«Россия»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стихотворения, опреде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темы, комментировать заголовки. Повторять понятия «рифма», «строка», «строфа».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выразительное чте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 Выразительно читать наизусть одно стихотворение.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рассуждения, отнесённые к известным понятиям. Слушать собеседника и вести диалог. Признавать возможность существования различных точек зрения и права каждого иметь свою.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о Родине и о природе»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«К зиме»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особенности стихотворной формы записи текста. Находить в текстах произведений средства выразительности: эпитеты, сравнения, синонимы и антонимы. Понимать и объяснять значение средств выразительности, которые использует автор в произведении.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стихотворения К. Бальмонта по темам, интонационному рисунку. Пользоваться терминами «рифма», «строфа», «эпитет», «сравнение», «метафора», «олицетворение». Определять тему, комментировать заголовок. Выразительно читать наизусть одно стихотворение.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библиотеке книги К. Бальмонта и аннотировать одну из них.  Осознанно строить речевое высказывание в соответствии с задачами коммуникации составлять тексты в устной и письменной формах.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о природе»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«Снежинка»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 Пояснять, что такое логическое ударение. Самостоятельно готовить выразительное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навыками смыслового чтения текстов различных стилей и жанров в соответствии с целями и задачами. Сравнивать, анализировать, синтезировать, обобщать,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по родовидовым признакам. Устанавливать аналогии и причинно-следственные связи.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природе»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«Камыши»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№10.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эпитеты, сравнения, олицетворения, метафоры. Определять место логического  ударения. Выразительно читать наизусть стихотворение.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рассуждения, отнесения к известным понятиям. Слушать собеседника и ведет диалог. Признавать возможность существования различных точек зрения и права каждого иметь свою.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«Сказочные стихи»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«У чудищ»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 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схемой «Темы произведений К.Д. Бальмонта». Выделять особенности «сказочных» стихов — определять тему, интонационный рисунок, роль автора-рассказ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чика. Выразительно читать стихотворения, используя алгоритм подготовки выразительного чтения. Заучивать наизусть стихо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стихи»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 «Как я пишу стихи»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аллегории, гиперболы, олицетворения, синонимы, антонимы.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«сказочных» стихов — определять тему, интонационный рисунок, роль автора-рассказ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чика. Выразительно читать и заучивать наизусть стихо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выступать,  соблюдать нормы информационной избирательности, этики и этикета.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детскими книгами.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«Стихи русских поэтов»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«Книжная полка»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язык», «Золотая рыбка»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книгами  стихов русских поэтов. Слушать стихотворение К.Д. Бальмонта «Русский язык». По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вторять произведения, о которых говорится в стихотворении. Самостоятельно читать стихотворение К. Бальмонта «Золотая рыбка».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смыслового чтения текстов различных стилей и жанров в соответствии с целями и задачами. Сравнивать, анализировать, синтезировать, обобщать, классифицировать по родовидовым признакам. Устанавливать аналогии и причинно-следственные связи.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«Рассказы о животных»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 Куприн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авторскую принадлежность и жанр произведения. Читать рассказ, объяснять за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головок. Пользоваться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аналитическим чтением: выделять повторы, устойчи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эпитеты, описания героев.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рассуждения, отнесения к известным понятиям. Слушать собеседника и ведет диалог. Признавать возможность существования различных точек зрения и права каждого иметь свою.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о животных»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Куприн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эпизоды-описания. Составлять план. Находить слова,  показывающие отношение автора к скворцам. Выразительно читать отрывок-описание.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формах. Овладевать способностями принимать и сохранять цели и задачи учебной деятельности, вести поиск средств ее осуществления.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«Сказки и легенды русских писателей»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Куприн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«Четверо нищих»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относиться к авторскому тексту, сохраняя при пересказе особенности авторской речи. Использовать информацию из готовых таблиц для создания текстов-описаний или рассуждений о героях, предметах, явлениях из изучаемых произведений. Организовать  небольшую выставку книг с легендами русских писателей. Писать аннотацию к выбранной книге.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начальные формы познавательной и личностной рефлексии. Использовать знаково-символические средства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«Очерки и воспоминания»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Куприн «Сказки Пушкина».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Куприн «Воспоминания об А.П. Чехове»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определять жанры литературных произведений, указывая их особенности. 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книгой и структурой произведения, составлять аннотацию, писать отзыв с опорой на алгоритм учебных действий. Называть особенности жанра (документальность, сходство с рассказом). Находить информацию о Пушкине и Чехове.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 речевые средства и 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детскими книгами.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«Произведения о животных»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Рубрика «Книжная полка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Виннипегский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волк».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Песков «В гостях у Сетон-Томпсона».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списки  авторов по заданному признаку, искать информацию в справочной литературе и Интернете. Создавать небольшие произведения по аналогии (загадки, песни, очерки, рассказы, стихотворения).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книгами о животных, различать и показывать  титульный лист, оглавление, аннотацию, предисловие, справку об авторе. Самостоятельно читать очерк В.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Сетон-Томпсона». Писать  под руководством учителя небольшое сочинение на заданную тему: отзыв о прочитанном произведении о животных.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свое выступление и выступать с аудио-, видео- и графическим сопровождением. Соблюдать нормы информационной избирательности, этики и этикета.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 в тетради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рубрики «Про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верьте себя» в тетради.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«Стихи о природе»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Бунин. «Гаснет вечер, даль синеет…», «Детство»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стихотворения — оп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тему, интонационный рисунок. Выразительно читать стихотворение (тон, темп, ритм). Выполнять задания самостоятельно. Заучивать наи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зусть одно стихотворение.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 и конструктивно действовать даже в ситуациях неуспеха.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«Стихи о природе»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Бунин «Листопад» (отрывок)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знаково-символическое моделирование для работы с произведением. Определять темы самостоятельно прочитанных произведений, уточнять темы, исходя из содержания произведения. Работать над выразительно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чтения.  Понимать и правильно употреблять термины «эпитет», «сравнение», «оли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цетворение».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 соответствии с поставленной задачей и условиями ее реализации. Осваивать способы решения проблем творческого и поискового характера.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«Стихи русских поэтов»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К. Чуковский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«Н. Некрасов»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№11.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Бунин «Гаснет вечер, даль синеет…»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научно-популярными рассказами, очерками, воспоминаниями. Выделять их особенности: точное описание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фактов, предметов, людей, явлений природы.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речевые средства и средства информационных и коммуникационных технологий для решения коммуникативных и познавательных задач.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«Стихи русских поэтов»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задания в тетради, самопроверку по образцу и самооценку своей работы: знания и культура оформления.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рассуждения, отнесения к известным понятиям. Слушать собеседника и вести диалог. Признать возможность существования различных точек зрения и права каждого иметь свою.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«Стихотворения С.Я. Маршака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Маршак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темы самостоятельно прочитанных произведений, уточнять темы, исходя из содержания произведения. Анализировать особенности авторских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произведений С. Маршака, изученных в 1-3 классах. Называть жанры произведений С. Маршака (загадки, стихи, сказки). Работать со стихотворением «Словарь»: самостоятельно читать, выполнять задания в учеб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нике и тетради.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Маршак</w:t>
            </w: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«Загадки», «Зелёная застава»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стихотворениями «Загадки», «Зелёная застава»: самостоятельно читать, выполнять задания в учеб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нике и тетради.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строить речевое высказывание в соответствии с задачами коммуникации и составлять тексты в устной и письменной формах. 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«Пьесы-сказки С.Я. Маршака»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«Двенадцать месяцев» (избранные картины)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 «пьеса», «действие», «картина», «действующие лица», «диалог», «реплика», «ремар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ка».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 с пьесой по действиям (картинам): читать, задавать вопросы по содержанию, выделять реплики и ремарки, инсценировать отдельные картины.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начальные формы познавательной и личностной рефлексии; 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«Пьесы-сказки С.Я. Маршака»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«Двенадцать месяцев» (избранные картины)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пьесой по действиям (картинам): читать, задавать вопросы по содержанию, выделять реплики и ремарки, инсценировать отдельные картины.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«Пьесы-сказки С.Я. Маршака»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«Двенадцать месяцев» (избранные картины)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особенности стихотворной и прозаической форм записи текста.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текстах произведений описания, повествования,  рассуждения, а также средства выразительности: эпитеты, сравнения, синонимы и антонимы. Выполнять письменные упражнения с текстами изучаемых произведений в тетрадях.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пьесой по действиям (картинам): читать, задать вопросы по содержанию, выделять реплики и ремарки, инсценировать отдельные картины.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в предлагаемых отрывках произведений пропущенные пословицы, эпитеты, сравнения, имена героев и вписывает их.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общую цель и пути ее достижения; договариваться о распределении функций и ролей в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«Пьесы-сказки С.Я. Маршака»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Маршак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про козла».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пьесы-сказки по действи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ям. Инсценировать отдельные эпизоды. Выполнять творческую работу «Сочиняем пьесу-сказку» в группах. 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ведет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Тест (вид текущей проверки)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«С. Маршак — переводчик»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 Бернс «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горах моё сердце…» (перевод С. Маршака)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стихотворением Р. Бёрнса «В горах моё сердце…» — читать, отвечать на вопросы по содержанию, выполнять  задания. Заучивать наизусть (по желанию). Находить информацию об авторе (работать со справочной литературой).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С.Маршака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«Книги С. Маршака»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 Маршак. «Ледяной остров» (повесть в стихах)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кластер «По страницам книг С.Я. Мар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шака». Слушать повесть в стихах «Ледяной остров». Выполнять задания в тетради.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структуре текста: заглавие, части, главы, абзацы; использовать знания о структуре текста при анализе. Выполнять творческую работу «Остров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Уд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(текст и рисунок).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Библиотечный урок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«Маршак — сказочник, поэт, драматург, переводчик»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аппаратом книги (учебной, художественной, научно-популярной, справочной).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детскими книгами С. Маршака. Представлять творческую работу.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«Стихи для детей»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 Заболоцкий «Детство»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 Работать с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стихотворения. Упражняться в выразительном чтении.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 Сравнивать стихотворе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Н. Заболоцкого «Детство»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Сурикова «Детство».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«Стихи Н.А. Заболоцкого»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 Заболоцкий «Лебедь в зоопарке»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и главные мысли стихов Н.А. Заболоцкого. При анализе стихотворений пользоваться терминами «рифма», «строфа». Сравнивать стихотворения — тема, главная мысль, строфы, средства выразительности. Выразитель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читать, соблюдая паузы, логические ударения. Воспринимать художественное произведение, эмоционально реагирует на него.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Библиотечный урок.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«Стихи русских поэтов»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Книги со стихотворениями русских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поэтов.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№12.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 Заболоцкий «Лебедь в зоопарке»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аппаратом книги (учебной, художественной, научно-популярной, справочной).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наизусть подготовленное стихотворение. Работать с книгами стихов (по группам), выбирать книги стихов по темам, по авторам. Составлять список фамилий русских поэтов.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о детях войны»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>В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.П. Катаев.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полка»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 Понимать и объяснять сущность духовно-нравственных ценностей; осознавать понятия и рассуждать о них.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произведения детских писателей. Объяснять позицию автора и свою позицию. Объяснять свое понимание главной мысли произведения. Описывать героя произведения Ваню Солнцева (внешний вид, поступки).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ищет средства ее осуществления. Осваивать способы решения проблем творческого и поискового характера.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>В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.П. Катаев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полка»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отдельные эпизоды произведения, читать по ролям диалоги героев.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главную мысль,  понимать отношение автора к герою. Оценивать поступки героев и собственные, исходя из критериев общечеловеческих ценностей; следовать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«Произведения о детях войны»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>В</w:t>
            </w: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.П. Катаев.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полка»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самостоятельно выразительное чтение или пересказ одного эпизода. Самостоятельно работать с 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реализации;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«Книги о детях войны».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журналы и книги.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ИКТ для работы с электронными периодическими изданиями «Детская газета», «Антошка» и др.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читать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читать книги по изучаемому разделу, детские газеты и журналы. Анализировать время и место действия, героев, их поступки, игры.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художественное произведение, эмоционально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реагировать на него. Бережно относиться к авторскому тексту, сохраняя при пересказе особенности авторской речи.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 Симонов «Сын артиллериста»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диалоги. Комментировать выполнение задания в тетради. Оценивать работу одноклассников. Составлять рассказ о любимом литературном герое (ребёнке). Оформлять книгу-самоделку «Герои любимых книг».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о родной природе»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 «Берёзы»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стихотворения (строфы, рифмы). Находить и выразительно читать описание берёз. Выявлять авторскую пози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Сравнивать стихотворения С. Есенина о берёзе и Н. Рубцова «Берёзы».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поиска средств ее осуществления. Осваивать способы решения проблем творческого и поискового характера.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Родине»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Рубцов «Тихая моя родина».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Рубцов «Ласточка».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№13.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 «Берёзы».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темы самостоятельно прочитанных произведений, уточнять темы, исходя из содержания произведения.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 Выразительно читать наизусть стихотворение. 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стихи Н.М, Рубцова и определять их темы. Определять интонационный рисунок стихотворения и читать стихи, выражая чувства поэта. Самостоятельно определять партитуру выразительного чтения.  Определять главную мысль. Описывать картину. Выделять эпитеты, сравнения. Сравнивать стихотворения Н.М. Рубцова «Тихая моя родина» и И.С. Никитина «Русь».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978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Слушание и работа с книгами А. Платонова.  </w:t>
            </w: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«Произведения о Родине»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 Платонов. Сказка-быль «Любовь к Родине, или Путешествие воробья», «Неизвестный цветок».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сущность духовно-нравственных ценностей; осознавать понятия 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свои мысли, отношение к автору и к его произведению. Составлять план. Комментировать заголовок и определять главную мысль. Обмениваться мнениями. 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Рубрика «Проверьте себя».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Навык чтения молча. Итоговая проверка.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знаково-символическое моделирование для работы с произведением. Составлять и использовать алгоритм учебных действий при самостоятельной работе с новым произведением.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 и демонстрировать способности конструктивно действовать даже в ситуациях неуспеха, осваивать начальные формы познавательной и личностной рефлексии.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«Произведения С.В. Михалкова»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«Школа», «Хижина дяди Тома».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Михалков. «Как бы мы жили без книг?» Книга Г.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«Хижина дяди Тома».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Познакомиться с книгой </w:t>
            </w:r>
            <w:r w:rsidRPr="00BD16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«Хижина дяди Тома» (рассматривание и рекомендация для самостоятельного чтения).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произведения С.В. Михалкова. Различать темы и жанры произведений. Сравнивать рифмы и строфы в стихах  поэта. Отбирать книги на предложенные темы. Повторять произведения С. Ми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халкова. Заучивать наизусть одно из них.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«Басни С.В. Михалкова». С. Михалков «Зеркало». </w:t>
            </w: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Михалков «Любитель книг», «Чужая беда».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№14.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Михалков «Как бы мы жили без книг?»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понятия: «басня», «вступление», «развитие действия», «мораль», «аллегория».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 басни наизусть.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«Книги С.В. Михалкова».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«Как старик корову продавал».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итоговая работа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 (иллюстрацией).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темы и жанры книг на выставке. Самостоятельно читать  сказку в стихах «Как старик корову продавал». Сравнивать её с русской народной сказкой «Как старик корову продавал». Самостоятельно работать со схемой «Жанры произведений С.  Михалкова».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успеха/неуспеха учебной деятельности и демонстрировать способности конструктивно действовать даже в ситуациях неуспеха. Осваивать начальные формы познавательной и личностной рефлексии.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BD1628" w:rsidRPr="00BD1628" w:rsidRDefault="00BD1628" w:rsidP="00BD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тестового характера по всему курсу начальной школы.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«Юмористические рассказы о детях и для детей»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 Носов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«Федина задача».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самостоятельно жанр, тему, авторскую принадлежность, используя знаково-символическое моделирование. Инсценировать отдельные эпизоды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читать по ролям диалоги героев.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«живые картины» к отдельным эпизодам произведения. Определять и комментировать отношение автора. Выра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 читать диалоги.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рассказы художественные, научно-популярные и научно-художественные. Выделять особенности юмористического  рассказа (иронический тон, юмористические слова и выражения, комические эпизоды). Понимать позицию автора и выражает свою точку зрения о произведении, о героях и их поступках.</w:t>
            </w:r>
            <w:r w:rsidRPr="00BD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базовыми предметными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«Юмористические стихи»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«Страдания».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выразительно: определяет задачу чтения, интонационный рисунок, выделять паузы и логические ударения, обращать внимание на знаки препинания, слушает и оценивает своё чтение.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Конструктивно разрешать конфликты посредством учета интересов сторон и сотрудничества.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детской книгой.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«Юмористические произведения для детей»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журналы и газеты.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чтение наизусть №15.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«Страдания».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ИКТ для работы с электронными периодическими изданиями «Детская газета», «Антошка» и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представлять книги о детях. Рассказывать содержание выбранного произведения. Выделять эпизоды в тексте.  Определять главную мысль. Подбирать пословицы к тексту.  Читать юмористические произведения в детских газетах и журналах.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собеседника. Признавать возможность существования различных точек зрения и права каждого иметь свою. Излагать свое мнение и аргументировать свою точку зрения и оценку событий. Определять общую цель и пути ее достижении. Договариваться о распределении функций и ролей в совместной деятельности. Осуществлять взаимный контроль в совместной деятельности.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«Очерки о Родине»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«Родина».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Шолохов. «Любимая мать-отчизна».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научно-популярными рассказами, очерками, воспоминаниями. Выделять их особенности: точное описание фактов, предметов, людей, явлений природы.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тему очерка, выделяет факты и информацию о герое, событии, месте происходящего. Определять позицию автора очерка и его отношение к героям, описываемым событиям. Различать особенности художественного рассказа и очерка.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«Очерки о людях»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Куприн «Сказки Пушкина». Н. Шер «Картины-сказки».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структуре текста: заглавие, части, главы,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абзацы; использовать знания о структуре текста при анализе. Аргументировать соответствие заглавия содержанию произведения. Соотносить иллюстрации с эпизодами произведения, сравнивать своё представление о прочитанном с авторским текстом и представлением художника.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факты, описывать детали, передать точную информацию. Пользоваться универсальным умением работать с учебными и справочными текстами. Работать с очерками, выделять их особенности (герои, описания, способы выражения авторской точки зрения). Работать с информацией из очерков.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«О сказках».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очерками, выделять их особенности (герои, описания, способы выражения авторской точки зрения). Работать с информацией из очерков.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«Темы очерков»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стихах Джона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аппаратом книги, ориентироваться в структуре учебной книги, самостоятельно находить вопросы и задания в учебнике; обращаться к учебнику для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самопроверки и самооценки выполненной работы. Кратко излагать факты, описывать детали, передать точную информацию.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умением работать с учебными и справочными текстами.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базовыми предметными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процессами. Определять общую цель и пути ее достижения. Договариваться о распределении функций и ролей в совместной деятельности. Осуществлять взаимный контроль в совместной деятельности. Осваивать начальные формы познавательной и личностной рефлексии.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«Писатели о писателях»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Работать с научно-популярными рассказами, очерками, воспоминаниями. Выделять их особенности: точное описание фактов, предметов, людей, явлений природы.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Писать небольшие по объёму творческие письменные работы. Писать  сочинение-очерк «Мой любимый писатель». Классифицировать произведения и книги по темам, жанрам и авторской принадлежности. Пользоваться правилами работы с книгами в библиотеке: общается с библиотекарем, находить нужную книгу по рекомендательным указателям и в открытом фонде.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«Проверьте себя».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«О книгах». Ю. Яковлев «Право на жизнь».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аннотацию по образцу, писать отзыв о прочитанном произведении или книге. Выполнять творческие проектные работы по темам и изучаемым разделам в группах или индивидуально.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тему очерка, выделяет факты и информацию о герое, событии, месте происходящего. Определять позицию автора очерка и его отношение к героям, описываемым событиям. Различать особенности художественного рассказа и очерка.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мире фантастики»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Вагнер «Фея Фантаста».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таблицы и схемы информацией о героях, предметах, явлениях, полученной из научно-популярных и справочных книг. </w:t>
            </w:r>
            <w:r w:rsidRPr="00BD1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жанры литературных произведений, указывая их особенности. Участвовать в анализе произведений, выделять в текстах описания, повествования, рассуждения, диалоги и монологи героев.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определять и называть заголовки и авторов приключенческих и фантастических произведений. Рассказывать эпизоды из изученных произведений. Выразительно читать описания героев, поступков, открытий, опытов, наблюдений.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реализации.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Вагнер «Берёза».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темы самостоятельно прочитанных произведений, уточнять темы, исходя из содержания произведения. Читать произведения и книги о приключениях,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путешествиях и фантастику. Моделировать диалог или монолог по изучаемому произведению, работая в группах, парами, индивидуально.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художественное произведение, эмоционально реагировать на него. Бережно относиться к авторскому тексту, сохраняя при пересказе особенности авторской речи. Сравнивать сказки Н. Вагнера «Берёза» и Х.-К. Андерсена «Ель». 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смыслового чтения текстов различных стилей и жанров в соответствии с целями и задачами. Осознанно строить речевое высказывание в соответствии с задачами коммуникации и составляет тексты в устной и письменной формах.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«Книги Н.П. Вагнера»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диалог или монолог по изучаемому произведению, работая в группах, парами, индивидуально. Срав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нивать  сказку Н.П. Вагнера со сказкой Ц.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Топелиуса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сказка», изученной в 3 классе.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Вагнер «Сказка», «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Начитанность и читательские умения. Итоговая проверка.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самостоятельно жанр, тему, авторскую принадлежность, используя знаково-символическое моделирование. 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монолог-высказывание о произведении, героях, прочитанных книгах; аргументировать свою точку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по обсуждаемому вопросу. Пользоваться дополнительной информацией, полученной из самостоятельно прочитанных произведений и книг по теме.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«Приключенческая литература»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 Свифт «Гулливер в стране лилипутов» (отдельные главы).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Вести  диалог — обсуждение изучаемого произведения. </w:t>
            </w:r>
            <w:r w:rsidRPr="00BD1628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З</w:t>
            </w:r>
            <w:r w:rsidRPr="00BD1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адавать вопросы по содержанию произведения, формулировать ответы на вопросы и подтверждать их примерами из произведения. Поддерживать беседу и выражать интерес. Читать диалоги героев выразительно, по ролям; инсценировать отдельные эпизоды или произведения в клипах.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ее достижения. Договариваться о распределении функций и ролей в совместной деятельности.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«Приключенческая литература». Дж. Свифт «Гулливер в стране лилипутов» (отдельные главы)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художественное произведение, эмоционально реагировать на него. Бережно относиться к авторскому тексту, сохраняя при пересказе особенности авторской речи.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gNum/>
            </w: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реализации; определять наиболее эффективные способы достижения результата.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«Проверьте себя»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(вид итоговой проверки)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рубрике «Проверьте себя» или выполнять итоговую контрольную работу.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списки авторов по заданному признаку, искать информацию в справочной литературе и Интернете.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тестового характера по всему курсу. Работать с аппаратом книги, ориентироваться в структуре учебной книги, самостоятельно находить вопросы и задания в учебнике; обращаться к учебнику для самопроверки и самооценки выполненной работы.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начальные формы познавательной и личностной рефлексии.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BD1628" w:rsidRPr="00BD1628" w:rsidTr="009B048A">
        <w:trPr>
          <w:trHeight w:val="20"/>
          <w:jc w:val="center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 «В мире книг»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BD1628" w:rsidRPr="00BD1628" w:rsidRDefault="00BD1628" w:rsidP="00BD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«О книгах». Н. </w:t>
            </w:r>
            <w:proofErr w:type="spellStart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Найдёнова</w:t>
            </w:r>
            <w:proofErr w:type="spellEnd"/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друг». Рубрика «Книжная полка».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аппаратом книги (учебной, художественной, научно-популярной, справочной).</w:t>
            </w:r>
          </w:p>
          <w:p w:rsidR="00BD1628" w:rsidRPr="00BD1628" w:rsidRDefault="00BD1628" w:rsidP="00BD1628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краткую аннотацию по образцу, писать отзыв о прочитанном произведении или книге.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художественное произведение, эмоционально реагировать на него. Бережно относиться к авторскому тексту, сохраняя при пересказе особенности авторской речи.</w:t>
            </w:r>
          </w:p>
          <w:p w:rsidR="00BD1628" w:rsidRPr="00BD1628" w:rsidRDefault="00BD1628" w:rsidP="00BD1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способностями принимать и сохранять цели и задачи учебной деятельности, вести поиск средств ее осуществления. Осваивать способы решения проблем творческого и поискового характера.</w:t>
            </w:r>
          </w:p>
        </w:tc>
      </w:tr>
    </w:tbl>
    <w:p w:rsidR="00A17553" w:rsidRPr="002A1C62" w:rsidRDefault="00A17553" w:rsidP="002A1C62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17553" w:rsidRDefault="00A17553" w:rsidP="00A175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BD1628" w:rsidRDefault="00A17553" w:rsidP="00A17553">
      <w:pPr>
        <w:pStyle w:val="af6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1628">
        <w:rPr>
          <w:rFonts w:ascii="Times New Roman" w:eastAsia="Times New Roman" w:hAnsi="Times New Roman"/>
          <w:b/>
          <w:sz w:val="24"/>
          <w:szCs w:val="24"/>
        </w:rPr>
        <w:lastRenderedPageBreak/>
        <w:t>Опи</w:t>
      </w:r>
      <w:r w:rsidR="00BD1628">
        <w:rPr>
          <w:rFonts w:ascii="Times New Roman" w:eastAsia="Times New Roman" w:hAnsi="Times New Roman"/>
          <w:b/>
          <w:sz w:val="24"/>
          <w:szCs w:val="24"/>
        </w:rPr>
        <w:t>сание  материально-технического</w:t>
      </w:r>
      <w:r w:rsidRPr="00BD1628">
        <w:rPr>
          <w:rFonts w:ascii="Times New Roman" w:eastAsia="Times New Roman" w:hAnsi="Times New Roman"/>
          <w:b/>
          <w:sz w:val="24"/>
          <w:szCs w:val="24"/>
        </w:rPr>
        <w:t xml:space="preserve"> обеспечени</w:t>
      </w:r>
      <w:bookmarkStart w:id="1" w:name="bookmark1"/>
      <w:bookmarkEnd w:id="0"/>
      <w:r w:rsidRPr="00BD1628">
        <w:rPr>
          <w:rFonts w:ascii="Times New Roman" w:eastAsia="Times New Roman" w:hAnsi="Times New Roman"/>
          <w:b/>
          <w:sz w:val="24"/>
          <w:szCs w:val="24"/>
        </w:rPr>
        <w:t>я образовательного процесса</w:t>
      </w:r>
      <w:bookmarkEnd w:id="1"/>
      <w:r w:rsidRPr="00BD1628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17553" w:rsidRPr="00A17553" w:rsidRDefault="00A17553" w:rsidP="00A1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38" w:type="dxa"/>
        <w:jc w:val="center"/>
        <w:tblInd w:w="-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6222"/>
        <w:gridCol w:w="992"/>
        <w:gridCol w:w="992"/>
        <w:gridCol w:w="965"/>
      </w:tblGrid>
      <w:tr w:rsidR="00A17553" w:rsidRPr="00A17553" w:rsidTr="002B3C98">
        <w:trPr>
          <w:trHeight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объектов и средств</w:t>
            </w:r>
          </w:p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Необходимое количество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  <w:p w:rsidR="00A17553" w:rsidRPr="00A17553" w:rsidRDefault="00A17553" w:rsidP="00A1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оснащенности</w:t>
            </w:r>
          </w:p>
        </w:tc>
      </w:tr>
      <w:tr w:rsidR="00A17553" w:rsidRPr="00A17553" w:rsidTr="002B3C98">
        <w:trPr>
          <w:trHeight w:val="456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17553" w:rsidRPr="00A17553" w:rsidTr="002B3C98">
        <w:trPr>
          <w:trHeight w:val="4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 Начальная школа XXI века»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под редакцией Н.Ф. Виноградовой. </w:t>
            </w:r>
          </w:p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Л.А.,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Оморокова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М.И Литературное чтение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 программа: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1-4 классы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 /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- М.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7553">
                <w:rPr>
                  <w:rFonts w:ascii="Times New Roman" w:eastAsia="Times New Roman" w:hAnsi="Times New Roman" w:cs="Times New Roman"/>
                  <w:sz w:val="24"/>
                  <w:szCs w:val="24"/>
                  <w:lang w:val="x-none" w:eastAsia="x-none"/>
                </w:rPr>
                <w:t>2012 г</w:t>
              </w:r>
            </w:smartTag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-224с.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7553" w:rsidRPr="00A17553" w:rsidTr="002B3C98">
        <w:trPr>
          <w:trHeight w:val="4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«Литературное чтение в начальной школе: оценка достижения планируемых результатов обучения: контрольные работы, тесты, литературные диктанты, тексты для проверки навыков чтения, диагностические задания»  в 2 ч.: /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М: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2012.                                                                                                                                                                                    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«Литературное чтение: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класс». Методическое пособие.  - М.:,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2013.                                                                                                                                                                                    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«Книгочей» 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автор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      учебник 1, 2ч. для учащихся общеобразовательных учреждений : -М.: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тетрадь «Лит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ературное слушание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класс»:  /Л.А.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7B162E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А.О.Евдокимова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Букварь, 2 части для </w:t>
            </w:r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общеобразовательных учреждений : -М.: </w:t>
            </w:r>
            <w:proofErr w:type="spellStart"/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      учебник 1, 2ч. для учащихся общеобразовательных учреждений : -М.: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6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тетрадь «Лит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ературное чтение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класс»:  /Л.А.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чтение: 3 класс»       учебник 1, 2ч. для учащихся общеобразовательных учреждений : -М.: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тетрадь «Литературное чтение: 3 класс»:  /Л.А.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      учебник 1, 2ч. для учащихся общеобразовательных учрежд</w:t>
            </w:r>
            <w:r w:rsidR="0095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: -М.: </w:t>
            </w:r>
            <w:proofErr w:type="spellStart"/>
            <w:r w:rsidR="0095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95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2014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тетрадь «Литературное чтение: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класс»:  /Л.А.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2B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6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17553" w:rsidRPr="00A17553" w:rsidTr="002B3C98">
        <w:trPr>
          <w:trHeight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писателей демонстрационный (15 портретов).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Андерсен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Вильгельм Гримм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Якоб Грим.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Петр Павлович Ершов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Иван Андреевич Крылов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Дмитрий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Наркисович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Мамин-Сибиряк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Самуил Яковлевич Маршак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Сергей Владимирович Михалков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Николай Николаевич Носов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Константин Георгиевич Паустовский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Шарль Перро.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Александр Сергеевич Пушкин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Алексей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Николаеич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Константин Дмитриевич Ушинский</w:t>
            </w:r>
          </w:p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Корней Иванович Чуковский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36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Экранно-звуковые пособия:</w:t>
            </w:r>
          </w:p>
        </w:tc>
      </w:tr>
      <w:tr w:rsidR="00A17553" w:rsidRPr="00A17553" w:rsidTr="002B3C98">
        <w:trPr>
          <w:trHeight w:val="5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чтение: 1-4 классы. Электронное учебное пособие.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17553" w:rsidRPr="00A17553" w:rsidTr="002B3C98">
        <w:trPr>
          <w:trHeight w:val="4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«Книгочей»         (автор              Л.А. </w:t>
            </w:r>
            <w:proofErr w:type="spellStart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17553" w:rsidRPr="00A17553" w:rsidTr="002B3C98">
        <w:trPr>
          <w:trHeight w:val="375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553" w:rsidRPr="00A17553" w:rsidTr="002B3C98">
        <w:trPr>
          <w:trHeight w:val="3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 и картинок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A17553" w:rsidRPr="00A17553" w:rsidRDefault="00A17553" w:rsidP="00A1755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3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2B3C98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7553"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947DD4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17553" w:rsidRPr="00A17553" w:rsidTr="002B3C98">
        <w:trPr>
          <w:trHeight w:val="4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A17553" w:rsidP="00A1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53" w:rsidRPr="00A17553" w:rsidRDefault="00C35162" w:rsidP="00A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</w:tbl>
    <w:p w:rsidR="00A17553" w:rsidRPr="00A17553" w:rsidRDefault="00A17553" w:rsidP="00BD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553" w:rsidRPr="00BD1628" w:rsidRDefault="00A17553" w:rsidP="00BD1628">
      <w:pPr>
        <w:pStyle w:val="af6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1628">
        <w:rPr>
          <w:rFonts w:ascii="Times New Roman" w:eastAsia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A17553" w:rsidRPr="00A17553" w:rsidRDefault="00A17553" w:rsidP="00A175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553" w:rsidRPr="00A17553" w:rsidRDefault="00A17553" w:rsidP="00A17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конце каждого  учебного года проводится 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комплексная </w:t>
      </w:r>
      <w:r w:rsidRPr="0078548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</w:t>
      </w: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литературному чтению, направленная на проверку системы предметных знаний и предметных умений, а также реализацию требований ФГОС: НОО по основным разделам программы.  Комплексная работа включает материал для проверки умения читать текст произведения, задания на понимание прочитанного, на определение уровня начитанности и знания изученных произведений, овладение литературоведческими понятиями и универсальными учебными действиями. При выполнении комплексной  работы учащиеся могут пользоваться учебником, учебной хрестоматией и словарём-справочником «Книгочей». Все задания, отмеченные (*), учащиеся выполняют по желанию. Текст итоговой комплексной контрольной работы представлен: </w:t>
      </w:r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чтение: программа: 1-4 классы / </w:t>
      </w: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Л.А.Ефросинина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М.О. </w:t>
      </w: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Оморокова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- М.: </w:t>
      </w:r>
      <w:proofErr w:type="spellStart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 w:rsidRPr="00A17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-Граф, 2012. – 224с.  </w:t>
      </w:r>
    </w:p>
    <w:p w:rsidR="00A17553" w:rsidRPr="00A17553" w:rsidRDefault="00A17553" w:rsidP="00A175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комплексной контрольной работы в течение учебного года  проводятся ещё восемь контрольных работы.</w:t>
      </w:r>
    </w:p>
    <w:p w:rsidR="00A17553" w:rsidRDefault="00A17553" w:rsidP="00A175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7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Тексты контрольных работ представлены в методическом пособии: </w:t>
      </w:r>
      <w:r w:rsidRPr="00A175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Литературное чтение в начальной школе: Контрольные работы, тесты, литературные диктанты, тексты доля проверки навыка чтения, диагностические задания : в 2ч. Ч.1. Л.А. </w:t>
      </w:r>
      <w:proofErr w:type="spellStart"/>
      <w:r w:rsidRPr="00A175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Ефр</w:t>
      </w:r>
      <w:r w:rsidR="001A3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осинина</w:t>
      </w:r>
      <w:proofErr w:type="spellEnd"/>
      <w:r w:rsidR="001A3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ЦМ.: </w:t>
      </w:r>
      <w:proofErr w:type="spellStart"/>
      <w:r w:rsidR="001A3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 w:rsidR="001A3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-Граф, 2015. - 152</w:t>
      </w:r>
      <w:r w:rsidRPr="00A175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</w:t>
      </w:r>
    </w:p>
    <w:p w:rsidR="0078548F" w:rsidRDefault="0078548F" w:rsidP="002A1C6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3D4" w:rsidRDefault="00DF53D4" w:rsidP="002A1C6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3D4" w:rsidRPr="00661207" w:rsidRDefault="00DF53D4" w:rsidP="00DF53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количество контрольных  работ </w:t>
      </w:r>
      <w:r w:rsidR="0003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литературному чтению</w:t>
      </w:r>
    </w:p>
    <w:p w:rsidR="00DF53D4" w:rsidRPr="00661207" w:rsidRDefault="00DF53D4" w:rsidP="00DF53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556"/>
        <w:gridCol w:w="1320"/>
        <w:gridCol w:w="1210"/>
        <w:gridCol w:w="1102"/>
      </w:tblGrid>
      <w:tr w:rsidR="00DF53D4" w:rsidRPr="00661207" w:rsidTr="00DF53D4">
        <w:trPr>
          <w:cantSplit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контрольных работ по классам</w:t>
            </w:r>
          </w:p>
        </w:tc>
      </w:tr>
      <w:tr w:rsidR="00DF53D4" w:rsidRPr="00661207" w:rsidTr="00DF53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D4" w:rsidRPr="00661207" w:rsidRDefault="00DF53D4" w:rsidP="00DF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DF53D4" w:rsidRPr="00661207" w:rsidTr="00DF53D4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865A53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865A53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865A53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865A53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F53D4" w:rsidRPr="00661207" w:rsidTr="00DF53D4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4" w:rsidRPr="00661207" w:rsidRDefault="00DF53D4" w:rsidP="00DF5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53D4" w:rsidRDefault="00DF53D4" w:rsidP="00DF53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3D4" w:rsidRDefault="00DF53D4" w:rsidP="002A1C6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3D4" w:rsidRDefault="00DF53D4" w:rsidP="002A1C6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53D4" w:rsidRPr="00A17553" w:rsidRDefault="00DF53D4" w:rsidP="002A1C6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7553" w:rsidRDefault="00A17553" w:rsidP="00BD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67" w:rsidRDefault="00031667" w:rsidP="00BD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6CC" w:rsidRDefault="00E416CC" w:rsidP="00E4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6CC" w:rsidRDefault="00E416CC" w:rsidP="00E416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Оценочные и методические материалы</w:t>
      </w:r>
    </w:p>
    <w:p w:rsidR="008575A0" w:rsidRDefault="008575A0" w:rsidP="00E416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07" w:rsidRDefault="00661207" w:rsidP="00E416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BD1628" w:rsidRPr="00661207" w:rsidRDefault="00BD1628" w:rsidP="00E416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07" w:rsidRPr="00661207" w:rsidRDefault="00661207" w:rsidP="00661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контроля и оценки уровня знаний и умений учащихся реализует следующие функции: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социальную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установить соответствие личных достижений каждого ученика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обученности ученика, чтобы наметить перспективу развития его индивидуальных возможностей; 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воспитательную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отслеживает динамику продвижения каждого ученика в обучении и развитии, а также сформированность его личных качеств; система проверочных и контрольных работ выполняет не только контролирующую, но и обучающую роль; вовле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вопросы; 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образовательную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определяет уровень усвоения материала, анализирует успехи и просчеты, вносит коррективы в содержание и планирование учебного материала; каждый ученик, зная результат своей работы, знакомится с допущенными ошибками, осознает, что он уже умеет, а что нужно еще повторить или доучить;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эмоционально-развивающую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(эмоциональная реакция каждого ученика на полученный результат — радость, огорчение, безразличие — может укрепить его учебную мотивацию или породить неуверенность в себе и нежелание учиться дальше).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Объектом оценки предметных результ</w:t>
      </w:r>
      <w:r w:rsidR="007B1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служит способность обучающихся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интер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претируется как исполнение ребенком требований Стандарта и, соответственно, как безусловный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61207" w:rsidRPr="00661207" w:rsidRDefault="00661207" w:rsidP="006612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07" w:rsidRPr="00661207" w:rsidRDefault="00661207" w:rsidP="00BD16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07" w:rsidRPr="00661207" w:rsidRDefault="00661207" w:rsidP="0066120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оценивания, так и в ходе выполнения итоговых проверочных работ. При этом итоговая оценка ограничивается контролем успешности освое</w:t>
      </w:r>
      <w:r w:rsidR="007B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действий, выполняемых </w:t>
      </w:r>
      <w:r w:rsidR="007B1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содержанием. В соответствии с требованиями Стандарта, со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работы подобраны так, чтобы их совокупность демонстрировала нарас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тающие успешность, объём и глубину знаний, достижение более высоких уровней формируемых учебных действий.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</w:t>
      </w:r>
      <w:proofErr w:type="spellStart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(для текущей проверки);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диктанты (для проверки литературной эрудиции и грамотности);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изученному произведению, теме, разделу;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фронтальной проверки навыка чтения вслух и молча с вопросами и заданиями на понимание прочитанного; 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задания и тесты для проверки сформированности учебной и чита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деятельности;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 задания для индивидуальной проверки навыка чтения вслух (в конце каж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полугодия);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 задания для проверки навыка чтения молча (в конце каждого полугодия);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тесты (вид комплексных </w:t>
      </w:r>
      <w:proofErr w:type="spellStart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работ); контрольные работы для проверки умений работать с книгой.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по работе с детской книгой входят в текущую и итоговую проверку начитанности и знания изученных произведений.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учащихся в их начальном литературном образовании и развитии можно определить триадой «знаю, понимаю, могу».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выполнение тестовых заданий (если ученик набрал более шести баллов, работа считается выполненной):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— ученик набрал 9-10 баллов;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— ученик набрал 7-8 баллов;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ученик набрал 5-6 баллов;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— ученик набрал менее 5 баллов.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индивидуализации проверки и оценки текущие и контрольные работы даны в трех вариантах, различающихся тремя уровнями сложности.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Первый вариант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соответ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обязательному минимуму содержания программы и, следовательно, первому уровню подготовки.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Второй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третий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включают задания повышенной сложности и соот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ветствуют второму и третьему уровням подготовки.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заданиями приблизительно одинаковой сложности можно оценивать по сум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верных ответов: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— если все задания выполнены верно;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— если выполнено не менее 1/4 всех заданий;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если выполнено не менее 1/2 всех заданий;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«2» — если выполнено менее 1/2 всех заданий.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проверки литературной эрудиции являются литературные диктанты трех видов: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Лексические диктанты предлагают слова и выражения из словарей, которые со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провождают тексты произведений в учебниках.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Литературоведческие диктанты содержат литературоведческие и общекультур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понятия.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диктанты содержат имена, отчества и фамилии писателей, име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 героев произведений.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в 3 классе -10-12. Проверка диктантов проводится учащимися само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стоятельно, с использованием учебника и учебной хрестоматии. Учитель может выборочно оценивать диктанты, выставляя отметки: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— если в работе нет ошибок;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— если в работе одна ошибка;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если в работе две ошибки;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—- если в работе более двух ошибок.</w:t>
      </w:r>
    </w:p>
    <w:p w:rsidR="00661207" w:rsidRPr="00661207" w:rsidRDefault="007B162E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</w:t>
      </w:r>
      <w:r w:rsidR="00661207"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61207"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целые слова, словосочета</w:t>
      </w:r>
      <w:r w:rsidR="00661207"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фразы,  понимание содержания текста при чтении молча, выразительное чтение подготовленного текста и чтение наизусть стихотворения. О</w:t>
      </w:r>
      <w:r w:rsidR="00661207"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замере времени учащимся не сообщается.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ученик читает целыми словами, отчетливо произносит читаемые сло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темп чтения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слов и более в минуту вслух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слов в минуту молча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правильной интонацией; умеет подробно и кратко передавать содержание прочитанного и высказывать о нём собственное обоснованное суждение.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ученик читает текст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вслух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целыми словами, со скоростью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меньше 55 слов в минуту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интонационно правильно; умеет передать содержание прочитанного; темп чтения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 не меньше 70 слов в минуту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— ученик читает целыми словами со скоростью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45 слов в ми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нуту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отдельных случаях переходит на слоговое чтение; делает не более пяти ошибок; в ответах на вопросы по тексту допускает 1-2 ошибки; темп чтения </w:t>
      </w:r>
      <w:r w:rsidRPr="0066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 не меньше 60 слов в минуту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— ученик не выполняет требований, установленных для отметки «3».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«Технические» ошибки: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и искажение читаемых слов; замена и перестановка букв, слогов, слов; пропуски или добавления слов; ошибки ударения.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 слова: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верное объяснение его прямого и переносного значения, значения в данном предложении, тексте.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 текста: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с помощью ответов на вопросы, пересказа, вырази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чтения (показатель целостного восприятия и осмысления текста).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Ошибки понимания: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 и темп чтения не соответствуют содержанию произведения; интонация не соответствует знакам препинания.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Текущая проверка навыка чтения вслух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 или индивидуальная) осущест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вляется на каждом уроке. Учащиеся по очереди читают текст по частям в течение 3-5 минут, а учитель по своему экземпляру текста определяет количество слов, прочитываемых каж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Текущая проверка выразительности чтения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чтение подготовленного дома текста (отрывка) и выразительное чтение наизусть изученных программных произведений.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Контрольная проверка выразительности чтения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конце четверти, а </w:t>
      </w: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итоговая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конце полугодия и года индивидуально. Для проверки подбирается доступный по лексике и содержанию незнакомый текст.</w:t>
      </w:r>
    </w:p>
    <w:p w:rsidR="00661207" w:rsidRPr="00661207" w:rsidRDefault="00661207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навыка чтения молча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исключение </w:t>
      </w:r>
      <w:proofErr w:type="spellStart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речедвижения</w:t>
      </w:r>
      <w:proofErr w:type="spellEnd"/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 фрон</w:t>
      </w:r>
      <w:r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дочитали.</w:t>
      </w:r>
    </w:p>
    <w:p w:rsidR="00A33CE0" w:rsidRDefault="007B162E" w:rsidP="00A33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начальной школы</w:t>
      </w:r>
      <w:r w:rsidR="00661207" w:rsidRPr="0066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наизусть стихотворения и отрывки из произведений классической художественной литературы. </w:t>
      </w:r>
    </w:p>
    <w:p w:rsidR="00A33CE0" w:rsidRDefault="00A33CE0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2D51" w:rsidRPr="00661207" w:rsidRDefault="00482D51" w:rsidP="006612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6CC" w:rsidRPr="00F739FC" w:rsidRDefault="00E416CC" w:rsidP="00E4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 1 классе</w:t>
      </w:r>
    </w:p>
    <w:p w:rsidR="00E416CC" w:rsidRDefault="00E416CC" w:rsidP="00E416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A33CE0" w:rsidRDefault="00A33CE0" w:rsidP="00E416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33CE0" w:rsidTr="00A33CE0">
        <w:tc>
          <w:tcPr>
            <w:tcW w:w="3696" w:type="dxa"/>
          </w:tcPr>
          <w:p w:rsidR="00A33CE0" w:rsidRPr="00C80B8F" w:rsidRDefault="00A33CE0" w:rsidP="00C1487B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80B8F">
              <w:rPr>
                <w:rFonts w:eastAsia="Calibri"/>
                <w:b/>
                <w:sz w:val="22"/>
                <w:lang w:eastAsia="en-US"/>
              </w:rPr>
              <w:t>1 четверть</w:t>
            </w:r>
          </w:p>
        </w:tc>
        <w:tc>
          <w:tcPr>
            <w:tcW w:w="3696" w:type="dxa"/>
          </w:tcPr>
          <w:p w:rsidR="00A33CE0" w:rsidRPr="00C80B8F" w:rsidRDefault="00A33CE0" w:rsidP="00C1487B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80B8F">
              <w:rPr>
                <w:rFonts w:eastAsia="Calibri"/>
                <w:b/>
                <w:sz w:val="22"/>
                <w:lang w:eastAsia="en-US"/>
              </w:rPr>
              <w:t>2 четверть</w:t>
            </w:r>
          </w:p>
        </w:tc>
        <w:tc>
          <w:tcPr>
            <w:tcW w:w="3697" w:type="dxa"/>
          </w:tcPr>
          <w:p w:rsidR="00A33CE0" w:rsidRPr="00C80B8F" w:rsidRDefault="00A33CE0" w:rsidP="00C1487B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80B8F">
              <w:rPr>
                <w:rFonts w:eastAsia="Calibri"/>
                <w:b/>
                <w:sz w:val="22"/>
                <w:lang w:eastAsia="en-US"/>
              </w:rPr>
              <w:t>3 четверть</w:t>
            </w:r>
          </w:p>
        </w:tc>
        <w:tc>
          <w:tcPr>
            <w:tcW w:w="3697" w:type="dxa"/>
          </w:tcPr>
          <w:p w:rsidR="00A33CE0" w:rsidRPr="00C80B8F" w:rsidRDefault="00A33CE0" w:rsidP="00C1487B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80B8F">
              <w:rPr>
                <w:rFonts w:eastAsia="Calibri"/>
                <w:b/>
                <w:sz w:val="22"/>
                <w:lang w:eastAsia="en-US"/>
              </w:rPr>
              <w:t>4 четверть</w:t>
            </w:r>
          </w:p>
        </w:tc>
      </w:tr>
      <w:tr w:rsidR="00A33CE0" w:rsidTr="00E73B7F">
        <w:trPr>
          <w:trHeight w:val="3075"/>
        </w:trPr>
        <w:tc>
          <w:tcPr>
            <w:tcW w:w="3696" w:type="dxa"/>
          </w:tcPr>
          <w:p w:rsidR="00A33CE0" w:rsidRPr="00E73B7F" w:rsidRDefault="00A33CE0" w:rsidP="00C1487B">
            <w:pPr>
              <w:rPr>
                <w:rFonts w:eastAsia="Calibri"/>
                <w:sz w:val="22"/>
                <w:lang w:eastAsia="en-US"/>
              </w:rPr>
            </w:pPr>
            <w:r w:rsidRPr="00E73B7F">
              <w:rPr>
                <w:rFonts w:eastAsia="Calibri"/>
                <w:sz w:val="22"/>
                <w:lang w:eastAsia="en-US"/>
              </w:rPr>
              <w:t>Стартовая диагностическая работа</w:t>
            </w:r>
          </w:p>
          <w:p w:rsidR="007B75E3" w:rsidRPr="00E73B7F" w:rsidRDefault="007B75E3" w:rsidP="00C1487B">
            <w:pPr>
              <w:rPr>
                <w:rFonts w:eastAsia="Calibri"/>
                <w:sz w:val="22"/>
                <w:lang w:eastAsia="en-US"/>
              </w:rPr>
            </w:pPr>
          </w:p>
          <w:p w:rsidR="0088497B" w:rsidRDefault="0088497B" w:rsidP="007B75E3">
            <w:pPr>
              <w:rPr>
                <w:sz w:val="22"/>
              </w:rPr>
            </w:pPr>
          </w:p>
          <w:p w:rsidR="007B75E3" w:rsidRPr="00E73B7F" w:rsidRDefault="007B75E3" w:rsidP="007B75E3">
            <w:pPr>
              <w:rPr>
                <w:sz w:val="22"/>
              </w:rPr>
            </w:pPr>
            <w:r w:rsidRPr="00E73B7F">
              <w:rPr>
                <w:sz w:val="22"/>
              </w:rPr>
              <w:t>Умение читать вслух</w:t>
            </w:r>
          </w:p>
          <w:p w:rsidR="007B75E3" w:rsidRPr="00E73B7F" w:rsidRDefault="007B75E3" w:rsidP="007B75E3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</w:t>
            </w:r>
            <w:r w:rsidR="0059756C" w:rsidRPr="00E73B7F">
              <w:rPr>
                <w:b/>
                <w:sz w:val="22"/>
              </w:rPr>
              <w:t>Текущий контроль</w:t>
            </w:r>
            <w:r w:rsidRPr="00E73B7F">
              <w:rPr>
                <w:b/>
                <w:sz w:val="22"/>
              </w:rPr>
              <w:t>)</w:t>
            </w:r>
          </w:p>
          <w:p w:rsidR="007B75E3" w:rsidRPr="00E73B7F" w:rsidRDefault="007B75E3" w:rsidP="00C1487B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96" w:type="dxa"/>
          </w:tcPr>
          <w:p w:rsidR="00A33CE0" w:rsidRPr="00E73B7F" w:rsidRDefault="00A33CE0" w:rsidP="00C1487B">
            <w:pPr>
              <w:rPr>
                <w:sz w:val="22"/>
              </w:rPr>
            </w:pPr>
            <w:r w:rsidRPr="00E73B7F">
              <w:rPr>
                <w:sz w:val="22"/>
              </w:rPr>
              <w:t>Умение читать вслух</w:t>
            </w:r>
          </w:p>
          <w:p w:rsidR="00A33CE0" w:rsidRPr="00E73B7F" w:rsidRDefault="00BB7BB7" w:rsidP="00C1487B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</w:t>
            </w:r>
            <w:r w:rsidR="00351266" w:rsidRPr="00E73B7F">
              <w:rPr>
                <w:b/>
                <w:sz w:val="22"/>
              </w:rPr>
              <w:t>Текущий контроль</w:t>
            </w:r>
            <w:r w:rsidR="00A33CE0" w:rsidRPr="00E73B7F">
              <w:rPr>
                <w:b/>
                <w:sz w:val="22"/>
              </w:rPr>
              <w:t>)</w:t>
            </w:r>
          </w:p>
          <w:p w:rsidR="00A33CE0" w:rsidRPr="00E73B7F" w:rsidRDefault="00A33CE0" w:rsidP="00C1487B">
            <w:pPr>
              <w:rPr>
                <w:sz w:val="22"/>
              </w:rPr>
            </w:pPr>
          </w:p>
          <w:p w:rsidR="00A33CE0" w:rsidRPr="00E73B7F" w:rsidRDefault="00A33CE0" w:rsidP="00C1487B">
            <w:pPr>
              <w:rPr>
                <w:b/>
                <w:sz w:val="22"/>
              </w:rPr>
            </w:pPr>
            <w:r w:rsidRPr="00E73B7F">
              <w:rPr>
                <w:sz w:val="22"/>
              </w:rPr>
              <w:t xml:space="preserve">Начитанность и знание изученных произведений. Тестовые задания </w:t>
            </w:r>
          </w:p>
          <w:p w:rsidR="0059756C" w:rsidRPr="00E73B7F" w:rsidRDefault="0059756C" w:rsidP="0059756C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(Текущий контроль)</w:t>
            </w:r>
          </w:p>
          <w:p w:rsidR="0059756C" w:rsidRPr="00E73B7F" w:rsidRDefault="0059756C" w:rsidP="00C1487B">
            <w:pPr>
              <w:rPr>
                <w:sz w:val="22"/>
              </w:rPr>
            </w:pPr>
          </w:p>
          <w:p w:rsidR="00A33CE0" w:rsidRPr="00E73B7F" w:rsidRDefault="00A33CE0" w:rsidP="00C1487B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Рубежный контроль</w:t>
            </w:r>
          </w:p>
          <w:p w:rsidR="00A33CE0" w:rsidRPr="00E73B7F" w:rsidRDefault="00A33CE0" w:rsidP="00C1487B">
            <w:pPr>
              <w:rPr>
                <w:sz w:val="22"/>
              </w:rPr>
            </w:pPr>
            <w:r w:rsidRPr="00E73B7F">
              <w:rPr>
                <w:sz w:val="22"/>
              </w:rPr>
              <w:t>Проверочная работа. Умение читать вслух</w:t>
            </w:r>
          </w:p>
          <w:p w:rsidR="00A33CE0" w:rsidRPr="00E73B7F" w:rsidRDefault="00A33CE0" w:rsidP="00C1487B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(И</w:t>
            </w:r>
            <w:r w:rsidR="00E73B7F">
              <w:rPr>
                <w:b/>
                <w:sz w:val="22"/>
              </w:rPr>
              <w:t>тоговая проверка за 1полугодие)</w:t>
            </w:r>
          </w:p>
        </w:tc>
        <w:tc>
          <w:tcPr>
            <w:tcW w:w="3697" w:type="dxa"/>
          </w:tcPr>
          <w:p w:rsidR="00A33CE0" w:rsidRPr="00E73B7F" w:rsidRDefault="00A33CE0" w:rsidP="00C1487B">
            <w:pPr>
              <w:rPr>
                <w:sz w:val="22"/>
              </w:rPr>
            </w:pPr>
            <w:r w:rsidRPr="00E73B7F">
              <w:rPr>
                <w:sz w:val="22"/>
              </w:rPr>
              <w:t>Умение читать вслух</w:t>
            </w:r>
          </w:p>
          <w:p w:rsidR="00A33CE0" w:rsidRPr="00E73B7F" w:rsidRDefault="00351266" w:rsidP="00C1487B">
            <w:pPr>
              <w:rPr>
                <w:sz w:val="22"/>
              </w:rPr>
            </w:pPr>
            <w:r w:rsidRPr="00E73B7F">
              <w:rPr>
                <w:b/>
                <w:sz w:val="22"/>
              </w:rPr>
              <w:t>(Текущий контроль)</w:t>
            </w:r>
          </w:p>
          <w:p w:rsidR="00820A4D" w:rsidRPr="00E73B7F" w:rsidRDefault="00A33CE0" w:rsidP="00C1487B">
            <w:pPr>
              <w:rPr>
                <w:sz w:val="22"/>
              </w:rPr>
            </w:pPr>
            <w:r w:rsidRPr="00E73B7F">
              <w:rPr>
                <w:sz w:val="22"/>
              </w:rPr>
              <w:t xml:space="preserve">Начитанность и знание изученных произведений. </w:t>
            </w:r>
            <w:r w:rsidR="00820A4D" w:rsidRPr="00E73B7F">
              <w:rPr>
                <w:sz w:val="24"/>
                <w:szCs w:val="24"/>
              </w:rPr>
              <w:t>Комплексная проверочная работа</w:t>
            </w:r>
          </w:p>
          <w:p w:rsidR="00A33CE0" w:rsidRPr="00E73B7F" w:rsidRDefault="00BB7BB7" w:rsidP="00C1487B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</w:t>
            </w:r>
            <w:r w:rsidR="00351266" w:rsidRPr="00E73B7F">
              <w:rPr>
                <w:b/>
                <w:sz w:val="22"/>
              </w:rPr>
              <w:t>Текущий контроль</w:t>
            </w:r>
            <w:r w:rsidR="00A33CE0" w:rsidRPr="00E73B7F">
              <w:rPr>
                <w:b/>
                <w:sz w:val="22"/>
              </w:rPr>
              <w:t>)</w:t>
            </w:r>
          </w:p>
          <w:p w:rsidR="00A33CE0" w:rsidRPr="00E73B7F" w:rsidRDefault="00A33CE0" w:rsidP="00C1487B">
            <w:pPr>
              <w:rPr>
                <w:b/>
                <w:sz w:val="22"/>
              </w:rPr>
            </w:pPr>
          </w:p>
          <w:p w:rsidR="00A33CE0" w:rsidRPr="00E73B7F" w:rsidRDefault="00A33CE0" w:rsidP="00C1487B">
            <w:pPr>
              <w:rPr>
                <w:sz w:val="22"/>
              </w:rPr>
            </w:pPr>
          </w:p>
          <w:p w:rsidR="00A33CE0" w:rsidRPr="00E73B7F" w:rsidRDefault="00A33CE0" w:rsidP="00C1487B">
            <w:pPr>
              <w:rPr>
                <w:sz w:val="22"/>
              </w:rPr>
            </w:pPr>
          </w:p>
          <w:p w:rsidR="00A33CE0" w:rsidRPr="00E73B7F" w:rsidRDefault="00A33CE0" w:rsidP="00C1487B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97" w:type="dxa"/>
          </w:tcPr>
          <w:p w:rsidR="008B6930" w:rsidRPr="00E73B7F" w:rsidRDefault="008B6930" w:rsidP="008B6930">
            <w:pPr>
              <w:rPr>
                <w:sz w:val="22"/>
              </w:rPr>
            </w:pPr>
            <w:r w:rsidRPr="00E73B7F">
              <w:rPr>
                <w:sz w:val="22"/>
              </w:rPr>
              <w:t>Умение читать вслух</w:t>
            </w:r>
          </w:p>
          <w:p w:rsidR="008B6930" w:rsidRPr="00E73B7F" w:rsidRDefault="00351266" w:rsidP="008B6930">
            <w:pPr>
              <w:rPr>
                <w:b/>
                <w:sz w:val="22"/>
              </w:rPr>
            </w:pPr>
            <w:r w:rsidRPr="00E73B7F">
              <w:rPr>
                <w:b/>
                <w:sz w:val="22"/>
              </w:rPr>
              <w:t>(Итоговый контроль</w:t>
            </w:r>
            <w:r w:rsidR="008B6930" w:rsidRPr="00E73B7F">
              <w:rPr>
                <w:b/>
                <w:sz w:val="22"/>
              </w:rPr>
              <w:t>)</w:t>
            </w:r>
          </w:p>
          <w:p w:rsidR="008B6930" w:rsidRPr="00E73B7F" w:rsidRDefault="008B6930" w:rsidP="008B6930">
            <w:pPr>
              <w:rPr>
                <w:sz w:val="22"/>
              </w:rPr>
            </w:pPr>
          </w:p>
          <w:p w:rsidR="00510D33" w:rsidRPr="00E73B7F" w:rsidRDefault="00A33CE0" w:rsidP="00285497">
            <w:pPr>
              <w:rPr>
                <w:sz w:val="24"/>
                <w:szCs w:val="24"/>
              </w:rPr>
            </w:pPr>
            <w:r w:rsidRPr="00E73B7F">
              <w:rPr>
                <w:sz w:val="22"/>
              </w:rPr>
              <w:t xml:space="preserve">Начитанность и знание изученных произведений. Тестовые задания </w:t>
            </w:r>
            <w:r w:rsidR="00351266" w:rsidRPr="00E73B7F">
              <w:rPr>
                <w:b/>
                <w:sz w:val="22"/>
              </w:rPr>
              <w:t>(Итоговый контроль)</w:t>
            </w:r>
          </w:p>
          <w:p w:rsidR="00285497" w:rsidRPr="00E73B7F" w:rsidRDefault="00285497" w:rsidP="00285497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 xml:space="preserve">Сформированность учебной и читательской деятельности. </w:t>
            </w:r>
          </w:p>
          <w:p w:rsidR="00285497" w:rsidRPr="00E73B7F" w:rsidRDefault="00285497" w:rsidP="00285497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Диагностические задания.</w:t>
            </w:r>
          </w:p>
          <w:p w:rsidR="00285497" w:rsidRPr="00E73B7F" w:rsidRDefault="00285497" w:rsidP="00285497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Итоговая  проверка</w:t>
            </w:r>
          </w:p>
          <w:p w:rsidR="00285497" w:rsidRPr="00E73B7F" w:rsidRDefault="00285497" w:rsidP="00285497">
            <w:pPr>
              <w:rPr>
                <w:sz w:val="24"/>
                <w:szCs w:val="24"/>
              </w:rPr>
            </w:pPr>
            <w:r w:rsidRPr="00E73B7F">
              <w:rPr>
                <w:b/>
                <w:sz w:val="24"/>
                <w:szCs w:val="24"/>
              </w:rPr>
              <w:t>(Рубежный контроль)</w:t>
            </w:r>
          </w:p>
          <w:p w:rsidR="00285497" w:rsidRPr="00E73B7F" w:rsidRDefault="00285497" w:rsidP="00285497">
            <w:pPr>
              <w:rPr>
                <w:sz w:val="24"/>
                <w:szCs w:val="24"/>
              </w:rPr>
            </w:pPr>
          </w:p>
          <w:p w:rsidR="00A33CE0" w:rsidRPr="00E73B7F" w:rsidRDefault="00A33CE0" w:rsidP="00C1487B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33CE0" w:rsidTr="00A33CE0">
        <w:tc>
          <w:tcPr>
            <w:tcW w:w="3696" w:type="dxa"/>
          </w:tcPr>
          <w:p w:rsidR="00A33CE0" w:rsidRPr="00C80B8F" w:rsidRDefault="00510D33" w:rsidP="00C1487B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3696" w:type="dxa"/>
          </w:tcPr>
          <w:p w:rsidR="00A33CE0" w:rsidRPr="00C80B8F" w:rsidRDefault="00B622E0" w:rsidP="00C14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697" w:type="dxa"/>
          </w:tcPr>
          <w:p w:rsidR="00A33CE0" w:rsidRPr="00C80B8F" w:rsidRDefault="00A33CE0" w:rsidP="00C1487B">
            <w:pPr>
              <w:jc w:val="center"/>
              <w:rPr>
                <w:b/>
                <w:sz w:val="22"/>
              </w:rPr>
            </w:pPr>
            <w:r w:rsidRPr="00C80B8F">
              <w:rPr>
                <w:b/>
                <w:sz w:val="22"/>
              </w:rPr>
              <w:t>2</w:t>
            </w:r>
          </w:p>
        </w:tc>
        <w:tc>
          <w:tcPr>
            <w:tcW w:w="3697" w:type="dxa"/>
          </w:tcPr>
          <w:p w:rsidR="00A33CE0" w:rsidRPr="00C80B8F" w:rsidRDefault="00510D33" w:rsidP="00C14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A33CE0" w:rsidTr="00A33CE0">
        <w:tc>
          <w:tcPr>
            <w:tcW w:w="3696" w:type="dxa"/>
          </w:tcPr>
          <w:p w:rsidR="00A33CE0" w:rsidRPr="00C80B8F" w:rsidRDefault="00A33CE0" w:rsidP="00C1487B">
            <w:pPr>
              <w:rPr>
                <w:rFonts w:eastAsia="Calibri"/>
                <w:sz w:val="22"/>
                <w:lang w:eastAsia="en-US"/>
              </w:rPr>
            </w:pPr>
            <w:r w:rsidRPr="00C80B8F">
              <w:rPr>
                <w:rFonts w:eastAsia="Calibri"/>
                <w:sz w:val="22"/>
                <w:lang w:eastAsia="en-US"/>
              </w:rPr>
              <w:t xml:space="preserve">Итоговая комплексная работа </w:t>
            </w:r>
          </w:p>
        </w:tc>
        <w:tc>
          <w:tcPr>
            <w:tcW w:w="3696" w:type="dxa"/>
          </w:tcPr>
          <w:p w:rsidR="00A33CE0" w:rsidRPr="00C80B8F" w:rsidRDefault="00A33CE0" w:rsidP="00E416CC">
            <w:pPr>
              <w:suppressAutoHyphens/>
              <w:jc w:val="center"/>
              <w:rPr>
                <w:b/>
                <w:sz w:val="22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A33CE0" w:rsidRPr="00C80B8F" w:rsidRDefault="00A33CE0" w:rsidP="00E416CC">
            <w:pPr>
              <w:suppressAutoHyphens/>
              <w:jc w:val="center"/>
              <w:rPr>
                <w:b/>
                <w:sz w:val="22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A33CE0" w:rsidRPr="00C80B8F" w:rsidRDefault="00A33CE0" w:rsidP="00E416CC">
            <w:pPr>
              <w:suppressAutoHyphens/>
              <w:jc w:val="center"/>
              <w:rPr>
                <w:b/>
                <w:sz w:val="22"/>
                <w:szCs w:val="24"/>
                <w:lang w:eastAsia="zh-CN"/>
              </w:rPr>
            </w:pPr>
            <w:r w:rsidRPr="00C80B8F">
              <w:rPr>
                <w:b/>
                <w:sz w:val="22"/>
                <w:szCs w:val="24"/>
                <w:lang w:eastAsia="zh-CN"/>
              </w:rPr>
              <w:t>1</w:t>
            </w:r>
          </w:p>
        </w:tc>
      </w:tr>
    </w:tbl>
    <w:p w:rsidR="001E29EF" w:rsidRDefault="001E29EF" w:rsidP="00E416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1ED" w:rsidRPr="00F739FC" w:rsidRDefault="007351ED" w:rsidP="0073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</w:t>
      </w:r>
      <w:r w:rsidR="00C8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2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7351ED" w:rsidRDefault="007351ED" w:rsidP="007351E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7351ED" w:rsidRDefault="007351ED" w:rsidP="00E416C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51ED" w:rsidRPr="00094DE9" w:rsidTr="00C1487B">
        <w:tc>
          <w:tcPr>
            <w:tcW w:w="3696" w:type="dxa"/>
          </w:tcPr>
          <w:p w:rsidR="007351ED" w:rsidRPr="0089309F" w:rsidRDefault="007351ED" w:rsidP="00C148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309F">
              <w:rPr>
                <w:rFonts w:eastAsia="Calibri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3696" w:type="dxa"/>
          </w:tcPr>
          <w:p w:rsidR="007351ED" w:rsidRPr="0089309F" w:rsidRDefault="007351ED" w:rsidP="00C148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309F">
              <w:rPr>
                <w:rFonts w:eastAsia="Calibri"/>
                <w:b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3697" w:type="dxa"/>
          </w:tcPr>
          <w:p w:rsidR="007351ED" w:rsidRPr="0089309F" w:rsidRDefault="007351ED" w:rsidP="00C148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309F">
              <w:rPr>
                <w:rFonts w:eastAsia="Calibri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3697" w:type="dxa"/>
          </w:tcPr>
          <w:p w:rsidR="007351ED" w:rsidRPr="0089309F" w:rsidRDefault="007351ED" w:rsidP="00C148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309F">
              <w:rPr>
                <w:rFonts w:eastAsia="Calibri"/>
                <w:b/>
                <w:sz w:val="24"/>
                <w:szCs w:val="24"/>
                <w:lang w:eastAsia="en-US"/>
              </w:rPr>
              <w:t>4 четверть</w:t>
            </w:r>
          </w:p>
        </w:tc>
      </w:tr>
      <w:tr w:rsidR="007351ED" w:rsidRPr="00094DE9" w:rsidTr="00C1487B">
        <w:tc>
          <w:tcPr>
            <w:tcW w:w="3696" w:type="dxa"/>
          </w:tcPr>
          <w:p w:rsidR="00B622E0" w:rsidRDefault="0089309F" w:rsidP="00C1487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309F">
              <w:rPr>
                <w:rFonts w:eastAsia="Calibri"/>
                <w:b/>
                <w:sz w:val="24"/>
                <w:szCs w:val="24"/>
                <w:lang w:eastAsia="en-US"/>
              </w:rPr>
              <w:t>Входной контроль</w:t>
            </w:r>
            <w:r w:rsidR="00BB7BB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C62782" w:rsidRPr="00C62782" w:rsidRDefault="00B53BD6" w:rsidP="00C148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Умение</w:t>
            </w:r>
            <w:r w:rsidR="00B622E0" w:rsidRPr="00B622E0">
              <w:rPr>
                <w:rFonts w:eastAsia="Calibri"/>
                <w:sz w:val="24"/>
                <w:szCs w:val="24"/>
                <w:lang w:eastAsia="en-US"/>
              </w:rPr>
              <w:t xml:space="preserve"> читать вслух</w:t>
            </w:r>
            <w:r w:rsidR="00C6278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62782" w:rsidRPr="00C62782">
              <w:rPr>
                <w:rFonts w:eastAsia="Calibri"/>
                <w:sz w:val="24"/>
                <w:szCs w:val="24"/>
                <w:lang w:eastAsia="en-US"/>
              </w:rPr>
              <w:t>(способ, темп, правильность, понимание)</w:t>
            </w:r>
          </w:p>
          <w:p w:rsidR="007351ED" w:rsidRPr="0089309F" w:rsidRDefault="007351ED" w:rsidP="00C1487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951B1" w:rsidRDefault="001951B1" w:rsidP="00C1487B">
            <w:pPr>
              <w:rPr>
                <w:sz w:val="24"/>
                <w:szCs w:val="24"/>
              </w:rPr>
            </w:pPr>
          </w:p>
          <w:p w:rsidR="00344E24" w:rsidRDefault="0089309F" w:rsidP="00C1487B">
            <w:pPr>
              <w:rPr>
                <w:sz w:val="24"/>
                <w:szCs w:val="24"/>
              </w:rPr>
            </w:pPr>
            <w:r w:rsidRPr="0089309F">
              <w:rPr>
                <w:sz w:val="24"/>
                <w:szCs w:val="24"/>
              </w:rPr>
              <w:t xml:space="preserve">Комплексная </w:t>
            </w:r>
            <w:r w:rsidR="00C1487B">
              <w:rPr>
                <w:sz w:val="24"/>
                <w:szCs w:val="24"/>
              </w:rPr>
              <w:t xml:space="preserve">проверочная </w:t>
            </w:r>
            <w:r w:rsidRPr="0089309F">
              <w:rPr>
                <w:sz w:val="24"/>
                <w:szCs w:val="24"/>
              </w:rPr>
              <w:t xml:space="preserve">работа. </w:t>
            </w:r>
            <w:r w:rsidR="00344E24">
              <w:rPr>
                <w:sz w:val="24"/>
                <w:szCs w:val="24"/>
              </w:rPr>
              <w:t xml:space="preserve">Начитанность и знание изученных произведений </w:t>
            </w:r>
          </w:p>
          <w:p w:rsidR="008D06B8" w:rsidRPr="00E73B7F" w:rsidRDefault="008D06B8" w:rsidP="00E547EB">
            <w:pPr>
              <w:rPr>
                <w:b/>
                <w:sz w:val="24"/>
                <w:szCs w:val="24"/>
              </w:rPr>
            </w:pPr>
            <w:r w:rsidRPr="00E73B7F">
              <w:rPr>
                <w:b/>
                <w:sz w:val="24"/>
                <w:szCs w:val="24"/>
              </w:rPr>
              <w:t>(Текущий контроль)</w:t>
            </w:r>
          </w:p>
          <w:p w:rsidR="008D06B8" w:rsidRDefault="008D06B8" w:rsidP="00E547EB">
            <w:pPr>
              <w:rPr>
                <w:b/>
                <w:sz w:val="24"/>
                <w:szCs w:val="24"/>
              </w:rPr>
            </w:pPr>
          </w:p>
          <w:p w:rsidR="0021752B" w:rsidRDefault="00E547EB" w:rsidP="00E547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7EB">
              <w:rPr>
                <w:rFonts w:eastAsia="Calibri"/>
                <w:sz w:val="24"/>
                <w:szCs w:val="24"/>
                <w:lang w:eastAsia="en-US"/>
              </w:rPr>
              <w:t xml:space="preserve">Начитанность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t>знание изученных произведений. Тестовые задания.</w:t>
            </w:r>
            <w:r w:rsidR="002175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6B8" w:rsidRDefault="008D06B8" w:rsidP="008D0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(Текущий контроль)</w:t>
            </w:r>
          </w:p>
          <w:p w:rsidR="008D06B8" w:rsidRDefault="008D06B8" w:rsidP="008D06B8">
            <w:pPr>
              <w:rPr>
                <w:b/>
                <w:sz w:val="24"/>
                <w:szCs w:val="24"/>
              </w:rPr>
            </w:pPr>
          </w:p>
          <w:p w:rsidR="00E547EB" w:rsidRDefault="00E547EB" w:rsidP="00E547EB">
            <w:pPr>
              <w:rPr>
                <w:sz w:val="24"/>
                <w:szCs w:val="24"/>
              </w:rPr>
            </w:pPr>
          </w:p>
          <w:p w:rsidR="0089309F" w:rsidRPr="00E547EB" w:rsidRDefault="0089309F" w:rsidP="00C148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</w:tcPr>
          <w:p w:rsidR="00D36162" w:rsidRPr="00AA106C" w:rsidRDefault="00D36162" w:rsidP="00D36162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Умение</w:t>
            </w:r>
            <w:r w:rsidRPr="00B622E0">
              <w:rPr>
                <w:rFonts w:eastAsia="Calibri"/>
                <w:sz w:val="24"/>
                <w:szCs w:val="24"/>
                <w:lang w:eastAsia="en-US"/>
              </w:rPr>
              <w:t xml:space="preserve"> читать вслух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C62782">
              <w:rPr>
                <w:rFonts w:eastAsia="Calibri"/>
                <w:sz w:val="24"/>
                <w:szCs w:val="24"/>
                <w:lang w:eastAsia="en-US"/>
              </w:rPr>
              <w:t>(способ, темп, правильность, понимание)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3771B" w:rsidRPr="00E73B7F" w:rsidRDefault="0023771B" w:rsidP="0023771B">
            <w:pPr>
              <w:rPr>
                <w:b/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(</w:t>
            </w:r>
            <w:r w:rsidR="008D06B8" w:rsidRPr="00E73B7F">
              <w:rPr>
                <w:b/>
                <w:sz w:val="24"/>
                <w:szCs w:val="24"/>
              </w:rPr>
              <w:t>Итоговый контроль</w:t>
            </w:r>
            <w:r w:rsidRPr="00E73B7F">
              <w:rPr>
                <w:b/>
                <w:sz w:val="24"/>
                <w:szCs w:val="24"/>
              </w:rPr>
              <w:t>)</w:t>
            </w:r>
          </w:p>
          <w:p w:rsidR="0023771B" w:rsidRDefault="0023771B" w:rsidP="00FE7D20">
            <w:pPr>
              <w:rPr>
                <w:sz w:val="24"/>
                <w:szCs w:val="24"/>
              </w:rPr>
            </w:pPr>
          </w:p>
          <w:p w:rsidR="001951B1" w:rsidRDefault="001951B1" w:rsidP="00AA106C">
            <w:pPr>
              <w:rPr>
                <w:sz w:val="24"/>
                <w:szCs w:val="24"/>
              </w:rPr>
            </w:pPr>
          </w:p>
          <w:p w:rsidR="00AA106C" w:rsidRPr="00E73B7F" w:rsidRDefault="00AA106C" w:rsidP="00AA106C">
            <w:pPr>
              <w:rPr>
                <w:b/>
                <w:sz w:val="24"/>
                <w:szCs w:val="24"/>
              </w:rPr>
            </w:pPr>
            <w:r w:rsidRPr="001F795F">
              <w:rPr>
                <w:sz w:val="24"/>
                <w:szCs w:val="24"/>
              </w:rPr>
              <w:t xml:space="preserve">Начитанность и знание изученных произведений. </w:t>
            </w:r>
            <w:r>
              <w:rPr>
                <w:sz w:val="24"/>
                <w:szCs w:val="24"/>
              </w:rPr>
              <w:t xml:space="preserve">Комплексная контрольная работа </w:t>
            </w:r>
            <w:r w:rsidRPr="00E73B7F">
              <w:rPr>
                <w:b/>
                <w:sz w:val="24"/>
                <w:szCs w:val="24"/>
              </w:rPr>
              <w:t>(</w:t>
            </w:r>
            <w:r w:rsidR="008D06B8" w:rsidRPr="00E73B7F">
              <w:rPr>
                <w:b/>
                <w:sz w:val="24"/>
                <w:szCs w:val="24"/>
              </w:rPr>
              <w:t>Итоговый контроль</w:t>
            </w:r>
            <w:r w:rsidRPr="00E73B7F">
              <w:rPr>
                <w:b/>
                <w:sz w:val="24"/>
                <w:szCs w:val="24"/>
              </w:rPr>
              <w:t>)</w:t>
            </w:r>
          </w:p>
          <w:p w:rsidR="00735673" w:rsidRDefault="00735673" w:rsidP="00735673">
            <w:pPr>
              <w:rPr>
                <w:sz w:val="24"/>
                <w:szCs w:val="24"/>
              </w:rPr>
            </w:pPr>
          </w:p>
          <w:p w:rsidR="0089309F" w:rsidRPr="001951B1" w:rsidRDefault="002E3C8F" w:rsidP="00FE7D20">
            <w:pPr>
              <w:rPr>
                <w:sz w:val="24"/>
                <w:szCs w:val="24"/>
              </w:rPr>
            </w:pPr>
            <w:r w:rsidRPr="00985EC3">
              <w:rPr>
                <w:sz w:val="24"/>
                <w:szCs w:val="24"/>
              </w:rPr>
              <w:t>Сформированность учебной и читательской деятельности.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E3C8F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вая  проверка. Диагностические задания.</w:t>
            </w:r>
            <w:r w:rsidRPr="00FE7D20">
              <w:rPr>
                <w:b/>
                <w:i/>
                <w:sz w:val="24"/>
                <w:szCs w:val="24"/>
              </w:rPr>
              <w:t xml:space="preserve"> </w:t>
            </w:r>
            <w:r w:rsidR="00FE7D20" w:rsidRPr="00E73B7F">
              <w:rPr>
                <w:b/>
                <w:sz w:val="24"/>
                <w:szCs w:val="24"/>
              </w:rPr>
              <w:t>(Рубежный контроль)</w:t>
            </w:r>
          </w:p>
        </w:tc>
        <w:tc>
          <w:tcPr>
            <w:tcW w:w="3697" w:type="dxa"/>
          </w:tcPr>
          <w:p w:rsidR="00465665" w:rsidRPr="00AA106C" w:rsidRDefault="00465665" w:rsidP="00465665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Умение</w:t>
            </w:r>
            <w:r w:rsidRPr="00B622E0">
              <w:rPr>
                <w:rFonts w:eastAsia="Calibri"/>
                <w:sz w:val="24"/>
                <w:szCs w:val="24"/>
                <w:lang w:eastAsia="en-US"/>
              </w:rPr>
              <w:t xml:space="preserve"> читать вслух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C62782">
              <w:rPr>
                <w:rFonts w:eastAsia="Calibri"/>
                <w:sz w:val="24"/>
                <w:szCs w:val="24"/>
                <w:lang w:eastAsia="en-US"/>
              </w:rPr>
              <w:t>(способ, темп, правильность, понимание)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5665" w:rsidRPr="00E73B7F" w:rsidRDefault="00B056CF" w:rsidP="00465665">
            <w:pPr>
              <w:rPr>
                <w:b/>
                <w:sz w:val="24"/>
                <w:szCs w:val="24"/>
              </w:rPr>
            </w:pPr>
            <w:r w:rsidRPr="00E73B7F">
              <w:rPr>
                <w:b/>
                <w:sz w:val="24"/>
                <w:szCs w:val="24"/>
              </w:rPr>
              <w:t>(Текущ</w:t>
            </w:r>
            <w:r w:rsidR="0058289C" w:rsidRPr="00E73B7F">
              <w:rPr>
                <w:b/>
                <w:sz w:val="24"/>
                <w:szCs w:val="24"/>
              </w:rPr>
              <w:t>ий контроль</w:t>
            </w:r>
            <w:r w:rsidR="00465665" w:rsidRPr="00E73B7F">
              <w:rPr>
                <w:b/>
                <w:sz w:val="24"/>
                <w:szCs w:val="24"/>
              </w:rPr>
              <w:t>)</w:t>
            </w:r>
          </w:p>
          <w:p w:rsidR="00465665" w:rsidRDefault="00465665" w:rsidP="00465665">
            <w:pPr>
              <w:rPr>
                <w:sz w:val="24"/>
                <w:szCs w:val="24"/>
              </w:rPr>
            </w:pPr>
          </w:p>
          <w:p w:rsidR="006507A3" w:rsidRPr="00E73B7F" w:rsidRDefault="006507A3" w:rsidP="006507A3">
            <w:pPr>
              <w:rPr>
                <w:b/>
                <w:sz w:val="24"/>
                <w:szCs w:val="24"/>
              </w:rPr>
            </w:pPr>
            <w:r w:rsidRPr="001F795F">
              <w:rPr>
                <w:sz w:val="24"/>
                <w:szCs w:val="24"/>
              </w:rPr>
              <w:t xml:space="preserve">Начитанность и знание изученных произведений. </w:t>
            </w:r>
            <w:r>
              <w:rPr>
                <w:sz w:val="24"/>
                <w:szCs w:val="24"/>
              </w:rPr>
              <w:t xml:space="preserve">Комплексная проверочная работа </w:t>
            </w:r>
            <w:r w:rsidRPr="00E73B7F">
              <w:rPr>
                <w:b/>
                <w:sz w:val="24"/>
                <w:szCs w:val="24"/>
              </w:rPr>
              <w:t>(</w:t>
            </w:r>
            <w:r w:rsidR="0058289C" w:rsidRPr="00E73B7F">
              <w:rPr>
                <w:b/>
                <w:sz w:val="24"/>
                <w:szCs w:val="24"/>
              </w:rPr>
              <w:t>Текущий контроль</w:t>
            </w:r>
            <w:r w:rsidRPr="00E73B7F">
              <w:rPr>
                <w:b/>
                <w:sz w:val="24"/>
                <w:szCs w:val="24"/>
              </w:rPr>
              <w:t>)</w:t>
            </w:r>
          </w:p>
          <w:p w:rsidR="006507A3" w:rsidRDefault="006507A3" w:rsidP="006507A3">
            <w:pPr>
              <w:rPr>
                <w:sz w:val="24"/>
                <w:szCs w:val="24"/>
              </w:rPr>
            </w:pPr>
          </w:p>
          <w:p w:rsidR="00A24BCD" w:rsidRDefault="00A24BCD" w:rsidP="003862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862DD" w:rsidRDefault="003862DD" w:rsidP="003862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7EB">
              <w:rPr>
                <w:rFonts w:eastAsia="Calibri"/>
                <w:sz w:val="24"/>
                <w:szCs w:val="24"/>
                <w:lang w:eastAsia="en-US"/>
              </w:rPr>
              <w:t xml:space="preserve">Начитанность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знание изученных произведений. Тестовые задания. </w:t>
            </w:r>
          </w:p>
          <w:p w:rsidR="003862DD" w:rsidRPr="00E73B7F" w:rsidRDefault="003862DD" w:rsidP="003862DD">
            <w:pPr>
              <w:rPr>
                <w:sz w:val="24"/>
                <w:szCs w:val="24"/>
              </w:rPr>
            </w:pPr>
            <w:r w:rsidRPr="00E73B7F">
              <w:rPr>
                <w:b/>
                <w:sz w:val="24"/>
                <w:szCs w:val="24"/>
              </w:rPr>
              <w:t>(</w:t>
            </w:r>
            <w:r w:rsidR="001D4C6B" w:rsidRPr="00E73B7F">
              <w:rPr>
                <w:b/>
                <w:sz w:val="24"/>
                <w:szCs w:val="24"/>
              </w:rPr>
              <w:t>Текущий контроль)</w:t>
            </w:r>
          </w:p>
          <w:p w:rsidR="00465665" w:rsidRDefault="00465665" w:rsidP="00C1487B">
            <w:pPr>
              <w:rPr>
                <w:b/>
                <w:i/>
                <w:sz w:val="24"/>
                <w:szCs w:val="24"/>
              </w:rPr>
            </w:pPr>
          </w:p>
          <w:p w:rsidR="00465665" w:rsidRDefault="00465665" w:rsidP="00C1487B">
            <w:pPr>
              <w:rPr>
                <w:b/>
                <w:i/>
                <w:sz w:val="24"/>
                <w:szCs w:val="24"/>
              </w:rPr>
            </w:pPr>
          </w:p>
          <w:p w:rsidR="00465665" w:rsidRPr="0089309F" w:rsidRDefault="00465665" w:rsidP="00C148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862DD" w:rsidRPr="00E73B7F" w:rsidRDefault="003862DD" w:rsidP="003862DD">
            <w:pPr>
              <w:rPr>
                <w:b/>
                <w:sz w:val="24"/>
                <w:szCs w:val="24"/>
              </w:rPr>
            </w:pPr>
            <w:r w:rsidRPr="00E73B7F">
              <w:rPr>
                <w:rFonts w:eastAsia="Calibri"/>
                <w:sz w:val="24"/>
                <w:szCs w:val="24"/>
                <w:lang w:eastAsia="en-US"/>
              </w:rPr>
              <w:t>Умение читать вслух</w:t>
            </w:r>
            <w:r w:rsidRPr="00E73B7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3B7F">
              <w:rPr>
                <w:rFonts w:eastAsia="Calibri"/>
                <w:sz w:val="24"/>
                <w:szCs w:val="24"/>
                <w:lang w:eastAsia="en-US"/>
              </w:rPr>
              <w:t xml:space="preserve">(способ, темп, правильность, понимание) </w:t>
            </w:r>
          </w:p>
          <w:p w:rsidR="003862DD" w:rsidRPr="00E73B7F" w:rsidRDefault="003862DD" w:rsidP="003862DD">
            <w:pPr>
              <w:rPr>
                <w:b/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(</w:t>
            </w:r>
            <w:r w:rsidR="00A04950" w:rsidRPr="00E73B7F">
              <w:rPr>
                <w:b/>
                <w:sz w:val="24"/>
                <w:szCs w:val="24"/>
              </w:rPr>
              <w:t>Итоговый контроль</w:t>
            </w:r>
            <w:r w:rsidRPr="00E73B7F">
              <w:rPr>
                <w:b/>
                <w:sz w:val="24"/>
                <w:szCs w:val="24"/>
              </w:rPr>
              <w:t>)</w:t>
            </w:r>
          </w:p>
          <w:p w:rsidR="003862DD" w:rsidRPr="00E73B7F" w:rsidRDefault="003862DD" w:rsidP="003862DD">
            <w:pPr>
              <w:rPr>
                <w:sz w:val="24"/>
                <w:szCs w:val="24"/>
              </w:rPr>
            </w:pPr>
          </w:p>
          <w:p w:rsidR="0073785B" w:rsidRPr="00E73B7F" w:rsidRDefault="0073785B" w:rsidP="0073785B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 xml:space="preserve">Начитанность и знание изученных произведений. Комплексная контрольная работа </w:t>
            </w:r>
            <w:r w:rsidRPr="00E73B7F">
              <w:rPr>
                <w:b/>
                <w:sz w:val="24"/>
                <w:szCs w:val="24"/>
              </w:rPr>
              <w:t>(</w:t>
            </w:r>
            <w:r w:rsidR="00A04950" w:rsidRPr="00E73B7F">
              <w:rPr>
                <w:b/>
                <w:sz w:val="24"/>
                <w:szCs w:val="24"/>
              </w:rPr>
              <w:t>Итоговый контроль)</w:t>
            </w:r>
          </w:p>
          <w:p w:rsidR="00A24BCD" w:rsidRPr="00E73B7F" w:rsidRDefault="00A24BCD" w:rsidP="002B4E70">
            <w:pPr>
              <w:rPr>
                <w:sz w:val="24"/>
                <w:szCs w:val="24"/>
              </w:rPr>
            </w:pPr>
          </w:p>
          <w:p w:rsidR="007351ED" w:rsidRPr="00E73B7F" w:rsidRDefault="002B4E70" w:rsidP="002B4E70">
            <w:pPr>
              <w:rPr>
                <w:b/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 xml:space="preserve">Начитанность и знание изученных произведений. Тестовые задания </w:t>
            </w:r>
            <w:r w:rsidRPr="00E73B7F">
              <w:rPr>
                <w:b/>
                <w:sz w:val="24"/>
                <w:szCs w:val="24"/>
              </w:rPr>
              <w:t>(</w:t>
            </w:r>
            <w:r w:rsidR="005C0D4A" w:rsidRPr="00E73B7F">
              <w:rPr>
                <w:b/>
                <w:sz w:val="24"/>
                <w:szCs w:val="24"/>
              </w:rPr>
              <w:t>Итоговый контроль</w:t>
            </w:r>
            <w:r w:rsidRPr="00E73B7F">
              <w:rPr>
                <w:b/>
                <w:sz w:val="24"/>
                <w:szCs w:val="24"/>
              </w:rPr>
              <w:t>)</w:t>
            </w:r>
          </w:p>
          <w:p w:rsidR="00870580" w:rsidRPr="00E73B7F" w:rsidRDefault="00870580" w:rsidP="002B4E70">
            <w:pPr>
              <w:rPr>
                <w:sz w:val="24"/>
                <w:szCs w:val="24"/>
              </w:rPr>
            </w:pPr>
          </w:p>
          <w:p w:rsidR="00A24BCD" w:rsidRPr="00E73B7F" w:rsidRDefault="00870580" w:rsidP="002B4E70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 xml:space="preserve">Сформированность учебной и читательской деятельности. </w:t>
            </w:r>
          </w:p>
          <w:p w:rsidR="00A24BCD" w:rsidRPr="00E73B7F" w:rsidRDefault="00A24BCD" w:rsidP="002B4E70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Диагностические задания.</w:t>
            </w:r>
          </w:p>
          <w:p w:rsidR="002B4E70" w:rsidRPr="00E73B7F" w:rsidRDefault="00870580" w:rsidP="002B4E70">
            <w:pPr>
              <w:rPr>
                <w:sz w:val="24"/>
                <w:szCs w:val="24"/>
              </w:rPr>
            </w:pPr>
            <w:r w:rsidRPr="00E73B7F">
              <w:rPr>
                <w:sz w:val="24"/>
                <w:szCs w:val="24"/>
              </w:rPr>
              <w:t>Итого</w:t>
            </w:r>
            <w:r w:rsidR="00A24BCD" w:rsidRPr="00E73B7F">
              <w:rPr>
                <w:sz w:val="24"/>
                <w:szCs w:val="24"/>
              </w:rPr>
              <w:t>вая  проверка</w:t>
            </w:r>
          </w:p>
          <w:p w:rsidR="00870580" w:rsidRPr="00E73B7F" w:rsidRDefault="00870580" w:rsidP="00870580">
            <w:pPr>
              <w:rPr>
                <w:sz w:val="24"/>
                <w:szCs w:val="24"/>
              </w:rPr>
            </w:pPr>
            <w:r w:rsidRPr="00E73B7F">
              <w:rPr>
                <w:b/>
                <w:sz w:val="24"/>
                <w:szCs w:val="24"/>
              </w:rPr>
              <w:t>(Рубежный контроль)</w:t>
            </w:r>
          </w:p>
          <w:p w:rsidR="00870580" w:rsidRDefault="00870580" w:rsidP="00870580">
            <w:pPr>
              <w:rPr>
                <w:sz w:val="24"/>
                <w:szCs w:val="24"/>
              </w:rPr>
            </w:pPr>
          </w:p>
          <w:p w:rsidR="00870580" w:rsidRPr="0089309F" w:rsidRDefault="00870580" w:rsidP="002B4E7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51ED" w:rsidRPr="00A33CE0" w:rsidTr="00C1487B">
        <w:tc>
          <w:tcPr>
            <w:tcW w:w="3696" w:type="dxa"/>
          </w:tcPr>
          <w:p w:rsidR="007351ED" w:rsidRPr="007B75E3" w:rsidRDefault="00B53BD6" w:rsidP="00C148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75E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6" w:type="dxa"/>
          </w:tcPr>
          <w:p w:rsidR="007351ED" w:rsidRPr="007B75E3" w:rsidRDefault="007420CA" w:rsidP="00C1487B">
            <w:pPr>
              <w:jc w:val="center"/>
              <w:rPr>
                <w:b/>
                <w:sz w:val="24"/>
                <w:szCs w:val="24"/>
              </w:rPr>
            </w:pPr>
            <w:r w:rsidRPr="007B75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351ED" w:rsidRPr="007B75E3" w:rsidRDefault="003862DD" w:rsidP="00C1487B">
            <w:pPr>
              <w:jc w:val="center"/>
              <w:rPr>
                <w:b/>
                <w:sz w:val="24"/>
                <w:szCs w:val="24"/>
              </w:rPr>
            </w:pPr>
            <w:r w:rsidRPr="007B75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351ED" w:rsidRPr="007B75E3" w:rsidRDefault="00A24BCD" w:rsidP="00C1487B">
            <w:pPr>
              <w:jc w:val="center"/>
              <w:rPr>
                <w:b/>
                <w:sz w:val="24"/>
                <w:szCs w:val="24"/>
              </w:rPr>
            </w:pPr>
            <w:r w:rsidRPr="007B75E3">
              <w:rPr>
                <w:b/>
                <w:sz w:val="24"/>
                <w:szCs w:val="24"/>
              </w:rPr>
              <w:t>4</w:t>
            </w:r>
          </w:p>
        </w:tc>
      </w:tr>
      <w:tr w:rsidR="007351ED" w:rsidTr="00C1487B">
        <w:tc>
          <w:tcPr>
            <w:tcW w:w="3696" w:type="dxa"/>
          </w:tcPr>
          <w:p w:rsidR="007351ED" w:rsidRPr="007B75E3" w:rsidRDefault="007351ED" w:rsidP="00C148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75E3">
              <w:rPr>
                <w:rFonts w:eastAsia="Calibri"/>
                <w:sz w:val="24"/>
                <w:szCs w:val="24"/>
                <w:lang w:eastAsia="en-US"/>
              </w:rPr>
              <w:t xml:space="preserve">Итоговая комплексная работа </w:t>
            </w:r>
          </w:p>
        </w:tc>
        <w:tc>
          <w:tcPr>
            <w:tcW w:w="3696" w:type="dxa"/>
          </w:tcPr>
          <w:p w:rsidR="007351ED" w:rsidRPr="007B75E3" w:rsidRDefault="007351ED" w:rsidP="00C1487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7351ED" w:rsidRPr="007B75E3" w:rsidRDefault="007351ED" w:rsidP="00C1487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</w:tcPr>
          <w:p w:rsidR="007351ED" w:rsidRPr="007B75E3" w:rsidRDefault="007351ED" w:rsidP="00C1487B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B75E3">
              <w:rPr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8D1081" w:rsidRDefault="008D1081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B7F" w:rsidRDefault="00E73B7F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D51" w:rsidRDefault="00482D51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7BB7" w:rsidRPr="00F739FC" w:rsidRDefault="00BB7BB7" w:rsidP="00FC18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68498F" w:rsidRDefault="00BB7BB7" w:rsidP="0068498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68498F" w:rsidRPr="0068498F" w:rsidRDefault="0068498F" w:rsidP="0068498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82"/>
        <w:tblW w:w="14850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3686"/>
        <w:gridCol w:w="3685"/>
      </w:tblGrid>
      <w:tr w:rsidR="00617448" w:rsidRPr="007B75E3" w:rsidTr="00617448">
        <w:trPr>
          <w:trHeight w:val="3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48" w:rsidRPr="007B75E3" w:rsidRDefault="00617448" w:rsidP="006C4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48" w:rsidRPr="007B75E3" w:rsidRDefault="00617448" w:rsidP="006C4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617448" w:rsidP="006C4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48" w:rsidRPr="007B75E3" w:rsidRDefault="00617448" w:rsidP="00684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617448" w:rsidRPr="00E73B7F" w:rsidTr="00617448">
        <w:trPr>
          <w:trHeight w:val="9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E73B7F" w:rsidRDefault="00EF2786" w:rsidP="00684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Входной контроль </w:t>
            </w:r>
          </w:p>
          <w:p w:rsidR="00617448" w:rsidRPr="00E73B7F" w:rsidRDefault="00F80D40" w:rsidP="003D5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читать вслух</w:t>
            </w:r>
            <w:bookmarkStart w:id="2" w:name="_GoBack"/>
            <w:bookmarkEnd w:id="2"/>
            <w:r w:rsidR="00617448"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(самопроверка и самооценка)</w:t>
            </w:r>
          </w:p>
          <w:p w:rsidR="00617448" w:rsidRPr="00E73B7F" w:rsidRDefault="00617448" w:rsidP="003D5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В.В.Бианки</w:t>
            </w:r>
            <w:proofErr w:type="spellEnd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«Снег и сон»</w:t>
            </w:r>
          </w:p>
          <w:p w:rsidR="00CD550F" w:rsidRPr="00E73B7F" w:rsidRDefault="00CD550F" w:rsidP="003D5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D550F" w:rsidRPr="00E73B7F" w:rsidRDefault="00CD550F" w:rsidP="0070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проверочная работа. Начитанность и знание изученных произведений </w:t>
            </w:r>
          </w:p>
          <w:p w:rsidR="00CD550F" w:rsidRPr="00E73B7F" w:rsidRDefault="007063C0" w:rsidP="007063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51662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2EF4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D550F" w:rsidRPr="00E73B7F" w:rsidRDefault="00986C62" w:rsidP="004B22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D550F" w:rsidRPr="00E7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Начитанность и знание изученных произведений. Тестовые задания. </w:t>
            </w:r>
          </w:p>
          <w:p w:rsidR="00D51662" w:rsidRPr="00E73B7F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CD550F" w:rsidRPr="00E73B7F" w:rsidRDefault="00CD550F" w:rsidP="00D5166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E73B7F" w:rsidRDefault="00617448" w:rsidP="003D5C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читать молча (самопроверка и самооценка)</w:t>
            </w:r>
          </w:p>
          <w:p w:rsidR="00617448" w:rsidRPr="00E73B7F" w:rsidRDefault="00617448" w:rsidP="003D5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В.В.Бианки</w:t>
            </w:r>
            <w:proofErr w:type="spellEnd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«Кладовая»</w:t>
            </w:r>
          </w:p>
          <w:p w:rsidR="00D51662" w:rsidRPr="00E73B7F" w:rsidRDefault="00D51662" w:rsidP="00D51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D51662" w:rsidRPr="00E73B7F" w:rsidRDefault="00D51662" w:rsidP="00407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5" w:rsidRPr="00E73B7F" w:rsidRDefault="00407C25" w:rsidP="0040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eastAsia="Calibri" w:hAnsi="Times New Roman" w:cs="Times New Roman"/>
                <w:sz w:val="24"/>
                <w:szCs w:val="24"/>
              </w:rPr>
              <w:t>Начитанность и знание изученных произведений. Тестовые задания.</w:t>
            </w:r>
          </w:p>
          <w:p w:rsidR="00407C25" w:rsidRPr="00E73B7F" w:rsidRDefault="00407C25" w:rsidP="00407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(Ито</w:t>
            </w:r>
            <w:r w:rsidR="00D51662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говый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3BD4" w:rsidRPr="00E73B7F" w:rsidRDefault="00E43BD4" w:rsidP="00C83F90">
            <w:pPr>
              <w:rPr>
                <w:sz w:val="24"/>
                <w:szCs w:val="24"/>
              </w:rPr>
            </w:pPr>
          </w:p>
          <w:p w:rsidR="00617448" w:rsidRPr="00E73B7F" w:rsidRDefault="00336FDC" w:rsidP="00C8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знание изученных произведений. </w:t>
            </w:r>
            <w:r w:rsidR="00FB4E53"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="00916794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="0091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53"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Итоговая проверка.                                    </w:t>
            </w:r>
            <w:r w:rsidR="00FB4E53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(Рубежный контроль)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1C0" w:rsidRPr="00E73B7F" w:rsidRDefault="00E761C0" w:rsidP="003E692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проверка сформированности учебной и читательской деятельности. </w:t>
            </w:r>
            <w:proofErr w:type="gramStart"/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тесты и задания) </w:t>
            </w:r>
            <w:proofErr w:type="gramEnd"/>
          </w:p>
          <w:p w:rsidR="00986C62" w:rsidRPr="00E73B7F" w:rsidRDefault="00986C62" w:rsidP="0098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986C62" w:rsidRPr="00E73B7F" w:rsidRDefault="00986C62" w:rsidP="003E692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448" w:rsidRPr="00E73B7F" w:rsidRDefault="00617448" w:rsidP="003E692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читать молча (самопроверка и самооценка)</w:t>
            </w:r>
          </w:p>
          <w:p w:rsidR="00617448" w:rsidRPr="00E73B7F" w:rsidRDefault="00617448" w:rsidP="003E692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И.И.Соколов</w:t>
            </w:r>
            <w:proofErr w:type="spellEnd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-Микитов </w:t>
            </w:r>
          </w:p>
          <w:p w:rsidR="00617448" w:rsidRPr="00E73B7F" w:rsidRDefault="00617448" w:rsidP="003E692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«Осень»</w:t>
            </w:r>
          </w:p>
          <w:p w:rsidR="00986C62" w:rsidRPr="00E73B7F" w:rsidRDefault="00986C62" w:rsidP="0098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617448" w:rsidRPr="00E73B7F" w:rsidRDefault="00617448" w:rsidP="0068498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7DAD" w:rsidRPr="00E73B7F" w:rsidRDefault="00C17DAD" w:rsidP="00C17D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Начитанность и знание изученных произведений. Тестовые задания. </w:t>
            </w:r>
          </w:p>
          <w:p w:rsidR="00986C62" w:rsidRPr="00E73B7F" w:rsidRDefault="00986C62" w:rsidP="0098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617448" w:rsidRPr="00E73B7F" w:rsidRDefault="00617448" w:rsidP="00986C6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C9F" w:rsidRPr="00E73B7F" w:rsidRDefault="008F3CA2" w:rsidP="00C35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знание изученных произведений. Комплексная </w:t>
            </w:r>
            <w:proofErr w:type="spellStart"/>
            <w:r w:rsidRPr="00E73B7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86C62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17448"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</w:t>
            </w:r>
          </w:p>
          <w:p w:rsidR="006B134C" w:rsidRDefault="006B134C" w:rsidP="00B16C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работа.</w:t>
            </w:r>
          </w:p>
          <w:p w:rsidR="006B134C" w:rsidRDefault="006B134C" w:rsidP="00B16C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(Итоговый контроль)</w:t>
            </w:r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</w:t>
            </w:r>
          </w:p>
          <w:p w:rsidR="006B134C" w:rsidRDefault="006B134C" w:rsidP="00B16C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7448" w:rsidRPr="00E73B7F" w:rsidRDefault="00617448" w:rsidP="00B16C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 читать молча (самопроверка и самооценка)</w:t>
            </w:r>
          </w:p>
          <w:p w:rsidR="00617448" w:rsidRPr="00E73B7F" w:rsidRDefault="00617448" w:rsidP="00B16C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Н.И.Сладков</w:t>
            </w:r>
            <w:proofErr w:type="spellEnd"/>
            <w:r w:rsidRPr="00E7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«Весенний гам»</w:t>
            </w:r>
          </w:p>
          <w:p w:rsidR="00986C62" w:rsidRPr="00E73B7F" w:rsidRDefault="00986C62" w:rsidP="0098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617448" w:rsidRPr="00E73B7F" w:rsidRDefault="00617448" w:rsidP="00DB2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7448" w:rsidRPr="00E73B7F" w:rsidRDefault="00B42BC5" w:rsidP="00DB2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сформированности учебной и читательской деятельности. </w:t>
            </w:r>
            <w:proofErr w:type="gramStart"/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тесты и задания) </w:t>
            </w:r>
            <w:proofErr w:type="gramEnd"/>
          </w:p>
          <w:p w:rsidR="00B42BC5" w:rsidRPr="006B134C" w:rsidRDefault="00B42BC5" w:rsidP="006B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12E6A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7448" w:rsidRPr="007B75E3" w:rsidTr="007B75E3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8F3CA2" w:rsidP="008F3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8F3CA2" w:rsidP="008F3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C17DAD" w:rsidP="00CD5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448" w:rsidRPr="007B75E3" w:rsidRDefault="0088497B" w:rsidP="006849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17448" w:rsidRPr="007B75E3" w:rsidTr="007B75E3">
        <w:trPr>
          <w:trHeight w:val="28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CD550F" w:rsidP="00684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Итоговая комплексная </w:t>
            </w:r>
            <w:r w:rsidR="00F664BB" w:rsidRPr="007B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617448" w:rsidP="00684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448" w:rsidRPr="007B75E3" w:rsidRDefault="00617448" w:rsidP="006849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448" w:rsidRPr="007B75E3" w:rsidRDefault="007513A6" w:rsidP="006849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7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68498F" w:rsidRPr="007B75E3" w:rsidRDefault="0068498F" w:rsidP="006849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8498F" w:rsidRDefault="0068498F" w:rsidP="0068498F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p w:rsidR="00596E6E" w:rsidRDefault="00596E6E" w:rsidP="0068498F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p w:rsidR="00596E6E" w:rsidRDefault="00596E6E" w:rsidP="0068498F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p w:rsidR="00596E6E" w:rsidRPr="00F739FC" w:rsidRDefault="00596E6E" w:rsidP="00596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596E6E" w:rsidRPr="001A0EA8" w:rsidRDefault="00596E6E" w:rsidP="001A0E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596E6E" w:rsidRPr="007B75E3" w:rsidRDefault="00596E6E" w:rsidP="00596E6E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"/>
        <w:gridCol w:w="3826"/>
        <w:gridCol w:w="3684"/>
        <w:gridCol w:w="3689"/>
      </w:tblGrid>
      <w:tr w:rsidR="00153F4D" w:rsidRPr="001A0EA8" w:rsidTr="00916794">
        <w:trPr>
          <w:trHeight w:val="376"/>
        </w:trPr>
        <w:tc>
          <w:tcPr>
            <w:tcW w:w="3651" w:type="dxa"/>
            <w:gridSpan w:val="2"/>
            <w:shd w:val="clear" w:color="auto" w:fill="auto"/>
          </w:tcPr>
          <w:p w:rsidR="00153F4D" w:rsidRPr="001A0EA8" w:rsidRDefault="00153F4D" w:rsidP="001A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826" w:type="dxa"/>
            <w:shd w:val="clear" w:color="auto" w:fill="auto"/>
          </w:tcPr>
          <w:p w:rsidR="00153F4D" w:rsidRPr="001A0EA8" w:rsidRDefault="00153F4D" w:rsidP="001A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684" w:type="dxa"/>
            <w:shd w:val="clear" w:color="auto" w:fill="auto"/>
          </w:tcPr>
          <w:p w:rsidR="00153F4D" w:rsidRPr="001A0EA8" w:rsidRDefault="00153F4D" w:rsidP="001A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689" w:type="dxa"/>
            <w:shd w:val="clear" w:color="auto" w:fill="auto"/>
          </w:tcPr>
          <w:p w:rsidR="00153F4D" w:rsidRPr="001A0EA8" w:rsidRDefault="00153F4D" w:rsidP="001A0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53F4D" w:rsidRPr="00E73B7F" w:rsidTr="00916794">
        <w:trPr>
          <w:trHeight w:val="6717"/>
        </w:trPr>
        <w:tc>
          <w:tcPr>
            <w:tcW w:w="3651" w:type="dxa"/>
            <w:gridSpan w:val="2"/>
            <w:shd w:val="clear" w:color="auto" w:fill="auto"/>
          </w:tcPr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комплексная контрольная  работа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молча (самопроверка и самооценка)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6D37D1"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«Я хочу сказать своё слово»</w:t>
            </w:r>
          </w:p>
          <w:p w:rsidR="00153F4D" w:rsidRPr="00E73B7F" w:rsidRDefault="00153F4D" w:rsidP="00D11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5116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D1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проверочная работа. Начитанность и знание изученных произведений </w:t>
            </w:r>
          </w:p>
          <w:p w:rsidR="00153F4D" w:rsidRPr="00E73B7F" w:rsidRDefault="00153F4D" w:rsidP="00D11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3C56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</w:t>
            </w:r>
          </w:p>
          <w:p w:rsidR="00153F4D" w:rsidRPr="00E73B7F" w:rsidRDefault="00153F4D" w:rsidP="00D1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153F4D" w:rsidRPr="00E73B7F" w:rsidRDefault="00153F4D" w:rsidP="001A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проверка сформированности учебной и читательской деятельности (диагностические тесты и задания).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(Итоговый контроль)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молча (самопроверка и самооценка)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</w:t>
            </w:r>
            <w:r w:rsidR="006D37D1"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шарик в синем небе»</w:t>
            </w:r>
          </w:p>
          <w:p w:rsidR="00153F4D" w:rsidRPr="00E73B7F" w:rsidRDefault="00153F4D" w:rsidP="00AC7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49E4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контроль)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знание изученных произведений. Комплексная контрольная работа. Итоговая проверка.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(Рубежный контроль)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контрольная  работа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(Текущий контроль)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молча (самопроверка и самооценка)</w:t>
            </w: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6D37D1"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Осеева </w:t>
            </w: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«Заячья шапка»</w:t>
            </w:r>
          </w:p>
          <w:p w:rsidR="00153F4D" w:rsidRPr="00E73B7F" w:rsidRDefault="00153F4D" w:rsidP="007B1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5116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комплексная контрольная работа </w:t>
            </w:r>
          </w:p>
          <w:p w:rsidR="007E5116" w:rsidRPr="00E73B7F" w:rsidRDefault="007E5116" w:rsidP="007E5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(Текущий контроль)                     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153F4D" w:rsidRPr="00E73B7F" w:rsidRDefault="00153F4D" w:rsidP="001A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знание изученных произведений. Комплексная контрольная работа.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(Итогов</w:t>
            </w:r>
            <w:r w:rsidR="003E1316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ый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молча (самопроверка и самооценка)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  <w:r w:rsidR="006D37D1"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«Сказка-королева»</w:t>
            </w:r>
          </w:p>
          <w:p w:rsidR="00153F4D" w:rsidRPr="00E73B7F" w:rsidRDefault="00153F4D" w:rsidP="002E7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E1316"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уровня начитанности и читательских умений (комплексная </w:t>
            </w:r>
            <w:proofErr w:type="spellStart"/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работа)</w:t>
            </w:r>
          </w:p>
          <w:p w:rsidR="00153F4D" w:rsidRPr="00E73B7F" w:rsidRDefault="00153F4D" w:rsidP="0021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B5800"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  <w:r w:rsidR="00AD2C08"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контроль</w:t>
            </w:r>
            <w:r w:rsidRPr="00E7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3F4D" w:rsidRPr="00E73B7F" w:rsidRDefault="00153F4D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4D" w:rsidRPr="00E73B7F" w:rsidRDefault="00153F4D" w:rsidP="002E7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сформированности учебной и читательской деятельности. </w:t>
            </w:r>
            <w:proofErr w:type="gramStart"/>
            <w:r w:rsidRPr="00E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тесты и задания) </w:t>
            </w:r>
            <w:proofErr w:type="gramEnd"/>
          </w:p>
          <w:p w:rsidR="00153F4D" w:rsidRPr="00E73B7F" w:rsidRDefault="00153F4D" w:rsidP="002E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7F">
              <w:rPr>
                <w:rFonts w:ascii="Times New Roman" w:hAnsi="Times New Roman" w:cs="Times New Roman"/>
                <w:b/>
                <w:sz w:val="24"/>
                <w:szCs w:val="24"/>
              </w:rPr>
              <w:t>(Рубежный контроль)</w:t>
            </w:r>
          </w:p>
        </w:tc>
      </w:tr>
      <w:tr w:rsidR="00153F4D" w:rsidRPr="001A0EA8" w:rsidTr="00916794">
        <w:trPr>
          <w:trHeight w:val="266"/>
        </w:trPr>
        <w:tc>
          <w:tcPr>
            <w:tcW w:w="3651" w:type="dxa"/>
            <w:gridSpan w:val="2"/>
            <w:shd w:val="clear" w:color="auto" w:fill="auto"/>
          </w:tcPr>
          <w:p w:rsidR="00153F4D" w:rsidRPr="00BF58CC" w:rsidRDefault="00153F4D" w:rsidP="00BF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153F4D" w:rsidRPr="00BF58CC" w:rsidRDefault="00153F4D" w:rsidP="00BF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153F4D" w:rsidRPr="0021141A" w:rsidRDefault="00153F4D" w:rsidP="002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153F4D" w:rsidRPr="00122F10" w:rsidRDefault="00122F10" w:rsidP="002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22F10" w:rsidRPr="001A0EA8" w:rsidTr="00916794">
        <w:trPr>
          <w:trHeight w:val="365"/>
        </w:trPr>
        <w:tc>
          <w:tcPr>
            <w:tcW w:w="3644" w:type="dxa"/>
            <w:shd w:val="clear" w:color="auto" w:fill="auto"/>
          </w:tcPr>
          <w:p w:rsidR="00122F10" w:rsidRPr="001A0EA8" w:rsidRDefault="00122F10" w:rsidP="001A0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22F10" w:rsidRPr="001A0EA8" w:rsidRDefault="00122F10" w:rsidP="00122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122F10" w:rsidRPr="001A0EA8" w:rsidRDefault="00122F10" w:rsidP="00122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122F10" w:rsidRPr="00122F10" w:rsidRDefault="00122F10" w:rsidP="00122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3B7F" w:rsidRDefault="00E73B7F" w:rsidP="00E73B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sectPr w:rsidR="00E73B7F" w:rsidSect="00A17553"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55" w:rsidRDefault="00AC3055" w:rsidP="00E017C7">
      <w:pPr>
        <w:spacing w:after="0" w:line="240" w:lineRule="auto"/>
      </w:pPr>
      <w:r>
        <w:separator/>
      </w:r>
    </w:p>
  </w:endnote>
  <w:endnote w:type="continuationSeparator" w:id="0">
    <w:p w:rsidR="00AC3055" w:rsidRDefault="00AC3055" w:rsidP="00E0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2148"/>
      <w:docPartObj>
        <w:docPartGallery w:val="Page Numbers (Bottom of Page)"/>
        <w:docPartUnique/>
      </w:docPartObj>
    </w:sdtPr>
    <w:sdtEndPr/>
    <w:sdtContent>
      <w:p w:rsidR="00D33A9A" w:rsidRDefault="00D33A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40">
          <w:rPr>
            <w:noProof/>
          </w:rPr>
          <w:t>219</w:t>
        </w:r>
        <w:r>
          <w:fldChar w:fldCharType="end"/>
        </w:r>
      </w:p>
    </w:sdtContent>
  </w:sdt>
  <w:p w:rsidR="00D33A9A" w:rsidRDefault="00D33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55" w:rsidRDefault="00AC3055" w:rsidP="00E017C7">
      <w:pPr>
        <w:spacing w:after="0" w:line="240" w:lineRule="auto"/>
      </w:pPr>
      <w:r>
        <w:separator/>
      </w:r>
    </w:p>
  </w:footnote>
  <w:footnote w:type="continuationSeparator" w:id="0">
    <w:p w:rsidR="00AC3055" w:rsidRDefault="00AC3055" w:rsidP="00E0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B2"/>
    <w:multiLevelType w:val="hybridMultilevel"/>
    <w:tmpl w:val="7ED41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305BE3"/>
    <w:multiLevelType w:val="hybridMultilevel"/>
    <w:tmpl w:val="C73E0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D670B"/>
    <w:multiLevelType w:val="hybridMultilevel"/>
    <w:tmpl w:val="DC984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88917F7"/>
    <w:multiLevelType w:val="hybridMultilevel"/>
    <w:tmpl w:val="42368A68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B83867"/>
    <w:multiLevelType w:val="hybridMultilevel"/>
    <w:tmpl w:val="E7BE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E5831"/>
    <w:multiLevelType w:val="hybridMultilevel"/>
    <w:tmpl w:val="2A7E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35851"/>
    <w:multiLevelType w:val="hybridMultilevel"/>
    <w:tmpl w:val="A63A864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42B33"/>
    <w:multiLevelType w:val="hybridMultilevel"/>
    <w:tmpl w:val="FE34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14984542"/>
    <w:multiLevelType w:val="hybridMultilevel"/>
    <w:tmpl w:val="68C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753BE8"/>
    <w:multiLevelType w:val="hybridMultilevel"/>
    <w:tmpl w:val="CCB8681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1868A1"/>
    <w:multiLevelType w:val="hybridMultilevel"/>
    <w:tmpl w:val="531233C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4D1746"/>
    <w:multiLevelType w:val="hybridMultilevel"/>
    <w:tmpl w:val="2C1A3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2D3B07"/>
    <w:multiLevelType w:val="hybridMultilevel"/>
    <w:tmpl w:val="61B60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29B101B"/>
    <w:multiLevelType w:val="hybridMultilevel"/>
    <w:tmpl w:val="3202BED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8F4363"/>
    <w:multiLevelType w:val="hybridMultilevel"/>
    <w:tmpl w:val="E0B0420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96A45F3"/>
    <w:multiLevelType w:val="hybridMultilevel"/>
    <w:tmpl w:val="395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F08E6"/>
    <w:multiLevelType w:val="hybridMultilevel"/>
    <w:tmpl w:val="464A0E0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C65A0A"/>
    <w:multiLevelType w:val="hybridMultilevel"/>
    <w:tmpl w:val="F036E65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8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>
    <w:nsid w:val="451872BD"/>
    <w:multiLevelType w:val="hybridMultilevel"/>
    <w:tmpl w:val="179C3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AF2E65"/>
    <w:multiLevelType w:val="hybridMultilevel"/>
    <w:tmpl w:val="24BA7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1A4588"/>
    <w:multiLevelType w:val="hybridMultilevel"/>
    <w:tmpl w:val="6664952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9E32DA6"/>
    <w:multiLevelType w:val="hybridMultilevel"/>
    <w:tmpl w:val="D0E0C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604686"/>
    <w:multiLevelType w:val="hybridMultilevel"/>
    <w:tmpl w:val="6EEA6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7">
    <w:nsid w:val="6263302C"/>
    <w:multiLevelType w:val="hybridMultilevel"/>
    <w:tmpl w:val="76C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757E3C20"/>
    <w:multiLevelType w:val="hybridMultilevel"/>
    <w:tmpl w:val="64B28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6B66395"/>
    <w:multiLevelType w:val="hybridMultilevel"/>
    <w:tmpl w:val="4C9C7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F204F95"/>
    <w:multiLevelType w:val="hybridMultilevel"/>
    <w:tmpl w:val="A02C5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37"/>
  </w:num>
  <w:num w:numId="5">
    <w:abstractNumId w:val="18"/>
  </w:num>
  <w:num w:numId="6">
    <w:abstractNumId w:val="56"/>
  </w:num>
  <w:num w:numId="7">
    <w:abstractNumId w:val="38"/>
  </w:num>
  <w:num w:numId="8">
    <w:abstractNumId w:val="24"/>
  </w:num>
  <w:num w:numId="9">
    <w:abstractNumId w:val="9"/>
  </w:num>
  <w:num w:numId="10">
    <w:abstractNumId w:val="55"/>
  </w:num>
  <w:num w:numId="11">
    <w:abstractNumId w:val="6"/>
  </w:num>
  <w:num w:numId="12">
    <w:abstractNumId w:val="65"/>
  </w:num>
  <w:num w:numId="13">
    <w:abstractNumId w:val="10"/>
  </w:num>
  <w:num w:numId="14">
    <w:abstractNumId w:val="44"/>
  </w:num>
  <w:num w:numId="15">
    <w:abstractNumId w:val="21"/>
  </w:num>
  <w:num w:numId="16">
    <w:abstractNumId w:val="58"/>
  </w:num>
  <w:num w:numId="17">
    <w:abstractNumId w:val="40"/>
  </w:num>
  <w:num w:numId="18">
    <w:abstractNumId w:val="47"/>
  </w:num>
  <w:num w:numId="19">
    <w:abstractNumId w:val="46"/>
  </w:num>
  <w:num w:numId="20">
    <w:abstractNumId w:val="54"/>
  </w:num>
  <w:num w:numId="21">
    <w:abstractNumId w:val="42"/>
  </w:num>
  <w:num w:numId="22">
    <w:abstractNumId w:val="53"/>
  </w:num>
  <w:num w:numId="23">
    <w:abstractNumId w:val="45"/>
  </w:num>
  <w:num w:numId="24">
    <w:abstractNumId w:val="60"/>
  </w:num>
  <w:num w:numId="25">
    <w:abstractNumId w:val="61"/>
  </w:num>
  <w:num w:numId="26">
    <w:abstractNumId w:val="1"/>
  </w:num>
  <w:num w:numId="27">
    <w:abstractNumId w:val="13"/>
  </w:num>
  <w:num w:numId="28">
    <w:abstractNumId w:val="41"/>
  </w:num>
  <w:num w:numId="29">
    <w:abstractNumId w:val="25"/>
  </w:num>
  <w:num w:numId="30">
    <w:abstractNumId w:val="63"/>
  </w:num>
  <w:num w:numId="31">
    <w:abstractNumId w:val="51"/>
  </w:num>
  <w:num w:numId="32">
    <w:abstractNumId w:val="8"/>
  </w:num>
  <w:num w:numId="33">
    <w:abstractNumId w:val="35"/>
  </w:num>
  <w:num w:numId="34">
    <w:abstractNumId w:val="48"/>
  </w:num>
  <w:num w:numId="35">
    <w:abstractNumId w:val="22"/>
  </w:num>
  <w:num w:numId="36">
    <w:abstractNumId w:val="36"/>
  </w:num>
  <w:num w:numId="37">
    <w:abstractNumId w:val="20"/>
  </w:num>
  <w:num w:numId="38">
    <w:abstractNumId w:val="28"/>
  </w:num>
  <w:num w:numId="39">
    <w:abstractNumId w:val="32"/>
  </w:num>
  <w:num w:numId="40">
    <w:abstractNumId w:val="19"/>
  </w:num>
  <w:num w:numId="41">
    <w:abstractNumId w:val="16"/>
  </w:num>
  <w:num w:numId="42">
    <w:abstractNumId w:val="33"/>
  </w:num>
  <w:num w:numId="43">
    <w:abstractNumId w:val="12"/>
  </w:num>
  <w:num w:numId="44">
    <w:abstractNumId w:val="59"/>
  </w:num>
  <w:num w:numId="45">
    <w:abstractNumId w:val="26"/>
  </w:num>
  <w:num w:numId="46">
    <w:abstractNumId w:val="29"/>
  </w:num>
  <w:num w:numId="47">
    <w:abstractNumId w:val="17"/>
  </w:num>
  <w:num w:numId="48">
    <w:abstractNumId w:val="50"/>
  </w:num>
  <w:num w:numId="49">
    <w:abstractNumId w:val="5"/>
  </w:num>
  <w:num w:numId="50">
    <w:abstractNumId w:val="2"/>
  </w:num>
  <w:num w:numId="51">
    <w:abstractNumId w:val="43"/>
  </w:num>
  <w:num w:numId="52">
    <w:abstractNumId w:val="27"/>
  </w:num>
  <w:num w:numId="53">
    <w:abstractNumId w:val="66"/>
  </w:num>
  <w:num w:numId="54">
    <w:abstractNumId w:val="3"/>
  </w:num>
  <w:num w:numId="55">
    <w:abstractNumId w:val="57"/>
  </w:num>
  <w:num w:numId="56">
    <w:abstractNumId w:val="52"/>
  </w:num>
  <w:num w:numId="57">
    <w:abstractNumId w:val="0"/>
  </w:num>
  <w:num w:numId="58">
    <w:abstractNumId w:val="49"/>
  </w:num>
  <w:num w:numId="59">
    <w:abstractNumId w:val="39"/>
  </w:num>
  <w:num w:numId="60">
    <w:abstractNumId w:val="64"/>
  </w:num>
  <w:num w:numId="61">
    <w:abstractNumId w:val="11"/>
  </w:num>
  <w:num w:numId="62">
    <w:abstractNumId w:val="23"/>
  </w:num>
  <w:num w:numId="63">
    <w:abstractNumId w:val="7"/>
  </w:num>
  <w:num w:numId="64">
    <w:abstractNumId w:val="15"/>
  </w:num>
  <w:num w:numId="65">
    <w:abstractNumId w:val="62"/>
  </w:num>
  <w:num w:numId="66">
    <w:abstractNumId w:val="31"/>
  </w:num>
  <w:num w:numId="67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28"/>
    <w:rsid w:val="00004B73"/>
    <w:rsid w:val="00031667"/>
    <w:rsid w:val="000B78E8"/>
    <w:rsid w:val="000D1B12"/>
    <w:rsid w:val="00104428"/>
    <w:rsid w:val="00121D40"/>
    <w:rsid w:val="00122F10"/>
    <w:rsid w:val="00132960"/>
    <w:rsid w:val="00153F4D"/>
    <w:rsid w:val="001951B1"/>
    <w:rsid w:val="001A0EA8"/>
    <w:rsid w:val="001A35CE"/>
    <w:rsid w:val="001D4C6B"/>
    <w:rsid w:val="001E29EF"/>
    <w:rsid w:val="00206F5F"/>
    <w:rsid w:val="0021141A"/>
    <w:rsid w:val="0021752B"/>
    <w:rsid w:val="0023771B"/>
    <w:rsid w:val="00285497"/>
    <w:rsid w:val="002A1C62"/>
    <w:rsid w:val="002B3809"/>
    <w:rsid w:val="002B3C98"/>
    <w:rsid w:val="002B4E70"/>
    <w:rsid w:val="002B5EF9"/>
    <w:rsid w:val="002C7ECF"/>
    <w:rsid w:val="002E3C8F"/>
    <w:rsid w:val="002E761D"/>
    <w:rsid w:val="00301486"/>
    <w:rsid w:val="00336FDC"/>
    <w:rsid w:val="00344E24"/>
    <w:rsid w:val="00350A93"/>
    <w:rsid w:val="00351266"/>
    <w:rsid w:val="003862DD"/>
    <w:rsid w:val="003D5C76"/>
    <w:rsid w:val="003E1316"/>
    <w:rsid w:val="003E22F1"/>
    <w:rsid w:val="003E6925"/>
    <w:rsid w:val="00407C25"/>
    <w:rsid w:val="004478EF"/>
    <w:rsid w:val="00465665"/>
    <w:rsid w:val="00482D51"/>
    <w:rsid w:val="004A2EF4"/>
    <w:rsid w:val="004A74CD"/>
    <w:rsid w:val="004B22A7"/>
    <w:rsid w:val="004E7474"/>
    <w:rsid w:val="0050115F"/>
    <w:rsid w:val="00510D33"/>
    <w:rsid w:val="0058289C"/>
    <w:rsid w:val="00596E6E"/>
    <w:rsid w:val="0059756C"/>
    <w:rsid w:val="005C0D4A"/>
    <w:rsid w:val="005D07A7"/>
    <w:rsid w:val="005E239B"/>
    <w:rsid w:val="00617448"/>
    <w:rsid w:val="00622BD8"/>
    <w:rsid w:val="006507A3"/>
    <w:rsid w:val="00661207"/>
    <w:rsid w:val="00675FF1"/>
    <w:rsid w:val="0068498F"/>
    <w:rsid w:val="006B134C"/>
    <w:rsid w:val="006C4955"/>
    <w:rsid w:val="006D37D1"/>
    <w:rsid w:val="007063C0"/>
    <w:rsid w:val="00723242"/>
    <w:rsid w:val="007351ED"/>
    <w:rsid w:val="00735673"/>
    <w:rsid w:val="0073785B"/>
    <w:rsid w:val="007420CA"/>
    <w:rsid w:val="007513A6"/>
    <w:rsid w:val="0078548F"/>
    <w:rsid w:val="007B162E"/>
    <w:rsid w:val="007B17A4"/>
    <w:rsid w:val="007B75E3"/>
    <w:rsid w:val="007D32F7"/>
    <w:rsid w:val="007D35A5"/>
    <w:rsid w:val="007E5116"/>
    <w:rsid w:val="00820A4D"/>
    <w:rsid w:val="008575A0"/>
    <w:rsid w:val="00865A53"/>
    <w:rsid w:val="00870580"/>
    <w:rsid w:val="0088497B"/>
    <w:rsid w:val="0089309F"/>
    <w:rsid w:val="008B6930"/>
    <w:rsid w:val="008D06B8"/>
    <w:rsid w:val="008D1081"/>
    <w:rsid w:val="008F3CA2"/>
    <w:rsid w:val="00916794"/>
    <w:rsid w:val="00944A3D"/>
    <w:rsid w:val="00947DD4"/>
    <w:rsid w:val="00953E46"/>
    <w:rsid w:val="00974D27"/>
    <w:rsid w:val="00986C62"/>
    <w:rsid w:val="009B048A"/>
    <w:rsid w:val="009B0751"/>
    <w:rsid w:val="009C19D8"/>
    <w:rsid w:val="009F07D3"/>
    <w:rsid w:val="00A04950"/>
    <w:rsid w:val="00A17553"/>
    <w:rsid w:val="00A24BCD"/>
    <w:rsid w:val="00A33CE0"/>
    <w:rsid w:val="00A41FF2"/>
    <w:rsid w:val="00A4240C"/>
    <w:rsid w:val="00A727C6"/>
    <w:rsid w:val="00AA106C"/>
    <w:rsid w:val="00AC3055"/>
    <w:rsid w:val="00AC756D"/>
    <w:rsid w:val="00AD2C08"/>
    <w:rsid w:val="00B056CF"/>
    <w:rsid w:val="00B16C9F"/>
    <w:rsid w:val="00B42BC5"/>
    <w:rsid w:val="00B53BD6"/>
    <w:rsid w:val="00B622E0"/>
    <w:rsid w:val="00BB7AF9"/>
    <w:rsid w:val="00BB7BB7"/>
    <w:rsid w:val="00BC44D6"/>
    <w:rsid w:val="00BC6E75"/>
    <w:rsid w:val="00BD0660"/>
    <w:rsid w:val="00BD1628"/>
    <w:rsid w:val="00BF58CC"/>
    <w:rsid w:val="00C0307F"/>
    <w:rsid w:val="00C1487B"/>
    <w:rsid w:val="00C17DAD"/>
    <w:rsid w:val="00C35162"/>
    <w:rsid w:val="00C35AB8"/>
    <w:rsid w:val="00C4006A"/>
    <w:rsid w:val="00C62782"/>
    <w:rsid w:val="00C80B8F"/>
    <w:rsid w:val="00C83F90"/>
    <w:rsid w:val="00CA5472"/>
    <w:rsid w:val="00CD550F"/>
    <w:rsid w:val="00D11A19"/>
    <w:rsid w:val="00D12E6A"/>
    <w:rsid w:val="00D33A9A"/>
    <w:rsid w:val="00D36162"/>
    <w:rsid w:val="00D43C56"/>
    <w:rsid w:val="00D51662"/>
    <w:rsid w:val="00DB2A8A"/>
    <w:rsid w:val="00DE06F9"/>
    <w:rsid w:val="00DF53D4"/>
    <w:rsid w:val="00E017C7"/>
    <w:rsid w:val="00E06A53"/>
    <w:rsid w:val="00E416CC"/>
    <w:rsid w:val="00E43BD4"/>
    <w:rsid w:val="00E53DE2"/>
    <w:rsid w:val="00E547EB"/>
    <w:rsid w:val="00E73B7F"/>
    <w:rsid w:val="00E761C0"/>
    <w:rsid w:val="00EB49E4"/>
    <w:rsid w:val="00EB5800"/>
    <w:rsid w:val="00EF2786"/>
    <w:rsid w:val="00F36D0C"/>
    <w:rsid w:val="00F664BB"/>
    <w:rsid w:val="00F753C9"/>
    <w:rsid w:val="00F80D40"/>
    <w:rsid w:val="00FB4E53"/>
    <w:rsid w:val="00FC18E0"/>
    <w:rsid w:val="00FE7680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1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D1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D16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17553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BD16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55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A17553"/>
  </w:style>
  <w:style w:type="paragraph" w:customStyle="1" w:styleId="12">
    <w:name w:val="Без интервала1"/>
    <w:rsid w:val="00A175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A1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17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7553"/>
  </w:style>
  <w:style w:type="paragraph" w:styleId="a7">
    <w:name w:val="header"/>
    <w:basedOn w:val="a"/>
    <w:link w:val="a8"/>
    <w:rsid w:val="00A17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17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A1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17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c"/>
    <w:rsid w:val="00A17553"/>
    <w:rPr>
      <w:lang w:eastAsia="ru-RU"/>
    </w:rPr>
  </w:style>
  <w:style w:type="paragraph" w:styleId="ac">
    <w:name w:val="annotation text"/>
    <w:basedOn w:val="a"/>
    <w:link w:val="ab"/>
    <w:rsid w:val="00A17553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17553"/>
    <w:rPr>
      <w:sz w:val="20"/>
      <w:szCs w:val="20"/>
    </w:rPr>
  </w:style>
  <w:style w:type="character" w:customStyle="1" w:styleId="ad">
    <w:name w:val="Тема примечания Знак"/>
    <w:link w:val="ae"/>
    <w:rsid w:val="00A17553"/>
    <w:rPr>
      <w:b/>
      <w:bCs/>
      <w:lang w:eastAsia="ru-RU"/>
    </w:rPr>
  </w:style>
  <w:style w:type="paragraph" w:styleId="ae">
    <w:name w:val="annotation subject"/>
    <w:basedOn w:val="ac"/>
    <w:next w:val="ac"/>
    <w:link w:val="ad"/>
    <w:rsid w:val="00A1755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17553"/>
    <w:rPr>
      <w:b/>
      <w:bCs/>
      <w:sz w:val="20"/>
      <w:szCs w:val="20"/>
    </w:rPr>
  </w:style>
  <w:style w:type="character" w:customStyle="1" w:styleId="af">
    <w:name w:val="Текст выноски Знак"/>
    <w:link w:val="af0"/>
    <w:rsid w:val="00A17553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rsid w:val="00A175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17553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2"/>
    <w:locked/>
    <w:rsid w:val="00A17553"/>
    <w:rPr>
      <w:rFonts w:ascii="Arial" w:hAnsi="Arial"/>
      <w:sz w:val="17"/>
      <w:szCs w:val="17"/>
      <w:shd w:val="clear" w:color="auto" w:fill="FFFFFF"/>
    </w:rPr>
  </w:style>
  <w:style w:type="paragraph" w:styleId="af2">
    <w:name w:val="Body Text"/>
    <w:basedOn w:val="a"/>
    <w:link w:val="af1"/>
    <w:rsid w:val="00A17553"/>
    <w:pPr>
      <w:shd w:val="clear" w:color="auto" w:fill="FFFFFF"/>
      <w:spacing w:after="0" w:line="240" w:lineRule="atLeast"/>
    </w:pPr>
    <w:rPr>
      <w:rFonts w:ascii="Arial" w:hAnsi="Arial"/>
      <w:sz w:val="17"/>
      <w:szCs w:val="17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semiHidden/>
    <w:rsid w:val="00A17553"/>
  </w:style>
  <w:style w:type="paragraph" w:styleId="af3">
    <w:name w:val="Document Map"/>
    <w:basedOn w:val="a"/>
    <w:link w:val="af4"/>
    <w:semiHidden/>
    <w:rsid w:val="00A17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7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Заголовок №1_"/>
    <w:link w:val="18"/>
    <w:rsid w:val="00A17553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A17553"/>
    <w:rPr>
      <w:sz w:val="27"/>
      <w:szCs w:val="27"/>
      <w:shd w:val="clear" w:color="auto" w:fill="FFFFFF"/>
    </w:rPr>
  </w:style>
  <w:style w:type="character" w:customStyle="1" w:styleId="af5">
    <w:name w:val="Основной текст_"/>
    <w:link w:val="19"/>
    <w:rsid w:val="00A1755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A17553"/>
    <w:rPr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A17553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A17553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9">
    <w:name w:val="Основной текст1"/>
    <w:basedOn w:val="a"/>
    <w:link w:val="af5"/>
    <w:rsid w:val="00A17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A17553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A17553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A1755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A175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6">
    <w:name w:val="List Paragraph"/>
    <w:qFormat/>
    <w:rsid w:val="00A17553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Subtitle"/>
    <w:basedOn w:val="a"/>
    <w:next w:val="af2"/>
    <w:link w:val="af8"/>
    <w:qFormat/>
    <w:rsid w:val="00A17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A175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No Spacing"/>
    <w:qFormat/>
    <w:rsid w:val="00A1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1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1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D16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D16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semiHidden/>
    <w:unhideWhenUsed/>
    <w:rsid w:val="00BD1628"/>
  </w:style>
  <w:style w:type="paragraph" w:customStyle="1" w:styleId="24">
    <w:name w:val="Без интервала2"/>
    <w:rsid w:val="00BD16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1a">
    <w:name w:val="Сетка таблицы1"/>
    <w:basedOn w:val="a1"/>
    <w:next w:val="a3"/>
    <w:uiPriority w:val="59"/>
    <w:rsid w:val="00BD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1628"/>
  </w:style>
  <w:style w:type="numbering" w:customStyle="1" w:styleId="111">
    <w:name w:val="Нет списка111"/>
    <w:next w:val="a2"/>
    <w:uiPriority w:val="99"/>
    <w:semiHidden/>
    <w:rsid w:val="00BD1628"/>
  </w:style>
  <w:style w:type="character" w:styleId="afa">
    <w:name w:val="Hyperlink"/>
    <w:unhideWhenUsed/>
    <w:rsid w:val="00BD1628"/>
    <w:rPr>
      <w:color w:val="0000FF"/>
      <w:u w:val="single"/>
    </w:rPr>
  </w:style>
  <w:style w:type="character" w:styleId="afb">
    <w:name w:val="Strong"/>
    <w:qFormat/>
    <w:rsid w:val="00BD1628"/>
    <w:rPr>
      <w:b/>
      <w:bCs/>
    </w:rPr>
  </w:style>
  <w:style w:type="paragraph" w:styleId="afc">
    <w:name w:val="Body Text Indent"/>
    <w:basedOn w:val="a"/>
    <w:link w:val="afd"/>
    <w:rsid w:val="00BD16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BD16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footnote reference"/>
    <w:rsid w:val="00BD1628"/>
    <w:rPr>
      <w:vertAlign w:val="superscript"/>
    </w:rPr>
  </w:style>
  <w:style w:type="paragraph" w:styleId="aff">
    <w:name w:val="Normal (Web)"/>
    <w:basedOn w:val="a"/>
    <w:rsid w:val="00BD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D162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BD162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BD1628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BD1628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BD1628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BD1628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BD1628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BD162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D16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D16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BD1628"/>
  </w:style>
  <w:style w:type="paragraph" w:customStyle="1" w:styleId="Zag2">
    <w:name w:val="Zag_2"/>
    <w:basedOn w:val="a"/>
    <w:rsid w:val="00BD162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BD1628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rsid w:val="00BD162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D1628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BD1628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BD1628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D1628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D1628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BD1628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BD1628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BD1628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BD162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BD1628"/>
    <w:rPr>
      <w:rFonts w:ascii="Sylfaen" w:hAnsi="Sylfaen" w:cs="Sylfaen"/>
      <w:b/>
      <w:bCs/>
      <w:sz w:val="28"/>
      <w:szCs w:val="28"/>
    </w:rPr>
  </w:style>
  <w:style w:type="character" w:styleId="aff0">
    <w:name w:val="Emphasis"/>
    <w:qFormat/>
    <w:rsid w:val="00BD1628"/>
    <w:rPr>
      <w:i/>
      <w:iCs/>
    </w:rPr>
  </w:style>
  <w:style w:type="paragraph" w:customStyle="1" w:styleId="bkmisc">
    <w:name w:val="bk_misc"/>
    <w:basedOn w:val="a"/>
    <w:rsid w:val="00BD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rsid w:val="00BD1628"/>
    <w:rPr>
      <w:color w:val="800080"/>
      <w:u w:val="single"/>
    </w:rPr>
  </w:style>
  <w:style w:type="character" w:customStyle="1" w:styleId="Zag11">
    <w:name w:val="Zag_11"/>
    <w:rsid w:val="00BD1628"/>
  </w:style>
  <w:style w:type="paragraph" w:customStyle="1" w:styleId="Zag3">
    <w:name w:val="Zag_3"/>
    <w:basedOn w:val="a"/>
    <w:rsid w:val="00BD16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5">
    <w:name w:val="Body Text Indent 2"/>
    <w:basedOn w:val="a"/>
    <w:link w:val="26"/>
    <w:rsid w:val="00BD16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D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D16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BD162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D1628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BD1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BD1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D162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1628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D1628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D1628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D1628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BD1628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BD1628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BD1628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BD162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BD1628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BD16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BD16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BD1628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BD1628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BD1628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BD1628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BD162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BD16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BD1628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BD1628"/>
    <w:rPr>
      <w:rFonts w:ascii="Arial" w:hAnsi="Arial" w:cs="Arial"/>
      <w:sz w:val="16"/>
      <w:szCs w:val="16"/>
    </w:rPr>
  </w:style>
  <w:style w:type="paragraph" w:customStyle="1" w:styleId="Standard">
    <w:name w:val="Standard"/>
    <w:rsid w:val="00BD1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BD162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BD1628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BD1628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D1628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BD1628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BD1628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BD1628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BD162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BD1628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BD16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BD1628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BD1628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BD1628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BD162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BD1628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BD162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BD1628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BD1628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BD1628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BD162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BD1628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BD1628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BD1628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BD1628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BD1628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BD1628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BD16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BD1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BD162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BD1628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rsid w:val="00BD1628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BD1628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210">
    <w:name w:val="Нет списка21"/>
    <w:next w:val="a2"/>
    <w:uiPriority w:val="99"/>
    <w:semiHidden/>
    <w:unhideWhenUsed/>
    <w:rsid w:val="00BD1628"/>
  </w:style>
  <w:style w:type="numbering" w:customStyle="1" w:styleId="120">
    <w:name w:val="Нет списка12"/>
    <w:next w:val="a2"/>
    <w:uiPriority w:val="99"/>
    <w:semiHidden/>
    <w:rsid w:val="00BD1628"/>
  </w:style>
  <w:style w:type="table" w:customStyle="1" w:styleId="27">
    <w:name w:val="Сетка таблицы2"/>
    <w:basedOn w:val="a1"/>
    <w:next w:val="a3"/>
    <w:uiPriority w:val="59"/>
    <w:rsid w:val="00BD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1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D1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D16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17553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BD16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55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A17553"/>
  </w:style>
  <w:style w:type="paragraph" w:customStyle="1" w:styleId="12">
    <w:name w:val="Без интервала1"/>
    <w:rsid w:val="00A175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A1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17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7553"/>
  </w:style>
  <w:style w:type="paragraph" w:styleId="a7">
    <w:name w:val="header"/>
    <w:basedOn w:val="a"/>
    <w:link w:val="a8"/>
    <w:rsid w:val="00A17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17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A1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17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c"/>
    <w:rsid w:val="00A17553"/>
    <w:rPr>
      <w:lang w:eastAsia="ru-RU"/>
    </w:rPr>
  </w:style>
  <w:style w:type="paragraph" w:styleId="ac">
    <w:name w:val="annotation text"/>
    <w:basedOn w:val="a"/>
    <w:link w:val="ab"/>
    <w:rsid w:val="00A17553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17553"/>
    <w:rPr>
      <w:sz w:val="20"/>
      <w:szCs w:val="20"/>
    </w:rPr>
  </w:style>
  <w:style w:type="character" w:customStyle="1" w:styleId="ad">
    <w:name w:val="Тема примечания Знак"/>
    <w:link w:val="ae"/>
    <w:rsid w:val="00A17553"/>
    <w:rPr>
      <w:b/>
      <w:bCs/>
      <w:lang w:eastAsia="ru-RU"/>
    </w:rPr>
  </w:style>
  <w:style w:type="paragraph" w:styleId="ae">
    <w:name w:val="annotation subject"/>
    <w:basedOn w:val="ac"/>
    <w:next w:val="ac"/>
    <w:link w:val="ad"/>
    <w:rsid w:val="00A1755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17553"/>
    <w:rPr>
      <w:b/>
      <w:bCs/>
      <w:sz w:val="20"/>
      <w:szCs w:val="20"/>
    </w:rPr>
  </w:style>
  <w:style w:type="character" w:customStyle="1" w:styleId="af">
    <w:name w:val="Текст выноски Знак"/>
    <w:link w:val="af0"/>
    <w:rsid w:val="00A17553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rsid w:val="00A175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17553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link w:val="af2"/>
    <w:locked/>
    <w:rsid w:val="00A17553"/>
    <w:rPr>
      <w:rFonts w:ascii="Arial" w:hAnsi="Arial"/>
      <w:sz w:val="17"/>
      <w:szCs w:val="17"/>
      <w:shd w:val="clear" w:color="auto" w:fill="FFFFFF"/>
    </w:rPr>
  </w:style>
  <w:style w:type="paragraph" w:styleId="af2">
    <w:name w:val="Body Text"/>
    <w:basedOn w:val="a"/>
    <w:link w:val="af1"/>
    <w:rsid w:val="00A17553"/>
    <w:pPr>
      <w:shd w:val="clear" w:color="auto" w:fill="FFFFFF"/>
      <w:spacing w:after="0" w:line="240" w:lineRule="atLeast"/>
    </w:pPr>
    <w:rPr>
      <w:rFonts w:ascii="Arial" w:hAnsi="Arial"/>
      <w:sz w:val="17"/>
      <w:szCs w:val="17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semiHidden/>
    <w:rsid w:val="00A17553"/>
  </w:style>
  <w:style w:type="paragraph" w:styleId="af3">
    <w:name w:val="Document Map"/>
    <w:basedOn w:val="a"/>
    <w:link w:val="af4"/>
    <w:semiHidden/>
    <w:rsid w:val="00A17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7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Заголовок №1_"/>
    <w:link w:val="18"/>
    <w:rsid w:val="00A17553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A17553"/>
    <w:rPr>
      <w:sz w:val="27"/>
      <w:szCs w:val="27"/>
      <w:shd w:val="clear" w:color="auto" w:fill="FFFFFF"/>
    </w:rPr>
  </w:style>
  <w:style w:type="character" w:customStyle="1" w:styleId="af5">
    <w:name w:val="Основной текст_"/>
    <w:link w:val="19"/>
    <w:rsid w:val="00A17553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A17553"/>
    <w:rPr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A17553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A17553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9">
    <w:name w:val="Основной текст1"/>
    <w:basedOn w:val="a"/>
    <w:link w:val="af5"/>
    <w:rsid w:val="00A17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A17553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A17553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A17553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A175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6">
    <w:name w:val="List Paragraph"/>
    <w:qFormat/>
    <w:rsid w:val="00A17553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Subtitle"/>
    <w:basedOn w:val="a"/>
    <w:next w:val="af2"/>
    <w:link w:val="af8"/>
    <w:qFormat/>
    <w:rsid w:val="00A17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7"/>
    <w:rsid w:val="00A175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No Spacing"/>
    <w:qFormat/>
    <w:rsid w:val="00A1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1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1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D16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D16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2"/>
    <w:semiHidden/>
    <w:unhideWhenUsed/>
    <w:rsid w:val="00BD1628"/>
  </w:style>
  <w:style w:type="paragraph" w:customStyle="1" w:styleId="24">
    <w:name w:val="Без интервала2"/>
    <w:rsid w:val="00BD162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1a">
    <w:name w:val="Сетка таблицы1"/>
    <w:basedOn w:val="a1"/>
    <w:next w:val="a3"/>
    <w:uiPriority w:val="59"/>
    <w:rsid w:val="00BD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1628"/>
  </w:style>
  <w:style w:type="numbering" w:customStyle="1" w:styleId="111">
    <w:name w:val="Нет списка111"/>
    <w:next w:val="a2"/>
    <w:uiPriority w:val="99"/>
    <w:semiHidden/>
    <w:rsid w:val="00BD1628"/>
  </w:style>
  <w:style w:type="character" w:styleId="afa">
    <w:name w:val="Hyperlink"/>
    <w:unhideWhenUsed/>
    <w:rsid w:val="00BD1628"/>
    <w:rPr>
      <w:color w:val="0000FF"/>
      <w:u w:val="single"/>
    </w:rPr>
  </w:style>
  <w:style w:type="character" w:styleId="afb">
    <w:name w:val="Strong"/>
    <w:qFormat/>
    <w:rsid w:val="00BD1628"/>
    <w:rPr>
      <w:b/>
      <w:bCs/>
    </w:rPr>
  </w:style>
  <w:style w:type="paragraph" w:styleId="afc">
    <w:name w:val="Body Text Indent"/>
    <w:basedOn w:val="a"/>
    <w:link w:val="afd"/>
    <w:rsid w:val="00BD16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BD16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footnote reference"/>
    <w:rsid w:val="00BD1628"/>
    <w:rPr>
      <w:vertAlign w:val="superscript"/>
    </w:rPr>
  </w:style>
  <w:style w:type="paragraph" w:styleId="aff">
    <w:name w:val="Normal (Web)"/>
    <w:basedOn w:val="a"/>
    <w:rsid w:val="00BD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D162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BD162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BD1628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BD1628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BD1628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BD1628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BD1628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BD162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D16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D16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BD1628"/>
  </w:style>
  <w:style w:type="paragraph" w:customStyle="1" w:styleId="Zag2">
    <w:name w:val="Zag_2"/>
    <w:basedOn w:val="a"/>
    <w:rsid w:val="00BD162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BD1628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rsid w:val="00BD162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D1628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BD1628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BD1628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D1628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D1628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BD1628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BD1628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BD1628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BD162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BD1628"/>
    <w:rPr>
      <w:rFonts w:ascii="Sylfaen" w:hAnsi="Sylfaen" w:cs="Sylfaen"/>
      <w:b/>
      <w:bCs/>
      <w:sz w:val="28"/>
      <w:szCs w:val="28"/>
    </w:rPr>
  </w:style>
  <w:style w:type="character" w:styleId="aff0">
    <w:name w:val="Emphasis"/>
    <w:qFormat/>
    <w:rsid w:val="00BD1628"/>
    <w:rPr>
      <w:i/>
      <w:iCs/>
    </w:rPr>
  </w:style>
  <w:style w:type="paragraph" w:customStyle="1" w:styleId="bkmisc">
    <w:name w:val="bk_misc"/>
    <w:basedOn w:val="a"/>
    <w:rsid w:val="00BD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rsid w:val="00BD1628"/>
    <w:rPr>
      <w:color w:val="800080"/>
      <w:u w:val="single"/>
    </w:rPr>
  </w:style>
  <w:style w:type="character" w:customStyle="1" w:styleId="Zag11">
    <w:name w:val="Zag_11"/>
    <w:rsid w:val="00BD1628"/>
  </w:style>
  <w:style w:type="paragraph" w:customStyle="1" w:styleId="Zag3">
    <w:name w:val="Zag_3"/>
    <w:basedOn w:val="a"/>
    <w:rsid w:val="00BD16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5">
    <w:name w:val="Body Text Indent 2"/>
    <w:basedOn w:val="a"/>
    <w:link w:val="26"/>
    <w:rsid w:val="00BD16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D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D16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BD162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D1628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BD1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BD1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D162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1628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D16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D1628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D1628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D162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BD1628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BD1628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BD1628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BD1628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BD162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BD1628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BD16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BD16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BD1628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BD1628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BD1628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BD1628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BD162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BD16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BD1628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BD1628"/>
    <w:rPr>
      <w:rFonts w:ascii="Arial" w:hAnsi="Arial" w:cs="Arial"/>
      <w:sz w:val="16"/>
      <w:szCs w:val="16"/>
    </w:rPr>
  </w:style>
  <w:style w:type="paragraph" w:customStyle="1" w:styleId="Standard">
    <w:name w:val="Standard"/>
    <w:rsid w:val="00BD1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BD162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BD1628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BD1628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BD1628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BD1628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BD1628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BD1628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BD162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BD1628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BD16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BD1628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BD16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BD1628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BD1628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BD1628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BD1628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BD162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BD1628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BD1628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BD1628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BD162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BD1628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BD1628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BD1628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BD1628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BD1628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BD1628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BD16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BD1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BD162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BD1628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rsid w:val="00BD1628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BD1628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210">
    <w:name w:val="Нет списка21"/>
    <w:next w:val="a2"/>
    <w:uiPriority w:val="99"/>
    <w:semiHidden/>
    <w:unhideWhenUsed/>
    <w:rsid w:val="00BD1628"/>
  </w:style>
  <w:style w:type="numbering" w:customStyle="1" w:styleId="120">
    <w:name w:val="Нет списка12"/>
    <w:next w:val="a2"/>
    <w:uiPriority w:val="99"/>
    <w:semiHidden/>
    <w:rsid w:val="00BD1628"/>
  </w:style>
  <w:style w:type="table" w:customStyle="1" w:styleId="27">
    <w:name w:val="Сетка таблицы2"/>
    <w:basedOn w:val="a1"/>
    <w:next w:val="a3"/>
    <w:uiPriority w:val="59"/>
    <w:rsid w:val="00BD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4298-4126-4D49-8199-B979329E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220</Pages>
  <Words>56117</Words>
  <Characters>319871</Characters>
  <Application>Microsoft Office Word</Application>
  <DocSecurity>0</DocSecurity>
  <Lines>2665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135</cp:revision>
  <cp:lastPrinted>2015-02-27T11:46:00Z</cp:lastPrinted>
  <dcterms:created xsi:type="dcterms:W3CDTF">2014-10-18T15:13:00Z</dcterms:created>
  <dcterms:modified xsi:type="dcterms:W3CDTF">2020-09-07T07:38:00Z</dcterms:modified>
</cp:coreProperties>
</file>